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4465D6" w:rsidRDefault="00285567" w:rsidP="00285567">
      <w:pPr>
        <w:pStyle w:val="NoSpacing"/>
        <w:jc w:val="center"/>
        <w:rPr>
          <w:b/>
          <w:bCs/>
          <w:sz w:val="24"/>
          <w:szCs w:val="24"/>
        </w:rPr>
      </w:pPr>
      <w:r w:rsidRPr="004465D6">
        <w:rPr>
          <w:b/>
          <w:bCs/>
          <w:sz w:val="24"/>
          <w:szCs w:val="24"/>
        </w:rPr>
        <w:t>T. CLAY WOOD ELEMENTARY SCHOOL</w:t>
      </w:r>
    </w:p>
    <w:p w14:paraId="18B5FCF6" w14:textId="77777777" w:rsidR="00285567" w:rsidRPr="004465D6" w:rsidRDefault="00285567" w:rsidP="00285567">
      <w:pPr>
        <w:pStyle w:val="NoSpacing"/>
        <w:jc w:val="center"/>
        <w:rPr>
          <w:b/>
          <w:bCs/>
          <w:sz w:val="24"/>
          <w:szCs w:val="24"/>
        </w:rPr>
      </w:pPr>
      <w:r w:rsidRPr="004465D6">
        <w:rPr>
          <w:b/>
          <w:bCs/>
          <w:sz w:val="24"/>
          <w:szCs w:val="24"/>
        </w:rPr>
        <w:t>Advisory Council and PTO Collaborative Meeting (Habit 6 Synergize)</w:t>
      </w:r>
    </w:p>
    <w:p w14:paraId="7CA9C767" w14:textId="6FCDE155" w:rsidR="002835E4" w:rsidRPr="004465D6" w:rsidRDefault="00495A69" w:rsidP="007E47F7">
      <w:pPr>
        <w:pStyle w:val="NoSpacing"/>
        <w:jc w:val="center"/>
        <w:rPr>
          <w:b/>
          <w:bCs/>
          <w:sz w:val="24"/>
          <w:szCs w:val="24"/>
        </w:rPr>
      </w:pPr>
      <w:r w:rsidRPr="004465D6">
        <w:rPr>
          <w:b/>
          <w:bCs/>
          <w:sz w:val="24"/>
          <w:szCs w:val="24"/>
        </w:rPr>
        <w:t xml:space="preserve">January 15, </w:t>
      </w:r>
      <w:r w:rsidR="00927273" w:rsidRPr="004465D6">
        <w:rPr>
          <w:b/>
          <w:bCs/>
          <w:sz w:val="24"/>
          <w:szCs w:val="24"/>
        </w:rPr>
        <w:t>2026,</w:t>
      </w:r>
      <w:r w:rsidR="00903B46" w:rsidRPr="004465D6">
        <w:rPr>
          <w:b/>
          <w:bCs/>
          <w:sz w:val="24"/>
          <w:szCs w:val="24"/>
        </w:rPr>
        <w:t xml:space="preserve"> at</w:t>
      </w:r>
      <w:r w:rsidR="002835E4" w:rsidRPr="004465D6">
        <w:rPr>
          <w:b/>
          <w:bCs/>
          <w:sz w:val="24"/>
          <w:szCs w:val="24"/>
        </w:rPr>
        <w:t xml:space="preserve"> 6:30 P.M.</w:t>
      </w:r>
      <w:r w:rsidR="00F9692D" w:rsidRPr="004465D6">
        <w:rPr>
          <w:b/>
          <w:bCs/>
          <w:sz w:val="24"/>
          <w:szCs w:val="24"/>
        </w:rPr>
        <w:t xml:space="preserve">  </w:t>
      </w:r>
      <w:r w:rsidR="00C44502" w:rsidRPr="004465D6">
        <w:rPr>
          <w:b/>
          <w:bCs/>
          <w:sz w:val="24"/>
          <w:szCs w:val="24"/>
        </w:rPr>
        <w:t xml:space="preserve">Location: </w:t>
      </w:r>
      <w:r w:rsidRPr="004465D6">
        <w:rPr>
          <w:b/>
          <w:bCs/>
          <w:sz w:val="24"/>
          <w:szCs w:val="24"/>
        </w:rPr>
        <w:t>I</w:t>
      </w:r>
      <w:r w:rsidR="00927273" w:rsidRPr="004465D6">
        <w:rPr>
          <w:b/>
          <w:bCs/>
          <w:sz w:val="24"/>
          <w:szCs w:val="24"/>
        </w:rPr>
        <w:t>n</w:t>
      </w:r>
      <w:r w:rsidRPr="004465D6">
        <w:rPr>
          <w:b/>
          <w:bCs/>
          <w:sz w:val="24"/>
          <w:szCs w:val="24"/>
        </w:rPr>
        <w:t xml:space="preserve"> the Art Room</w:t>
      </w:r>
      <w:r w:rsidR="00241BD3" w:rsidRPr="004465D6">
        <w:rPr>
          <w:b/>
          <w:bCs/>
          <w:sz w:val="24"/>
          <w:szCs w:val="24"/>
        </w:rPr>
        <w:t xml:space="preserve"> </w:t>
      </w:r>
      <w:r w:rsidR="00C44502" w:rsidRPr="004465D6">
        <w:rPr>
          <w:b/>
          <w:bCs/>
          <w:sz w:val="24"/>
          <w:szCs w:val="24"/>
        </w:rPr>
        <w:t xml:space="preserve"> </w:t>
      </w:r>
    </w:p>
    <w:p w14:paraId="3B18D55E" w14:textId="55A08F71" w:rsidR="00C44502" w:rsidRPr="004465D6" w:rsidRDefault="00C44502" w:rsidP="00241BD3">
      <w:pPr>
        <w:pStyle w:val="NoSpacing"/>
        <w:jc w:val="center"/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:rsidRPr="004465D6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Pr="0066366A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b/>
                <w:bCs/>
                <w:sz w:val="24"/>
                <w:szCs w:val="24"/>
              </w:rPr>
            </w:pPr>
            <w:r w:rsidRPr="0066366A">
              <w:rPr>
                <w:b/>
                <w:bCs/>
                <w:sz w:val="24"/>
                <w:szCs w:val="24"/>
              </w:rPr>
              <w:t>AGENDA ITEMS</w:t>
            </w:r>
          </w:p>
        </w:tc>
      </w:tr>
      <w:tr w:rsidR="00C44502" w:rsidRPr="004465D6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7DDCA10D" w:rsidR="00C44502" w:rsidRPr="0066366A" w:rsidRDefault="00927273" w:rsidP="00481FE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6366A">
              <w:rPr>
                <w:b/>
                <w:bCs/>
                <w:sz w:val="24"/>
                <w:szCs w:val="24"/>
              </w:rPr>
              <w:t>Welcome</w:t>
            </w:r>
            <w:r w:rsidR="0066366A">
              <w:rPr>
                <w:sz w:val="24"/>
                <w:szCs w:val="24"/>
              </w:rPr>
              <w:t>:</w:t>
            </w:r>
            <w:r w:rsidR="008451B7" w:rsidRPr="0066366A">
              <w:rPr>
                <w:sz w:val="24"/>
                <w:szCs w:val="24"/>
              </w:rPr>
              <w:t xml:space="preserve"> Chair</w:t>
            </w:r>
            <w:r w:rsidR="005D17A7" w:rsidRPr="0066366A">
              <w:rPr>
                <w:sz w:val="24"/>
                <w:szCs w:val="24"/>
              </w:rPr>
              <w:t xml:space="preserve"> </w:t>
            </w:r>
            <w:r w:rsidR="001F6D76" w:rsidRPr="0066366A">
              <w:rPr>
                <w:sz w:val="24"/>
                <w:szCs w:val="24"/>
              </w:rPr>
              <w:t>Jon Podkowka and PTO President</w:t>
            </w:r>
            <w:r w:rsidR="00903B46" w:rsidRPr="0066366A">
              <w:rPr>
                <w:sz w:val="24"/>
                <w:szCs w:val="24"/>
              </w:rPr>
              <w:t xml:space="preserve">, </w:t>
            </w:r>
            <w:r w:rsidR="001F6D76" w:rsidRPr="0066366A">
              <w:rPr>
                <w:sz w:val="24"/>
                <w:szCs w:val="24"/>
              </w:rPr>
              <w:t>Julia White</w:t>
            </w:r>
          </w:p>
        </w:tc>
      </w:tr>
      <w:tr w:rsidR="00C44502" w:rsidRPr="004465D6" w14:paraId="4684FECA" w14:textId="77777777" w:rsidTr="00290D3E">
        <w:trPr>
          <w:trHeight w:val="358"/>
        </w:trPr>
        <w:tc>
          <w:tcPr>
            <w:tcW w:w="9350" w:type="dxa"/>
          </w:tcPr>
          <w:p w14:paraId="77231EE1" w14:textId="77777777" w:rsidR="00C44502" w:rsidRPr="0066366A" w:rsidRDefault="00C44502" w:rsidP="00481FE9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</w:rPr>
            </w:pPr>
            <w:r w:rsidRPr="0066366A">
              <w:rPr>
                <w:b/>
                <w:bCs/>
                <w:sz w:val="24"/>
                <w:szCs w:val="24"/>
              </w:rPr>
              <w:t>Review/Approval of</w:t>
            </w:r>
            <w:r w:rsidR="00062939" w:rsidRPr="0066366A">
              <w:rPr>
                <w:b/>
                <w:bCs/>
                <w:sz w:val="24"/>
                <w:szCs w:val="24"/>
              </w:rPr>
              <w:t xml:space="preserve"> </w:t>
            </w:r>
            <w:r w:rsidR="002835E4" w:rsidRPr="0066366A">
              <w:rPr>
                <w:b/>
                <w:bCs/>
                <w:sz w:val="24"/>
                <w:szCs w:val="24"/>
              </w:rPr>
              <w:t xml:space="preserve"> </w:t>
            </w:r>
            <w:r w:rsidR="00495A69" w:rsidRPr="0066366A">
              <w:rPr>
                <w:b/>
                <w:bCs/>
                <w:sz w:val="24"/>
                <w:szCs w:val="24"/>
              </w:rPr>
              <w:t xml:space="preserve"> November </w:t>
            </w:r>
            <w:r w:rsidR="001F6D76" w:rsidRPr="0066366A">
              <w:rPr>
                <w:b/>
                <w:bCs/>
                <w:sz w:val="24"/>
                <w:szCs w:val="24"/>
              </w:rPr>
              <w:t xml:space="preserve">2025 </w:t>
            </w:r>
            <w:r w:rsidRPr="0066366A">
              <w:rPr>
                <w:b/>
                <w:bCs/>
                <w:sz w:val="24"/>
                <w:szCs w:val="24"/>
              </w:rPr>
              <w:t>Minutes</w:t>
            </w:r>
            <w:r w:rsidR="00903B46" w:rsidRPr="0066366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65128A" w14:textId="0ABC99FB" w:rsidR="00903B46" w:rsidRPr="0066366A" w:rsidRDefault="0066366A" w:rsidP="00481FE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  <w:r w:rsidR="00903B46" w:rsidRPr="0066366A">
              <w:rPr>
                <w:sz w:val="24"/>
                <w:szCs w:val="24"/>
              </w:rPr>
              <w:t>Motion</w:t>
            </w:r>
            <w:r>
              <w:rPr>
                <w:sz w:val="24"/>
                <w:szCs w:val="24"/>
              </w:rPr>
              <w:t xml:space="preserve"> approve</w:t>
            </w:r>
            <w:r w:rsidR="00903B46" w:rsidRPr="0066366A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November 2025 minutes</w:t>
            </w:r>
            <w:r w:rsidR="00903B46" w:rsidRPr="0066366A">
              <w:rPr>
                <w:sz w:val="24"/>
                <w:szCs w:val="24"/>
              </w:rPr>
              <w:t xml:space="preserve">: Approved by Ms. Rice and Ms. Hanover </w:t>
            </w:r>
          </w:p>
        </w:tc>
      </w:tr>
      <w:tr w:rsidR="00E622A0" w:rsidRPr="004465D6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7981B989" w:rsidR="00E622A0" w:rsidRPr="0066366A" w:rsidRDefault="00E622A0" w:rsidP="00481FE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66366A">
              <w:rPr>
                <w:b/>
                <w:bCs/>
                <w:sz w:val="24"/>
                <w:szCs w:val="24"/>
              </w:rPr>
              <w:t>Student Lighthouse Time</w:t>
            </w:r>
            <w:r w:rsidR="00290D3E" w:rsidRPr="0066366A">
              <w:rPr>
                <w:b/>
                <w:bCs/>
                <w:sz w:val="24"/>
                <w:szCs w:val="24"/>
              </w:rPr>
              <w:t xml:space="preserve">: </w:t>
            </w:r>
            <w:r w:rsidRPr="0066366A">
              <w:rPr>
                <w:sz w:val="24"/>
                <w:szCs w:val="24"/>
              </w:rPr>
              <w:t xml:space="preserve">  </w:t>
            </w:r>
            <w:r w:rsidR="00CA1C9D" w:rsidRPr="0066366A">
              <w:rPr>
                <w:sz w:val="24"/>
                <w:szCs w:val="24"/>
              </w:rPr>
              <w:t>Rowan Fisher (PTO)</w:t>
            </w:r>
            <w:r w:rsidR="00903B46" w:rsidRPr="0066366A">
              <w:rPr>
                <w:sz w:val="24"/>
                <w:szCs w:val="24"/>
              </w:rPr>
              <w:t xml:space="preserve"> provided</w:t>
            </w:r>
            <w:r w:rsidR="00166157">
              <w:rPr>
                <w:sz w:val="24"/>
                <w:szCs w:val="24"/>
              </w:rPr>
              <w:t xml:space="preserve"> updates on</w:t>
            </w:r>
            <w:r w:rsidR="00903B46" w:rsidRPr="0066366A">
              <w:rPr>
                <w:sz w:val="24"/>
                <w:szCs w:val="24"/>
              </w:rPr>
              <w:t xml:space="preserve"> completed and upcoming activities</w:t>
            </w:r>
            <w:r w:rsidR="00166157">
              <w:rPr>
                <w:sz w:val="24"/>
                <w:szCs w:val="24"/>
              </w:rPr>
              <w:t xml:space="preserve"> and events</w:t>
            </w:r>
          </w:p>
        </w:tc>
      </w:tr>
      <w:tr w:rsidR="00C44502" w:rsidRPr="00927273" w14:paraId="71F19A5E" w14:textId="77777777" w:rsidTr="00290D3E">
        <w:trPr>
          <w:trHeight w:val="259"/>
        </w:trPr>
        <w:tc>
          <w:tcPr>
            <w:tcW w:w="9350" w:type="dxa"/>
          </w:tcPr>
          <w:p w14:paraId="149F3541" w14:textId="70E2347F" w:rsidR="00667FEF" w:rsidRPr="0066366A" w:rsidRDefault="00667FEF" w:rsidP="003512F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512F0">
              <w:rPr>
                <w:b/>
                <w:bCs/>
                <w:sz w:val="24"/>
                <w:szCs w:val="24"/>
              </w:rPr>
              <w:t>Guest Presenter</w:t>
            </w:r>
            <w:r w:rsidR="008378E0" w:rsidRPr="003512F0">
              <w:rPr>
                <w:b/>
                <w:bCs/>
                <w:sz w:val="24"/>
                <w:szCs w:val="24"/>
              </w:rPr>
              <w:t>:</w:t>
            </w:r>
            <w:r w:rsidR="002835E4" w:rsidRPr="0066366A">
              <w:rPr>
                <w:sz w:val="24"/>
                <w:szCs w:val="24"/>
              </w:rPr>
              <w:t xml:space="preserve">  </w:t>
            </w:r>
            <w:r w:rsidR="000B2BF6" w:rsidRPr="0066366A">
              <w:rPr>
                <w:sz w:val="24"/>
                <w:szCs w:val="24"/>
              </w:rPr>
              <w:t xml:space="preserve">School Board Representative </w:t>
            </w:r>
            <w:r w:rsidR="000B2BF6" w:rsidRPr="0066366A">
              <w:rPr>
                <w:strike/>
                <w:sz w:val="24"/>
                <w:szCs w:val="24"/>
              </w:rPr>
              <w:t>Mrs. Tredinnick</w:t>
            </w:r>
            <w:r w:rsidR="00030D07" w:rsidRPr="0066366A">
              <w:rPr>
                <w:sz w:val="24"/>
                <w:szCs w:val="24"/>
              </w:rPr>
              <w:t xml:space="preserve"> –</w:t>
            </w:r>
            <w:r w:rsidR="00030D07" w:rsidRPr="003512F0">
              <w:rPr>
                <w:b/>
                <w:bCs/>
                <w:sz w:val="24"/>
                <w:szCs w:val="24"/>
              </w:rPr>
              <w:t xml:space="preserve"> CHANGE</w:t>
            </w:r>
            <w:r w:rsidR="00030D07" w:rsidRPr="0066366A">
              <w:rPr>
                <w:sz w:val="24"/>
                <w:szCs w:val="24"/>
              </w:rPr>
              <w:t>:  School counselor</w:t>
            </w:r>
            <w:r w:rsidR="00166157">
              <w:rPr>
                <w:sz w:val="24"/>
                <w:szCs w:val="24"/>
              </w:rPr>
              <w:t xml:space="preserve">, </w:t>
            </w:r>
            <w:r w:rsidR="00166157" w:rsidRPr="0066366A">
              <w:rPr>
                <w:sz w:val="24"/>
                <w:szCs w:val="24"/>
              </w:rPr>
              <w:t>– Amy Cunningham</w:t>
            </w:r>
            <w:r w:rsidR="00166157">
              <w:rPr>
                <w:sz w:val="24"/>
                <w:szCs w:val="24"/>
              </w:rPr>
              <w:t xml:space="preserve">. </w:t>
            </w:r>
            <w:r w:rsidR="00030D07" w:rsidRPr="0066366A">
              <w:rPr>
                <w:sz w:val="24"/>
                <w:szCs w:val="24"/>
              </w:rPr>
              <w:t>Report Scheduled for February will be moved here since Mrs. Tredinnick cannot make it in January.</w:t>
            </w:r>
            <w:r w:rsidR="00903B46" w:rsidRPr="0066366A">
              <w:rPr>
                <w:sz w:val="24"/>
                <w:szCs w:val="24"/>
              </w:rPr>
              <w:t xml:space="preserve"> </w:t>
            </w:r>
          </w:p>
          <w:p w14:paraId="736DE5B4" w14:textId="19A49B02" w:rsidR="00927273" w:rsidRPr="0066366A" w:rsidRDefault="00903B46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>Provided information on PWCS Required Elementary School Counseling Lessons</w:t>
            </w:r>
          </w:p>
          <w:p w14:paraId="22615155" w14:textId="2F12230B" w:rsidR="00903B46" w:rsidRPr="0066366A" w:rsidRDefault="00903B46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 xml:space="preserve">Provided </w:t>
            </w:r>
            <w:r w:rsidR="003512F0">
              <w:rPr>
                <w:sz w:val="24"/>
                <w:szCs w:val="24"/>
              </w:rPr>
              <w:t xml:space="preserve">information regarding the </w:t>
            </w:r>
            <w:r w:rsidR="00A042FB" w:rsidRPr="0066366A">
              <w:rPr>
                <w:sz w:val="24"/>
                <w:szCs w:val="24"/>
              </w:rPr>
              <w:t>counselors’</w:t>
            </w:r>
            <w:r w:rsidRPr="0066366A">
              <w:rPr>
                <w:sz w:val="24"/>
                <w:szCs w:val="24"/>
              </w:rPr>
              <w:t xml:space="preserve"> role in the school</w:t>
            </w:r>
          </w:p>
          <w:p w14:paraId="2EC73E08" w14:textId="27C786AF" w:rsidR="00927273" w:rsidRPr="0066366A" w:rsidRDefault="00927273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 xml:space="preserve">Provided goal updates </w:t>
            </w:r>
            <w:r w:rsidR="00A042FB">
              <w:rPr>
                <w:sz w:val="24"/>
                <w:szCs w:val="24"/>
              </w:rPr>
              <w:t>for</w:t>
            </w:r>
            <w:r w:rsidRPr="0066366A">
              <w:rPr>
                <w:sz w:val="24"/>
                <w:szCs w:val="24"/>
              </w:rPr>
              <w:t xml:space="preserve"> “Closing the Gap Project”</w:t>
            </w:r>
          </w:p>
          <w:p w14:paraId="6255C60E" w14:textId="605CE9E9" w:rsidR="00927273" w:rsidRPr="0066366A" w:rsidRDefault="00927273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>Timberwolf Talk February 13</w:t>
            </w:r>
            <w:r w:rsidRPr="0066366A">
              <w:rPr>
                <w:sz w:val="24"/>
                <w:szCs w:val="24"/>
                <w:vertAlign w:val="superscript"/>
              </w:rPr>
              <w:t>th</w:t>
            </w:r>
          </w:p>
          <w:p w14:paraId="366B20B6" w14:textId="0865EF33" w:rsidR="00927273" w:rsidRPr="0066366A" w:rsidRDefault="00927273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>Career Day March 27</w:t>
            </w:r>
            <w:r w:rsidR="00A042FB">
              <w:rPr>
                <w:sz w:val="24"/>
                <w:szCs w:val="24"/>
              </w:rPr>
              <w:t>th</w:t>
            </w:r>
          </w:p>
          <w:p w14:paraId="54790F4A" w14:textId="3E4F6B1B" w:rsidR="00927273" w:rsidRPr="0066366A" w:rsidRDefault="00927273" w:rsidP="00481FE9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>Justice League Program- 13 students</w:t>
            </w:r>
          </w:p>
          <w:p w14:paraId="772F703C" w14:textId="650316B9" w:rsidR="00903B46" w:rsidRPr="00B833F1" w:rsidRDefault="00927273" w:rsidP="00B833F1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>School wide week updates provided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3A53F5DB" w14:textId="77777777" w:rsidR="004465D6" w:rsidRPr="0066366A" w:rsidRDefault="004900BF" w:rsidP="00A64E91">
            <w:pPr>
              <w:pStyle w:val="TableParagraph"/>
              <w:rPr>
                <w:b/>
                <w:sz w:val="24"/>
                <w:szCs w:val="24"/>
              </w:rPr>
            </w:pPr>
            <w:r w:rsidRPr="0066366A">
              <w:rPr>
                <w:sz w:val="24"/>
                <w:szCs w:val="24"/>
              </w:rPr>
              <w:t xml:space="preserve"> </w:t>
            </w:r>
            <w:r w:rsidR="00667FEF" w:rsidRPr="0066366A">
              <w:rPr>
                <w:b/>
                <w:sz w:val="24"/>
                <w:szCs w:val="24"/>
              </w:rPr>
              <w:t>Citizen/Representative’s Time</w:t>
            </w:r>
            <w:r w:rsidR="004465D6" w:rsidRPr="0066366A">
              <w:rPr>
                <w:b/>
                <w:sz w:val="24"/>
                <w:szCs w:val="24"/>
              </w:rPr>
              <w:t xml:space="preserve">: </w:t>
            </w:r>
          </w:p>
          <w:p w14:paraId="2FFEAB78" w14:textId="38D9EEB4" w:rsidR="00C44502" w:rsidRPr="0066366A" w:rsidRDefault="004465D6" w:rsidP="00A64E91">
            <w:pPr>
              <w:pStyle w:val="TableParagraph"/>
              <w:rPr>
                <w:bCs/>
                <w:sz w:val="24"/>
                <w:szCs w:val="24"/>
              </w:rPr>
            </w:pPr>
            <w:r w:rsidRPr="0066366A">
              <w:rPr>
                <w:b/>
                <w:sz w:val="24"/>
                <w:szCs w:val="24"/>
              </w:rPr>
              <w:t>-</w:t>
            </w:r>
            <w:r w:rsidRPr="0066366A">
              <w:rPr>
                <w:bCs/>
                <w:sz w:val="24"/>
                <w:szCs w:val="24"/>
              </w:rPr>
              <w:t>Feedback given on adverti</w:t>
            </w:r>
            <w:r w:rsidR="00481FE9" w:rsidRPr="0066366A">
              <w:rPr>
                <w:bCs/>
                <w:sz w:val="24"/>
                <w:szCs w:val="24"/>
              </w:rPr>
              <w:t>sing</w:t>
            </w:r>
            <w:r w:rsidRPr="0066366A">
              <w:rPr>
                <w:bCs/>
                <w:sz w:val="24"/>
                <w:szCs w:val="24"/>
              </w:rPr>
              <w:t xml:space="preserve"> AC &amp; PTO meetings </w:t>
            </w:r>
            <w:r w:rsidR="00481FE9" w:rsidRPr="0066366A">
              <w:rPr>
                <w:bCs/>
                <w:sz w:val="24"/>
                <w:szCs w:val="24"/>
              </w:rPr>
              <w:t xml:space="preserve">to </w:t>
            </w:r>
            <w:r w:rsidR="00A042FB">
              <w:rPr>
                <w:bCs/>
                <w:sz w:val="24"/>
                <w:szCs w:val="24"/>
              </w:rPr>
              <w:t>increase participation/</w:t>
            </w:r>
            <w:r w:rsidR="00481FE9" w:rsidRPr="0066366A">
              <w:rPr>
                <w:bCs/>
                <w:sz w:val="24"/>
                <w:szCs w:val="24"/>
              </w:rPr>
              <w:t xml:space="preserve">attendance </w:t>
            </w:r>
          </w:p>
        </w:tc>
      </w:tr>
      <w:tr w:rsidR="00C44502" w14:paraId="56EA7078" w14:textId="77777777" w:rsidTr="008F0F88">
        <w:trPr>
          <w:trHeight w:val="1415"/>
        </w:trPr>
        <w:tc>
          <w:tcPr>
            <w:tcW w:w="9350" w:type="dxa"/>
          </w:tcPr>
          <w:p w14:paraId="75426C9E" w14:textId="6EF76599" w:rsidR="00667FEF" w:rsidRPr="0026335B" w:rsidRDefault="00C44502" w:rsidP="00481FE9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26335B">
              <w:rPr>
                <w:b/>
                <w:sz w:val="24"/>
                <w:szCs w:val="24"/>
              </w:rPr>
              <w:t xml:space="preserve">PTO </w:t>
            </w:r>
            <w:r w:rsidR="00667FEF" w:rsidRPr="0026335B">
              <w:rPr>
                <w:b/>
                <w:sz w:val="24"/>
                <w:szCs w:val="24"/>
              </w:rPr>
              <w:t>Monthly Update</w:t>
            </w:r>
            <w:r w:rsidR="0026335B">
              <w:rPr>
                <w:b/>
                <w:sz w:val="24"/>
                <w:szCs w:val="24"/>
              </w:rPr>
              <w:t>:</w:t>
            </w:r>
          </w:p>
          <w:p w14:paraId="7A4D3EEB" w14:textId="2401A35B" w:rsidR="004715E0" w:rsidRPr="00481FE9" w:rsidRDefault="004715E0" w:rsidP="00481FE9">
            <w:pPr>
              <w:pStyle w:val="ListParagraph"/>
              <w:numPr>
                <w:ilvl w:val="0"/>
                <w:numId w:val="12"/>
              </w:numPr>
            </w:pPr>
            <w:r w:rsidRPr="00481FE9">
              <w:t>Grade Level updates (Kg/1st, 2nd/3rd, 4th/5th, Encore/Resource, Sped/ESOL)</w:t>
            </w:r>
            <w:r w:rsidR="0026335B">
              <w:t>:</w:t>
            </w:r>
          </w:p>
          <w:p w14:paraId="399838C2" w14:textId="1C74162F" w:rsidR="004465D6" w:rsidRPr="00481FE9" w:rsidRDefault="0026335B" w:rsidP="0026335B">
            <w:pPr>
              <w:pStyle w:val="ListParagraph"/>
            </w:pPr>
            <w:r>
              <w:t xml:space="preserve">1) </w:t>
            </w:r>
            <w:r w:rsidR="00A05366">
              <w:t xml:space="preserve">  </w:t>
            </w:r>
            <w:r w:rsidR="004465D6" w:rsidRPr="00481FE9">
              <w:t xml:space="preserve">Ms. Podkowka provided updates for </w:t>
            </w:r>
            <w:r w:rsidR="00481FE9" w:rsidRPr="00481FE9">
              <w:t>kindergarten</w:t>
            </w:r>
            <w:r w:rsidR="004465D6" w:rsidRPr="00481FE9">
              <w:t xml:space="preserve"> </w:t>
            </w:r>
            <w:r w:rsidR="00481FE9">
              <w:t>and</w:t>
            </w:r>
            <w:r w:rsidR="004465D6" w:rsidRPr="00481FE9">
              <w:t xml:space="preserve"> 1</w:t>
            </w:r>
            <w:r w:rsidR="00481FE9" w:rsidRPr="00481FE9">
              <w:t>st grade</w:t>
            </w:r>
          </w:p>
          <w:p w14:paraId="69A2BB9A" w14:textId="2FF60ADE" w:rsidR="00481FE9" w:rsidRDefault="00481FE9" w:rsidP="0026335B">
            <w:pPr>
              <w:pStyle w:val="ListParagraph"/>
              <w:numPr>
                <w:ilvl w:val="0"/>
                <w:numId w:val="13"/>
              </w:numPr>
            </w:pPr>
            <w:r w:rsidRPr="00481FE9">
              <w:t>Ms. Hanover provided updates for 2nd and 3rd grade</w:t>
            </w:r>
          </w:p>
          <w:p w14:paraId="318E16A4" w14:textId="070AA4F9" w:rsidR="00481FE9" w:rsidRPr="00481FE9" w:rsidRDefault="00481FE9" w:rsidP="00A05366">
            <w:pPr>
              <w:pStyle w:val="ListParagraph"/>
              <w:numPr>
                <w:ilvl w:val="0"/>
                <w:numId w:val="13"/>
              </w:numPr>
            </w:pPr>
            <w:r>
              <w:t>No updates for 4</w:t>
            </w:r>
            <w:r w:rsidRPr="00481FE9">
              <w:rPr>
                <w:vertAlign w:val="superscript"/>
              </w:rPr>
              <w:t>th</w:t>
            </w:r>
            <w:r>
              <w:t xml:space="preserve"> and 5</w:t>
            </w:r>
            <w:r w:rsidRPr="00481FE9">
              <w:rPr>
                <w:vertAlign w:val="superscript"/>
              </w:rPr>
              <w:t>th</w:t>
            </w:r>
            <w:r>
              <w:t xml:space="preserve"> grade</w:t>
            </w:r>
          </w:p>
          <w:p w14:paraId="5BA6BB61" w14:textId="46DFAE80" w:rsidR="00481FE9" w:rsidRDefault="00481FE9" w:rsidP="00A05366">
            <w:pPr>
              <w:pStyle w:val="ListParagraph"/>
              <w:numPr>
                <w:ilvl w:val="0"/>
                <w:numId w:val="12"/>
              </w:numPr>
            </w:pPr>
            <w:r>
              <w:t>PTO President, Julia White</w:t>
            </w:r>
            <w:r w:rsidR="00A05366">
              <w:t xml:space="preserve">, </w:t>
            </w:r>
            <w:r w:rsidR="0066366A">
              <w:t>request</w:t>
            </w:r>
            <w:r w:rsidR="00AA6450">
              <w:t xml:space="preserve">ed </w:t>
            </w:r>
            <w:r>
              <w:t xml:space="preserve">interested families to join the </w:t>
            </w:r>
            <w:r w:rsidR="00A05366">
              <w:t xml:space="preserve">PTO </w:t>
            </w:r>
            <w:r>
              <w:t>board</w:t>
            </w:r>
            <w:r w:rsidR="0066366A">
              <w:t xml:space="preserve"> for </w:t>
            </w:r>
            <w:r w:rsidR="00A05366">
              <w:t xml:space="preserve">the upcoming </w:t>
            </w:r>
            <w:r w:rsidR="0066366A">
              <w:t>2026</w:t>
            </w:r>
            <w:r w:rsidR="00AA6450">
              <w:t>-</w:t>
            </w:r>
            <w:r w:rsidR="0066366A">
              <w:t xml:space="preserve">2027 school year </w:t>
            </w:r>
            <w:r>
              <w:t xml:space="preserve"> </w:t>
            </w:r>
          </w:p>
          <w:p w14:paraId="24EB3412" w14:textId="77777777" w:rsidR="00A05366" w:rsidRDefault="00A05366" w:rsidP="00A05366">
            <w:pPr>
              <w:pStyle w:val="ListParagraph"/>
              <w:numPr>
                <w:ilvl w:val="0"/>
                <w:numId w:val="12"/>
              </w:numPr>
            </w:pPr>
            <w:r>
              <w:t>PTO is m</w:t>
            </w:r>
            <w:r w:rsidR="00481FE9">
              <w:t>oving forward with playground project</w:t>
            </w:r>
            <w:r w:rsidR="0066366A">
              <w:t xml:space="preserve"> (sunshade for </w:t>
            </w:r>
            <w:r w:rsidR="00481FE9">
              <w:t>KG playground</w:t>
            </w:r>
            <w:r w:rsidR="0066366A">
              <w:t xml:space="preserve"> and Triple Shoot</w:t>
            </w:r>
            <w:r>
              <w:t xml:space="preserve"> for</w:t>
            </w:r>
            <w:r w:rsidR="0066366A">
              <w:t xml:space="preserve"> bigger playground). </w:t>
            </w:r>
          </w:p>
          <w:p w14:paraId="45429227" w14:textId="1907056E" w:rsidR="00481FE9" w:rsidRDefault="00A05366" w:rsidP="00A05366">
            <w:pPr>
              <w:pStyle w:val="ListParagraph"/>
              <w:numPr>
                <w:ilvl w:val="0"/>
                <w:numId w:val="12"/>
              </w:numPr>
            </w:pPr>
            <w:r>
              <w:t>Requested referral for a blacktop painter</w:t>
            </w:r>
            <w:r w:rsidR="00481FE9">
              <w:t xml:space="preserve"> </w:t>
            </w:r>
          </w:p>
          <w:p w14:paraId="7E7E4A82" w14:textId="5F67A760" w:rsidR="00C71710" w:rsidRDefault="00C71710" w:rsidP="00A05366">
            <w:pPr>
              <w:pStyle w:val="ListParagraph"/>
              <w:numPr>
                <w:ilvl w:val="0"/>
                <w:numId w:val="12"/>
              </w:numPr>
            </w:pPr>
            <w:r>
              <w:t>Provided update on next school year’s “Holiday Shop”</w:t>
            </w:r>
          </w:p>
          <w:p w14:paraId="6797780D" w14:textId="1107EED9" w:rsidR="00C44502" w:rsidRDefault="00A05366" w:rsidP="00A05366">
            <w:pPr>
              <w:pStyle w:val="ListParagraph"/>
              <w:numPr>
                <w:ilvl w:val="0"/>
                <w:numId w:val="12"/>
              </w:numPr>
            </w:pPr>
            <w:r>
              <w:t xml:space="preserve">Reviewed PTO </w:t>
            </w:r>
            <w:r w:rsidR="00C44502" w:rsidRPr="00481FE9">
              <w:t xml:space="preserve">fundraisers and </w:t>
            </w:r>
            <w:r>
              <w:t xml:space="preserve">the event </w:t>
            </w:r>
            <w:r w:rsidR="00C44502" w:rsidRPr="00481FE9">
              <w:t>calendar</w:t>
            </w:r>
            <w:r w:rsidR="006917C8">
              <w:t>:</w:t>
            </w:r>
          </w:p>
          <w:p w14:paraId="0A87A7BE" w14:textId="0D8B5C2A" w:rsidR="00C71710" w:rsidRDefault="00C71710" w:rsidP="00B90381">
            <w:pPr>
              <w:pStyle w:val="ListParagraph"/>
              <w:numPr>
                <w:ilvl w:val="0"/>
                <w:numId w:val="14"/>
              </w:numPr>
            </w:pPr>
            <w:r>
              <w:t>May 1</w:t>
            </w:r>
            <w:r w:rsidRPr="00B90381">
              <w:rPr>
                <w:vertAlign w:val="superscript"/>
              </w:rPr>
              <w:t>st</w:t>
            </w:r>
            <w:r>
              <w:t xml:space="preserve"> Wolfpack Family Fun Day</w:t>
            </w:r>
            <w:r w:rsidR="00B648F0">
              <w:t>, tentative</w:t>
            </w:r>
            <w:r w:rsidR="00B90381">
              <w:t xml:space="preserve"> for</w:t>
            </w:r>
            <w:r w:rsidR="00B648F0">
              <w:t xml:space="preserve"> 6:30pm-8:00pm</w:t>
            </w:r>
            <w:r>
              <w:t xml:space="preserve"> (rain date in the works): working sponsorships</w:t>
            </w:r>
            <w:r w:rsidR="00B648F0">
              <w:t>;</w:t>
            </w:r>
            <w:r>
              <w:t xml:space="preserve"> food trucks and activity vendors </w:t>
            </w:r>
            <w:r w:rsidR="00B648F0">
              <w:t xml:space="preserve">needed. Signup Genius coming for volunteers </w:t>
            </w:r>
          </w:p>
          <w:p w14:paraId="04AC032D" w14:textId="78051FB0" w:rsidR="002B55AD" w:rsidRDefault="002B55AD" w:rsidP="00B90381">
            <w:pPr>
              <w:pStyle w:val="ListParagraph"/>
              <w:numPr>
                <w:ilvl w:val="0"/>
                <w:numId w:val="14"/>
              </w:numPr>
            </w:pPr>
            <w:r>
              <w:t>Friendship Bingo February 13</w:t>
            </w:r>
            <w:r w:rsidRPr="00B90381">
              <w:rPr>
                <w:vertAlign w:val="superscript"/>
              </w:rPr>
              <w:t>th</w:t>
            </w:r>
            <w:r>
              <w:t xml:space="preserve">: Will push for pre-orders for pizzas, </w:t>
            </w:r>
            <w:r w:rsidR="00CC39D6">
              <w:t xml:space="preserve">bingo </w:t>
            </w:r>
            <w:r>
              <w:t>cards/daubers</w:t>
            </w:r>
            <w:r w:rsidR="00AA6450">
              <w:t xml:space="preserve"> to avoid shortage and long lines </w:t>
            </w:r>
          </w:p>
          <w:p w14:paraId="48A13CD5" w14:textId="77777777" w:rsidR="00CD3655" w:rsidRDefault="002B55AD" w:rsidP="00B90381">
            <w:pPr>
              <w:pStyle w:val="ListParagraph"/>
              <w:numPr>
                <w:ilvl w:val="0"/>
                <w:numId w:val="14"/>
              </w:numPr>
            </w:pPr>
            <w:r>
              <w:t xml:space="preserve">SEP update: Fall 2025 offered 14 different classes. Spring SEP advertisements </w:t>
            </w:r>
            <w:r w:rsidR="00F07214">
              <w:t>are occurring</w:t>
            </w:r>
            <w:r>
              <w:t xml:space="preserve"> now</w:t>
            </w:r>
            <w:r w:rsidR="00800C80">
              <w:t>. C</w:t>
            </w:r>
            <w:r>
              <w:t xml:space="preserve">urrently at 10 </w:t>
            </w:r>
          </w:p>
          <w:p w14:paraId="0E92D1AA" w14:textId="2A097A30" w:rsidR="002B55AD" w:rsidRPr="00481FE9" w:rsidRDefault="002B55AD" w:rsidP="00B90381">
            <w:pPr>
              <w:pStyle w:val="ListParagraph"/>
              <w:numPr>
                <w:ilvl w:val="0"/>
                <w:numId w:val="14"/>
              </w:numPr>
            </w:pPr>
            <w:r>
              <w:t>classes</w:t>
            </w:r>
            <w:r w:rsidR="00F07214">
              <w:t>. Spring SEP dates:</w:t>
            </w:r>
            <w:r>
              <w:t xml:space="preserve"> March 2 – April 24  </w:t>
            </w:r>
          </w:p>
          <w:p w14:paraId="38E57C9D" w14:textId="46F981EF" w:rsidR="00EC78A3" w:rsidRPr="009013DB" w:rsidRDefault="009013DB" w:rsidP="00B90381">
            <w:pPr>
              <w:pStyle w:val="ListParagraph"/>
              <w:numPr>
                <w:ilvl w:val="0"/>
                <w:numId w:val="14"/>
              </w:numPr>
            </w:pPr>
            <w:r>
              <w:t xml:space="preserve">No approval needed for dunk tank </w:t>
            </w:r>
            <w:r w:rsidR="00B90381">
              <w:t>per Dr. B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13B4C75C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6366A">
              <w:rPr>
                <w:sz w:val="24"/>
              </w:rPr>
              <w:t xml:space="preserve">Mrs. Farag </w:t>
            </w:r>
            <w:r w:rsidR="009013DB">
              <w:rPr>
                <w:sz w:val="24"/>
              </w:rPr>
              <w:t xml:space="preserve">provided updates for previous three meetings 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2407BF4A" w14:textId="77777777" w:rsidR="00AA6450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  <w:r w:rsidR="00AA6450">
              <w:rPr>
                <w:b/>
                <w:sz w:val="24"/>
              </w:rPr>
              <w:t xml:space="preserve">- </w:t>
            </w:r>
          </w:p>
          <w:p w14:paraId="31B0933B" w14:textId="61D36B79" w:rsidR="00C44502" w:rsidRDefault="00AA6450" w:rsidP="008F0F88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>-</w:t>
            </w:r>
            <w:r w:rsidRPr="00AA6450">
              <w:rPr>
                <w:bCs/>
                <w:sz w:val="24"/>
              </w:rPr>
              <w:t>Provided updates on the teacher of the year process</w:t>
            </w:r>
          </w:p>
          <w:p w14:paraId="0E57B441" w14:textId="0C939283" w:rsidR="00AA6450" w:rsidRDefault="00AA6450" w:rsidP="008F0F88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>-</w:t>
            </w:r>
            <w:r w:rsidRPr="00AA6450">
              <w:rPr>
                <w:bCs/>
                <w:sz w:val="24"/>
              </w:rPr>
              <w:t>Attendance dips this time of year</w:t>
            </w:r>
            <w:r>
              <w:rPr>
                <w:bCs/>
                <w:sz w:val="24"/>
              </w:rPr>
              <w:t xml:space="preserve">; letters are sent for awareness </w:t>
            </w:r>
          </w:p>
          <w:p w14:paraId="0677F9CC" w14:textId="4F6CBC9C" w:rsidR="00AA6450" w:rsidRDefault="00AA6450" w:rsidP="008F0F88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Cs/>
                <w:sz w:val="24"/>
              </w:rPr>
              <w:t>Requested comments for T. Clay Wood’s 15</w:t>
            </w:r>
            <w:r w:rsidRPr="00AA6450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year anniversary </w:t>
            </w:r>
          </w:p>
          <w:p w14:paraId="40CCBA07" w14:textId="1C83256E" w:rsidR="00B833F1" w:rsidRPr="00AA6450" w:rsidRDefault="00B833F1" w:rsidP="008F0F88">
            <w:pPr>
              <w:pStyle w:val="TableParagraph"/>
              <w:rPr>
                <w:bCs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Cs/>
                <w:sz w:val="24"/>
              </w:rPr>
              <w:t>February 5</w:t>
            </w:r>
            <w:r w:rsidRPr="00B833F1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</w:rPr>
              <w:t>meeting</w:t>
            </w:r>
            <w:proofErr w:type="gramEnd"/>
            <w:r>
              <w:rPr>
                <w:bCs/>
                <w:sz w:val="24"/>
              </w:rPr>
              <w:t xml:space="preserve"> would like to discuss budget projects </w:t>
            </w:r>
          </w:p>
          <w:p w14:paraId="323CE5BE" w14:textId="77777777" w:rsidR="00490C9E" w:rsidRPr="004465D6" w:rsidRDefault="00490C9E" w:rsidP="00490C9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4465D6">
              <w:rPr>
                <w:b/>
                <w:bCs/>
                <w:sz w:val="24"/>
                <w:u w:val="single"/>
              </w:rPr>
              <w:t>Upcoming Dates – Dr. Buchheit</w:t>
            </w:r>
          </w:p>
          <w:p w14:paraId="654687E8" w14:textId="7B5F057A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 xml:space="preserve">Jan. 19 </w:t>
            </w:r>
            <w:r w:rsidR="004465D6" w:rsidRPr="004465D6">
              <w:rPr>
                <w:sz w:val="24"/>
              </w:rPr>
              <w:t>- No</w:t>
            </w:r>
            <w:r w:rsidRPr="004465D6">
              <w:rPr>
                <w:sz w:val="24"/>
              </w:rPr>
              <w:t xml:space="preserve"> School –– Martin Luther King Jr. </w:t>
            </w:r>
          </w:p>
          <w:p w14:paraId="0FB58D22" w14:textId="3054D853" w:rsidR="00B833F1" w:rsidRPr="004465D6" w:rsidRDefault="00B833F1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Jan. 20 – Chorus Pyramid Concert</w:t>
            </w:r>
          </w:p>
          <w:p w14:paraId="5DD8BFF9" w14:textId="6E3FA514" w:rsidR="00490C9E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 xml:space="preserve">Jan. 23 - Teacher Workday – No School </w:t>
            </w:r>
          </w:p>
          <w:p w14:paraId="1CC7832A" w14:textId="2BF09C02" w:rsidR="00B833F1" w:rsidRPr="004465D6" w:rsidRDefault="00B833F1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Jan 28 – Teacher Workday- No school </w:t>
            </w:r>
          </w:p>
          <w:p w14:paraId="5F49947D" w14:textId="2DF4DD2C" w:rsidR="00490C9E" w:rsidRPr="004465D6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 xml:space="preserve">Jan. </w:t>
            </w:r>
            <w:r w:rsidR="004465D6" w:rsidRPr="004465D6">
              <w:rPr>
                <w:sz w:val="24"/>
              </w:rPr>
              <w:t>2</w:t>
            </w:r>
            <w:r w:rsidR="00B833F1">
              <w:rPr>
                <w:sz w:val="24"/>
              </w:rPr>
              <w:t>8</w:t>
            </w:r>
            <w:r w:rsidR="004465D6" w:rsidRPr="004465D6">
              <w:rPr>
                <w:sz w:val="24"/>
              </w:rPr>
              <w:t xml:space="preserve"> -</w:t>
            </w:r>
            <w:r w:rsidRPr="004465D6">
              <w:rPr>
                <w:sz w:val="24"/>
              </w:rPr>
              <w:t xml:space="preserve">Strings Pyramid Concert </w:t>
            </w:r>
          </w:p>
          <w:p w14:paraId="24D261DE" w14:textId="77777777" w:rsidR="00490C9E" w:rsidRPr="004465D6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 xml:space="preserve">Jan. 29 - Parent Workshop and SOL information Night. </w:t>
            </w:r>
          </w:p>
          <w:p w14:paraId="36014F0D" w14:textId="77777777" w:rsidR="00490C9E" w:rsidRPr="004465D6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>Jan. 30 – Report cards posted</w:t>
            </w:r>
          </w:p>
          <w:p w14:paraId="53949D01" w14:textId="77777777" w:rsidR="00490C9E" w:rsidRPr="004465D6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>Feb – American Heart Association</w:t>
            </w:r>
          </w:p>
          <w:p w14:paraId="2753BD52" w14:textId="78EB015C" w:rsidR="00490C9E" w:rsidRPr="00FD155C" w:rsidRDefault="00490C9E" w:rsidP="00FD155C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4465D6">
              <w:rPr>
                <w:sz w:val="24"/>
              </w:rPr>
              <w:t>Feb. 5- Advisory – ZOOM</w:t>
            </w:r>
          </w:p>
          <w:p w14:paraId="52978838" w14:textId="21610FAF" w:rsidR="00AB23FC" w:rsidRPr="004465D6" w:rsidRDefault="00A23894" w:rsidP="00490C9E">
            <w:pPr>
              <w:pStyle w:val="TableParagraph"/>
              <w:numPr>
                <w:ilvl w:val="0"/>
                <w:numId w:val="10"/>
              </w:numPr>
              <w:rPr>
                <w:b/>
                <w:sz w:val="24"/>
              </w:rPr>
            </w:pPr>
            <w:r w:rsidRPr="004465D6">
              <w:rPr>
                <w:b/>
                <w:bCs/>
                <w:sz w:val="24"/>
              </w:rPr>
              <w:t>Assistant Principal</w:t>
            </w:r>
            <w:r w:rsidR="00E41F28" w:rsidRPr="004465D6">
              <w:rPr>
                <w:b/>
                <w:bCs/>
                <w:sz w:val="24"/>
              </w:rPr>
              <w:t xml:space="preserve"> and</w:t>
            </w:r>
            <w:r w:rsidR="00B92531" w:rsidRPr="004465D6">
              <w:rPr>
                <w:b/>
                <w:bCs/>
                <w:sz w:val="24"/>
              </w:rPr>
              <w:t xml:space="preserve"> Admin </w:t>
            </w:r>
            <w:r w:rsidR="004465D6" w:rsidRPr="004465D6">
              <w:rPr>
                <w:b/>
                <w:bCs/>
                <w:sz w:val="24"/>
              </w:rPr>
              <w:t>Intern Report</w:t>
            </w:r>
            <w:r w:rsidR="00E41F28" w:rsidRPr="004465D6">
              <w:rPr>
                <w:sz w:val="24"/>
              </w:rPr>
              <w:t xml:space="preserve"> – Formative Testin</w:t>
            </w:r>
            <w:r w:rsidR="00B92531" w:rsidRPr="004465D6">
              <w:rPr>
                <w:sz w:val="24"/>
              </w:rPr>
              <w:t xml:space="preserve">g – </w:t>
            </w:r>
            <w:r w:rsidR="00824BE7" w:rsidRPr="004465D6">
              <w:rPr>
                <w:sz w:val="24"/>
              </w:rPr>
              <w:t>W</w:t>
            </w:r>
            <w:r w:rsidR="00B92531" w:rsidRPr="004465D6">
              <w:rPr>
                <w:sz w:val="24"/>
              </w:rPr>
              <w:t xml:space="preserve">hat is it? Why? What you should know. </w:t>
            </w:r>
            <w:r w:rsidR="00824BE7" w:rsidRPr="004465D6">
              <w:rPr>
                <w:sz w:val="24"/>
              </w:rPr>
              <w:t>What tests/grades?  How to prepare</w:t>
            </w:r>
            <w:r w:rsidR="006F1CFC">
              <w:rPr>
                <w:sz w:val="24"/>
              </w:rPr>
              <w:t xml:space="preserve">. </w:t>
            </w:r>
          </w:p>
          <w:p w14:paraId="37046BA1" w14:textId="0554FB37" w:rsidR="00490C9E" w:rsidRPr="00FD155C" w:rsidRDefault="00B92531" w:rsidP="00FD155C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4465D6">
              <w:rPr>
                <w:b/>
                <w:bCs/>
                <w:sz w:val="24"/>
              </w:rPr>
              <w:t>AP/AI</w:t>
            </w:r>
            <w:r w:rsidRPr="004465D6">
              <w:rPr>
                <w:sz w:val="24"/>
              </w:rPr>
              <w:t xml:space="preserve"> </w:t>
            </w:r>
            <w:r w:rsidR="000B2BF6" w:rsidRPr="004465D6">
              <w:rPr>
                <w:sz w:val="24"/>
              </w:rPr>
              <w:t>–</w:t>
            </w:r>
            <w:r w:rsidRPr="004465D6">
              <w:rPr>
                <w:sz w:val="24"/>
              </w:rPr>
              <w:t xml:space="preserve"> </w:t>
            </w:r>
            <w:r w:rsidR="000B2BF6" w:rsidRPr="004465D6">
              <w:rPr>
                <w:sz w:val="24"/>
              </w:rPr>
              <w:t>Advisory Council Rubri</w:t>
            </w:r>
            <w:r w:rsidR="00490C9E" w:rsidRPr="004465D6">
              <w:rPr>
                <w:sz w:val="24"/>
              </w:rPr>
              <w:t>c - MOY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61FCC2D" w:rsidR="0067506C" w:rsidRPr="00B833F1" w:rsidRDefault="0067506C" w:rsidP="0067506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833F1">
              <w:rPr>
                <w:b/>
                <w:sz w:val="24"/>
                <w:szCs w:val="24"/>
              </w:rPr>
              <w:lastRenderedPageBreak/>
              <w:t>NEXT MONTH:</w:t>
            </w:r>
            <w:r w:rsidRPr="00B833F1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B833F1">
              <w:rPr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 xml:space="preserve">For </w:t>
            </w:r>
            <w:r w:rsidR="00D969D2" w:rsidRPr="00B833F1">
              <w:rPr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>February</w:t>
            </w:r>
            <w:r w:rsidRPr="00B833F1">
              <w:rPr>
                <w:b/>
                <w:bCs/>
                <w:sz w:val="24"/>
                <w:szCs w:val="24"/>
                <w:highlight w:val="yellow"/>
                <w:shd w:val="clear" w:color="auto" w:fill="FFFFFF" w:themeFill="background1"/>
              </w:rPr>
              <w:t xml:space="preserve"> meeting – </w:t>
            </w:r>
            <w:r w:rsidR="00D969D2" w:rsidRPr="00B833F1">
              <w:rPr>
                <w:b/>
                <w:bCs/>
                <w:sz w:val="24"/>
                <w:szCs w:val="24"/>
              </w:rPr>
              <w:t>ZOOM</w:t>
            </w:r>
          </w:p>
          <w:p w14:paraId="709D79A1" w14:textId="5B79D499" w:rsidR="0067506C" w:rsidRPr="00B833F1" w:rsidRDefault="00B1513A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strike/>
                <w:sz w:val="24"/>
                <w:szCs w:val="24"/>
              </w:rPr>
            </w:pPr>
            <w:r w:rsidRPr="00B833F1">
              <w:rPr>
                <w:strike/>
                <w:sz w:val="24"/>
                <w:szCs w:val="24"/>
              </w:rPr>
              <w:t>School Counselor Report</w:t>
            </w:r>
            <w:r w:rsidR="00030D07" w:rsidRPr="00B833F1">
              <w:rPr>
                <w:strike/>
                <w:sz w:val="24"/>
                <w:szCs w:val="24"/>
              </w:rPr>
              <w:t xml:space="preserve"> – </w:t>
            </w:r>
            <w:r w:rsidR="00030D07" w:rsidRPr="00B833F1">
              <w:rPr>
                <w:sz w:val="24"/>
                <w:szCs w:val="24"/>
              </w:rPr>
              <w:t xml:space="preserve">Replacing School Board Rep. </w:t>
            </w:r>
          </w:p>
          <w:p w14:paraId="39087AE5" w14:textId="7A71DC71" w:rsidR="00B1513A" w:rsidRPr="0067506C" w:rsidRDefault="00B1513A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B833F1">
              <w:rPr>
                <w:sz w:val="24"/>
                <w:szCs w:val="24"/>
              </w:rPr>
              <w:t>Budget Projections for 26-27 S</w:t>
            </w:r>
            <w:r w:rsidR="00B833F1" w:rsidRPr="00B833F1">
              <w:rPr>
                <w:sz w:val="24"/>
                <w:szCs w:val="24"/>
              </w:rPr>
              <w:t>chool Year</w:t>
            </w:r>
          </w:p>
        </w:tc>
      </w:tr>
      <w:tr w:rsidR="00C44502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8F0F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3C55F7" w:rsidRDefault="008D48C1" w:rsidP="008D48C1">
      <w:pPr>
        <w:jc w:val="center"/>
        <w:rPr>
          <w:rFonts w:ascii="Comic Sans MS" w:hAnsi="Comic Sans MS"/>
          <w:u w:val="single"/>
        </w:rPr>
      </w:pPr>
      <w:r w:rsidRPr="003C55F7">
        <w:rPr>
          <w:rFonts w:ascii="Comic Sans MS" w:hAnsi="Comic Sans MS"/>
          <w:u w:val="single"/>
        </w:rPr>
        <w:t>2025-2026 Meeting Dates - 6:30 p.m.</w:t>
      </w:r>
    </w:p>
    <w:p w14:paraId="7493129D" w14:textId="77777777" w:rsidR="008D48C1" w:rsidRPr="003C55F7" w:rsidRDefault="008D48C1" w:rsidP="008D48C1">
      <w:pPr>
        <w:jc w:val="center"/>
        <w:rPr>
          <w:rFonts w:ascii="Comic Sans MS" w:hAnsi="Comic Sans MS"/>
        </w:rPr>
      </w:pPr>
      <w:r w:rsidRPr="003C55F7">
        <w:rPr>
          <w:rFonts w:ascii="Comic Sans MS" w:hAnsi="Comic Sans MS"/>
        </w:rPr>
        <w:t>February 5, 2026 – ZOOM</w:t>
      </w:r>
    </w:p>
    <w:p w14:paraId="493E0579" w14:textId="77777777" w:rsidR="008D48C1" w:rsidRPr="003C55F7" w:rsidRDefault="008D48C1" w:rsidP="008D48C1">
      <w:pPr>
        <w:jc w:val="center"/>
        <w:rPr>
          <w:rFonts w:ascii="Comic Sans MS" w:hAnsi="Comic Sans MS"/>
        </w:rPr>
      </w:pPr>
      <w:r w:rsidRPr="003C55F7">
        <w:rPr>
          <w:rFonts w:ascii="Comic Sans MS" w:hAnsi="Comic Sans MS"/>
        </w:rPr>
        <w:t>March 5, 2026 – ZOOM</w:t>
      </w:r>
    </w:p>
    <w:p w14:paraId="11A819FB" w14:textId="77777777" w:rsidR="00B833F1" w:rsidRPr="003C55F7" w:rsidRDefault="008D48C1" w:rsidP="008D48C1">
      <w:pPr>
        <w:jc w:val="center"/>
        <w:rPr>
          <w:rFonts w:ascii="Comic Sans MS" w:hAnsi="Comic Sans MS"/>
        </w:rPr>
      </w:pPr>
      <w:r w:rsidRPr="003C55F7">
        <w:rPr>
          <w:rFonts w:ascii="Comic Sans MS" w:hAnsi="Comic Sans MS"/>
        </w:rPr>
        <w:t>April 16, 2026 – ZOOM</w:t>
      </w:r>
      <w:r w:rsidR="00B833F1" w:rsidRPr="003C55F7">
        <w:rPr>
          <w:rFonts w:ascii="Comic Sans MS" w:hAnsi="Comic Sans MS"/>
        </w:rPr>
        <w:t xml:space="preserve"> </w:t>
      </w:r>
    </w:p>
    <w:p w14:paraId="16A3EDAE" w14:textId="730E9647" w:rsidR="008D48C1" w:rsidRPr="003C55F7" w:rsidRDefault="008D48C1" w:rsidP="008D48C1">
      <w:pPr>
        <w:jc w:val="center"/>
      </w:pPr>
      <w:r w:rsidRPr="003C55F7">
        <w:rPr>
          <w:rFonts w:ascii="Comic Sans MS" w:hAnsi="Comic Sans MS"/>
        </w:rPr>
        <w:t>May 7, 2026 – In Person</w:t>
      </w:r>
    </w:p>
    <w:p w14:paraId="51CE3C9F" w14:textId="77777777" w:rsidR="00F9692D" w:rsidRPr="003C55F7" w:rsidRDefault="00F9692D" w:rsidP="00F9692D">
      <w:pPr>
        <w:jc w:val="center"/>
        <w:rPr>
          <w:rFonts w:ascii="Comic Sans MS" w:hAnsi="Comic Sans MS"/>
          <w:strike/>
        </w:rPr>
      </w:pPr>
      <w:r w:rsidRPr="003C55F7">
        <w:rPr>
          <w:rFonts w:ascii="Comic Sans MS" w:hAnsi="Comic Sans MS"/>
          <w:strike/>
        </w:rPr>
        <w:t>September 4, 2025 – In Person</w:t>
      </w:r>
      <w:r w:rsidRPr="003C55F7">
        <w:rPr>
          <w:rFonts w:ascii="Comic Sans MS" w:hAnsi="Comic Sans MS"/>
        </w:rPr>
        <w:br/>
      </w:r>
      <w:r w:rsidRPr="003C55F7">
        <w:rPr>
          <w:rFonts w:ascii="Comic Sans MS" w:hAnsi="Comic Sans MS"/>
          <w:strike/>
        </w:rPr>
        <w:t>October 16, 2025 – ZOOM</w:t>
      </w:r>
    </w:p>
    <w:p w14:paraId="6FF87E8B" w14:textId="77777777" w:rsidR="00F9692D" w:rsidRPr="003C55F7" w:rsidRDefault="00F9692D" w:rsidP="00F9692D">
      <w:pPr>
        <w:jc w:val="center"/>
        <w:rPr>
          <w:rFonts w:ascii="Comic Sans MS" w:hAnsi="Comic Sans MS"/>
          <w:strike/>
        </w:rPr>
      </w:pPr>
      <w:r w:rsidRPr="003C55F7">
        <w:rPr>
          <w:rFonts w:ascii="Comic Sans MS" w:hAnsi="Comic Sans MS"/>
          <w:strike/>
        </w:rPr>
        <w:t>Nov. 6, 2025 – ZOOM</w:t>
      </w:r>
    </w:p>
    <w:p w14:paraId="29E1DDE4" w14:textId="13451D31" w:rsidR="008D48C1" w:rsidRPr="003C55F7" w:rsidRDefault="00D969D2" w:rsidP="008D48C1">
      <w:pPr>
        <w:jc w:val="center"/>
      </w:pPr>
      <w:r w:rsidRPr="003C55F7">
        <w:rPr>
          <w:rFonts w:ascii="Comic Sans MS" w:hAnsi="Comic Sans MS"/>
          <w:strike/>
        </w:rPr>
        <w:t>January 15, 2026 -In Person</w:t>
      </w:r>
    </w:p>
    <w:p w14:paraId="2B5DCCA2" w14:textId="0A490EF2" w:rsidR="0006056C" w:rsidRPr="002B55AD" w:rsidRDefault="00B648F0" w:rsidP="008D48C1">
      <w:pPr>
        <w:rPr>
          <w:b/>
          <w:bCs/>
          <w:sz w:val="24"/>
          <w:szCs w:val="24"/>
        </w:rPr>
      </w:pPr>
      <w:r w:rsidRPr="002B55AD">
        <w:rPr>
          <w:b/>
          <w:bCs/>
          <w:sz w:val="24"/>
          <w:szCs w:val="24"/>
        </w:rPr>
        <w:t>Attendees:</w:t>
      </w:r>
    </w:p>
    <w:p w14:paraId="33A0B9C1" w14:textId="49D34750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Amelia Hunter</w:t>
      </w:r>
    </w:p>
    <w:p w14:paraId="0F46C115" w14:textId="0165FE68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Crystal MacCallum</w:t>
      </w:r>
    </w:p>
    <w:p w14:paraId="0EEA675C" w14:textId="0794B222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Lisa McFaddin</w:t>
      </w:r>
    </w:p>
    <w:p w14:paraId="1C3A2B59" w14:textId="755C4DC8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Rina Stapp</w:t>
      </w:r>
    </w:p>
    <w:p w14:paraId="17A09A09" w14:textId="0452B1F1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Julia White</w:t>
      </w:r>
    </w:p>
    <w:p w14:paraId="39EE5549" w14:textId="1ECD77B3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Kate Case</w:t>
      </w:r>
    </w:p>
    <w:p w14:paraId="7F98C304" w14:textId="4222365E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Kelsey Fisher</w:t>
      </w:r>
    </w:p>
    <w:p w14:paraId="6A78285E" w14:textId="3FA992BF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 xml:space="preserve">Lauren Bell </w:t>
      </w:r>
    </w:p>
    <w:p w14:paraId="3B71C099" w14:textId="65BEBE4C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Jen Farag</w:t>
      </w:r>
    </w:p>
    <w:p w14:paraId="07BAAE23" w14:textId="176BA3E9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Su Welsh</w:t>
      </w:r>
    </w:p>
    <w:p w14:paraId="0466DB0B" w14:textId="1B7C365D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Paul Spangler</w:t>
      </w:r>
    </w:p>
    <w:p w14:paraId="7A63189F" w14:textId="6EF59453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Jon Podkowka</w:t>
      </w:r>
    </w:p>
    <w:p w14:paraId="1010BB36" w14:textId="318F0CEA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Melissa Podkowka</w:t>
      </w:r>
    </w:p>
    <w:p w14:paraId="118F03BB" w14:textId="30535E83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Andrea Hanover</w:t>
      </w:r>
    </w:p>
    <w:p w14:paraId="640A588B" w14:textId="5F0CC8D1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Danielle Miller</w:t>
      </w:r>
    </w:p>
    <w:p w14:paraId="559E65F4" w14:textId="6D3E35C6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Meredith Rice</w:t>
      </w:r>
    </w:p>
    <w:p w14:paraId="0A52C2DD" w14:textId="1BC75407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Jina Kang</w:t>
      </w:r>
    </w:p>
    <w:p w14:paraId="2150001E" w14:textId="5FB71C99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Paul Johnson</w:t>
      </w:r>
    </w:p>
    <w:p w14:paraId="05A93346" w14:textId="117C4081" w:rsidR="00B648F0" w:rsidRPr="002B55AD" w:rsidRDefault="00B648F0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Samari</w:t>
      </w:r>
      <w:r w:rsidR="002B55AD">
        <w:rPr>
          <w:szCs w:val="24"/>
        </w:rPr>
        <w:t>l</w:t>
      </w:r>
      <w:r w:rsidR="002B55AD" w:rsidRPr="002B55AD">
        <w:rPr>
          <w:szCs w:val="24"/>
        </w:rPr>
        <w:t>u</w:t>
      </w:r>
      <w:r w:rsidRPr="002B55AD">
        <w:rPr>
          <w:szCs w:val="24"/>
        </w:rPr>
        <w:t>z Colon</w:t>
      </w:r>
    </w:p>
    <w:p w14:paraId="39D4E58C" w14:textId="3C711099" w:rsidR="002B55AD" w:rsidRPr="002B55AD" w:rsidRDefault="002B55AD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Amy Cunningham</w:t>
      </w:r>
    </w:p>
    <w:p w14:paraId="229DEE88" w14:textId="653D9323" w:rsidR="002B55AD" w:rsidRPr="002B55AD" w:rsidRDefault="002B55AD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Angel Castillo</w:t>
      </w:r>
    </w:p>
    <w:p w14:paraId="40243C42" w14:textId="67908C65" w:rsidR="002B55AD" w:rsidRPr="002B55AD" w:rsidRDefault="002B55AD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 xml:space="preserve">Andrew </w:t>
      </w:r>
      <w:r w:rsidRPr="002B55AD">
        <w:rPr>
          <w:szCs w:val="24"/>
          <w:lang w:bidi="en-US"/>
        </w:rPr>
        <w:t>Buchheit</w:t>
      </w:r>
    </w:p>
    <w:p w14:paraId="7351ECF2" w14:textId="519D0384" w:rsidR="002B55AD" w:rsidRPr="002B55AD" w:rsidRDefault="002B55AD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>Melissa</w:t>
      </w:r>
      <w:r>
        <w:rPr>
          <w:szCs w:val="24"/>
        </w:rPr>
        <w:t xml:space="preserve"> </w:t>
      </w:r>
      <w:r w:rsidRPr="002B55AD">
        <w:rPr>
          <w:szCs w:val="24"/>
          <w:lang w:bidi="en-US"/>
        </w:rPr>
        <w:t>Yuditsky</w:t>
      </w:r>
    </w:p>
    <w:p w14:paraId="41E9818E" w14:textId="52C4723D" w:rsidR="002B55AD" w:rsidRDefault="002B55AD" w:rsidP="002B55AD">
      <w:pPr>
        <w:pStyle w:val="ListParagraph"/>
        <w:numPr>
          <w:ilvl w:val="0"/>
          <w:numId w:val="10"/>
        </w:numPr>
        <w:rPr>
          <w:szCs w:val="24"/>
        </w:rPr>
      </w:pPr>
      <w:r w:rsidRPr="002B55AD">
        <w:rPr>
          <w:szCs w:val="24"/>
        </w:rPr>
        <w:t xml:space="preserve">Isabella Yearwood </w:t>
      </w:r>
    </w:p>
    <w:p w14:paraId="05651C02" w14:textId="501C199C" w:rsidR="00AA6450" w:rsidRPr="002B55AD" w:rsidRDefault="00AA6450" w:rsidP="002B55AD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Jeffery Stevenson </w:t>
      </w:r>
    </w:p>
    <w:sectPr w:rsidR="00AA6450" w:rsidRPr="002B55AD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15F758A8"/>
    <w:multiLevelType w:val="hybridMultilevel"/>
    <w:tmpl w:val="781AE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3D8"/>
    <w:multiLevelType w:val="hybridMultilevel"/>
    <w:tmpl w:val="A178F14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E4F536C"/>
    <w:multiLevelType w:val="hybridMultilevel"/>
    <w:tmpl w:val="E5105758"/>
    <w:lvl w:ilvl="0" w:tplc="F3BC218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8095293"/>
    <w:multiLevelType w:val="hybridMultilevel"/>
    <w:tmpl w:val="552AA31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1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7412366F"/>
    <w:multiLevelType w:val="hybridMultilevel"/>
    <w:tmpl w:val="4E72D578"/>
    <w:lvl w:ilvl="0" w:tplc="D3EED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357092">
    <w:abstractNumId w:val="11"/>
  </w:num>
  <w:num w:numId="2" w16cid:durableId="964044505">
    <w:abstractNumId w:val="5"/>
  </w:num>
  <w:num w:numId="3" w16cid:durableId="774404560">
    <w:abstractNumId w:val="6"/>
  </w:num>
  <w:num w:numId="4" w16cid:durableId="2017295356">
    <w:abstractNumId w:val="3"/>
  </w:num>
  <w:num w:numId="5" w16cid:durableId="1702700873">
    <w:abstractNumId w:val="8"/>
  </w:num>
  <w:num w:numId="6" w16cid:durableId="1258322600">
    <w:abstractNumId w:val="9"/>
  </w:num>
  <w:num w:numId="7" w16cid:durableId="1420633586">
    <w:abstractNumId w:val="10"/>
  </w:num>
  <w:num w:numId="8" w16cid:durableId="62021904">
    <w:abstractNumId w:val="12"/>
  </w:num>
  <w:num w:numId="9" w16cid:durableId="128406404">
    <w:abstractNumId w:val="0"/>
  </w:num>
  <w:num w:numId="10" w16cid:durableId="1560894297">
    <w:abstractNumId w:val="2"/>
  </w:num>
  <w:num w:numId="11" w16cid:durableId="2116435012">
    <w:abstractNumId w:val="7"/>
  </w:num>
  <w:num w:numId="12" w16cid:durableId="839740526">
    <w:abstractNumId w:val="1"/>
  </w:num>
  <w:num w:numId="13" w16cid:durableId="453796993">
    <w:abstractNumId w:val="4"/>
  </w:num>
  <w:num w:numId="14" w16cid:durableId="1797019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6056C"/>
    <w:rsid w:val="00062939"/>
    <w:rsid w:val="00070FD3"/>
    <w:rsid w:val="0007248A"/>
    <w:rsid w:val="000905E1"/>
    <w:rsid w:val="00092432"/>
    <w:rsid w:val="000B1979"/>
    <w:rsid w:val="000B2BF6"/>
    <w:rsid w:val="000C1559"/>
    <w:rsid w:val="001116FA"/>
    <w:rsid w:val="0014235C"/>
    <w:rsid w:val="00156F51"/>
    <w:rsid w:val="00166157"/>
    <w:rsid w:val="001C5F56"/>
    <w:rsid w:val="001C72C4"/>
    <w:rsid w:val="001F66B3"/>
    <w:rsid w:val="001F6D76"/>
    <w:rsid w:val="0020010B"/>
    <w:rsid w:val="00200E27"/>
    <w:rsid w:val="002213FF"/>
    <w:rsid w:val="00241BD3"/>
    <w:rsid w:val="0026335B"/>
    <w:rsid w:val="002738D5"/>
    <w:rsid w:val="002835E4"/>
    <w:rsid w:val="002840FE"/>
    <w:rsid w:val="00285567"/>
    <w:rsid w:val="00290D3E"/>
    <w:rsid w:val="002946DD"/>
    <w:rsid w:val="002B55AD"/>
    <w:rsid w:val="002B68D3"/>
    <w:rsid w:val="002D07D7"/>
    <w:rsid w:val="002E5D9B"/>
    <w:rsid w:val="003312DA"/>
    <w:rsid w:val="003512F0"/>
    <w:rsid w:val="00355356"/>
    <w:rsid w:val="00355A66"/>
    <w:rsid w:val="0036567F"/>
    <w:rsid w:val="003A2EAF"/>
    <w:rsid w:val="003C1E34"/>
    <w:rsid w:val="003C55F7"/>
    <w:rsid w:val="003D01EC"/>
    <w:rsid w:val="003E0E79"/>
    <w:rsid w:val="00444F21"/>
    <w:rsid w:val="004465D6"/>
    <w:rsid w:val="00447BD4"/>
    <w:rsid w:val="0045612C"/>
    <w:rsid w:val="00456209"/>
    <w:rsid w:val="004715E0"/>
    <w:rsid w:val="00471A12"/>
    <w:rsid w:val="0047357D"/>
    <w:rsid w:val="00481FE9"/>
    <w:rsid w:val="004900BF"/>
    <w:rsid w:val="00490C9E"/>
    <w:rsid w:val="00495A69"/>
    <w:rsid w:val="004A4629"/>
    <w:rsid w:val="004E464A"/>
    <w:rsid w:val="004F381F"/>
    <w:rsid w:val="004F3A28"/>
    <w:rsid w:val="00501278"/>
    <w:rsid w:val="00501C50"/>
    <w:rsid w:val="00562C4A"/>
    <w:rsid w:val="0058004F"/>
    <w:rsid w:val="005A22DC"/>
    <w:rsid w:val="005B0BEF"/>
    <w:rsid w:val="005D17A7"/>
    <w:rsid w:val="005F277B"/>
    <w:rsid w:val="005F28F8"/>
    <w:rsid w:val="00656B4C"/>
    <w:rsid w:val="0066366A"/>
    <w:rsid w:val="00666D6F"/>
    <w:rsid w:val="00667FEF"/>
    <w:rsid w:val="0067506C"/>
    <w:rsid w:val="006917C8"/>
    <w:rsid w:val="006A588C"/>
    <w:rsid w:val="006F1CFC"/>
    <w:rsid w:val="00744B0C"/>
    <w:rsid w:val="007543CF"/>
    <w:rsid w:val="0078182E"/>
    <w:rsid w:val="007932E6"/>
    <w:rsid w:val="007A5587"/>
    <w:rsid w:val="007E47F7"/>
    <w:rsid w:val="007E56B3"/>
    <w:rsid w:val="007F1BFB"/>
    <w:rsid w:val="00800C80"/>
    <w:rsid w:val="0081333E"/>
    <w:rsid w:val="00824BE7"/>
    <w:rsid w:val="00833E97"/>
    <w:rsid w:val="008378E0"/>
    <w:rsid w:val="00840314"/>
    <w:rsid w:val="008451B7"/>
    <w:rsid w:val="00864FFF"/>
    <w:rsid w:val="00876E39"/>
    <w:rsid w:val="008A50F7"/>
    <w:rsid w:val="008B2297"/>
    <w:rsid w:val="008C0BB6"/>
    <w:rsid w:val="008C1ED9"/>
    <w:rsid w:val="008C5A82"/>
    <w:rsid w:val="008D48C1"/>
    <w:rsid w:val="008E13E6"/>
    <w:rsid w:val="009013DB"/>
    <w:rsid w:val="00903B46"/>
    <w:rsid w:val="009062B3"/>
    <w:rsid w:val="00927273"/>
    <w:rsid w:val="00970EE0"/>
    <w:rsid w:val="009B2137"/>
    <w:rsid w:val="009C699A"/>
    <w:rsid w:val="00A042FB"/>
    <w:rsid w:val="00A05366"/>
    <w:rsid w:val="00A071C9"/>
    <w:rsid w:val="00A23894"/>
    <w:rsid w:val="00A4653B"/>
    <w:rsid w:val="00A60ADD"/>
    <w:rsid w:val="00A64E91"/>
    <w:rsid w:val="00A77766"/>
    <w:rsid w:val="00AA6450"/>
    <w:rsid w:val="00AA69A2"/>
    <w:rsid w:val="00AB23FC"/>
    <w:rsid w:val="00AC347F"/>
    <w:rsid w:val="00AC796A"/>
    <w:rsid w:val="00B1513A"/>
    <w:rsid w:val="00B648F0"/>
    <w:rsid w:val="00B833F1"/>
    <w:rsid w:val="00B90381"/>
    <w:rsid w:val="00B92531"/>
    <w:rsid w:val="00BB7823"/>
    <w:rsid w:val="00BC5F81"/>
    <w:rsid w:val="00BC7E22"/>
    <w:rsid w:val="00C32255"/>
    <w:rsid w:val="00C44502"/>
    <w:rsid w:val="00C452B8"/>
    <w:rsid w:val="00C46FF4"/>
    <w:rsid w:val="00C71710"/>
    <w:rsid w:val="00C76593"/>
    <w:rsid w:val="00C80FC9"/>
    <w:rsid w:val="00C82D80"/>
    <w:rsid w:val="00CA1C9D"/>
    <w:rsid w:val="00CA737E"/>
    <w:rsid w:val="00CB7174"/>
    <w:rsid w:val="00CC39D6"/>
    <w:rsid w:val="00CD3655"/>
    <w:rsid w:val="00CD5218"/>
    <w:rsid w:val="00CE19FC"/>
    <w:rsid w:val="00CE5389"/>
    <w:rsid w:val="00CF07C9"/>
    <w:rsid w:val="00CF7894"/>
    <w:rsid w:val="00D067B4"/>
    <w:rsid w:val="00D546C4"/>
    <w:rsid w:val="00D969D2"/>
    <w:rsid w:val="00DD54D8"/>
    <w:rsid w:val="00E154F0"/>
    <w:rsid w:val="00E41F28"/>
    <w:rsid w:val="00E622A0"/>
    <w:rsid w:val="00E665D8"/>
    <w:rsid w:val="00E75911"/>
    <w:rsid w:val="00E82561"/>
    <w:rsid w:val="00E83E80"/>
    <w:rsid w:val="00EC78A3"/>
    <w:rsid w:val="00EF6CED"/>
    <w:rsid w:val="00F07214"/>
    <w:rsid w:val="00F16CB3"/>
    <w:rsid w:val="00F848D9"/>
    <w:rsid w:val="00F9692D"/>
    <w:rsid w:val="00FB2518"/>
    <w:rsid w:val="00FD155C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2025-09-08T15:08:00Z</cp:lastPrinted>
  <dcterms:created xsi:type="dcterms:W3CDTF">2026-01-20T14:11:00Z</dcterms:created>
  <dcterms:modified xsi:type="dcterms:W3CDTF">2026-01-20T14:11:00Z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