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DE2D34" w:rsidRDefault="00285567" w:rsidP="00285567">
      <w:pPr>
        <w:pStyle w:val="NoSpacing"/>
        <w:jc w:val="center"/>
        <w:rPr>
          <w:b/>
          <w:bCs/>
          <w:sz w:val="24"/>
          <w:szCs w:val="24"/>
        </w:rPr>
      </w:pPr>
      <w:r w:rsidRPr="00DE2D34">
        <w:rPr>
          <w:b/>
          <w:bCs/>
          <w:sz w:val="24"/>
          <w:szCs w:val="24"/>
        </w:rPr>
        <w:t>T. CLAY WOOD ELEMENTARY SCHOOL</w:t>
      </w:r>
    </w:p>
    <w:p w14:paraId="18B5FCF6" w14:textId="77777777" w:rsidR="00285567" w:rsidRPr="00DE2D34" w:rsidRDefault="00285567" w:rsidP="00285567">
      <w:pPr>
        <w:pStyle w:val="NoSpacing"/>
        <w:jc w:val="center"/>
        <w:rPr>
          <w:b/>
          <w:bCs/>
          <w:sz w:val="24"/>
          <w:szCs w:val="24"/>
        </w:rPr>
      </w:pPr>
      <w:r w:rsidRPr="00DE2D34">
        <w:rPr>
          <w:b/>
          <w:bCs/>
          <w:sz w:val="24"/>
          <w:szCs w:val="24"/>
        </w:rPr>
        <w:t>Advisory Council and PTO Collaborative Meeting (Habit 6 Synergize)</w:t>
      </w:r>
    </w:p>
    <w:p w14:paraId="7CA9C767" w14:textId="6411524F" w:rsidR="002835E4" w:rsidRPr="00DE2D34" w:rsidRDefault="00CD54C6" w:rsidP="007E47F7">
      <w:pPr>
        <w:pStyle w:val="NoSpacing"/>
        <w:jc w:val="center"/>
        <w:rPr>
          <w:b/>
          <w:bCs/>
          <w:sz w:val="24"/>
          <w:szCs w:val="24"/>
        </w:rPr>
      </w:pPr>
      <w:r w:rsidRPr="00DE2D34">
        <w:rPr>
          <w:b/>
          <w:bCs/>
          <w:sz w:val="24"/>
          <w:szCs w:val="24"/>
        </w:rPr>
        <w:t>May</w:t>
      </w:r>
      <w:r w:rsidR="00C02906" w:rsidRPr="00DE2D34">
        <w:rPr>
          <w:b/>
          <w:bCs/>
          <w:sz w:val="24"/>
          <w:szCs w:val="24"/>
        </w:rPr>
        <w:t xml:space="preserve"> 7, </w:t>
      </w:r>
      <w:r w:rsidR="00DE2D34" w:rsidRPr="00DE2D34">
        <w:rPr>
          <w:b/>
          <w:bCs/>
          <w:sz w:val="24"/>
          <w:szCs w:val="24"/>
        </w:rPr>
        <w:t>2026,</w:t>
      </w:r>
      <w:r w:rsidR="002835E4" w:rsidRPr="00DE2D34">
        <w:rPr>
          <w:b/>
          <w:bCs/>
          <w:sz w:val="24"/>
          <w:szCs w:val="24"/>
        </w:rPr>
        <w:t xml:space="preserve"> at 6:30 P.M.</w:t>
      </w:r>
      <w:r w:rsidR="00F9692D" w:rsidRPr="00DE2D34">
        <w:rPr>
          <w:b/>
          <w:bCs/>
          <w:sz w:val="24"/>
          <w:szCs w:val="24"/>
        </w:rPr>
        <w:t xml:space="preserve">  </w:t>
      </w:r>
      <w:r w:rsidR="00C44502" w:rsidRPr="00DE2D34">
        <w:rPr>
          <w:b/>
          <w:bCs/>
          <w:sz w:val="24"/>
          <w:szCs w:val="24"/>
        </w:rPr>
        <w:t xml:space="preserve">Location: </w:t>
      </w:r>
      <w:r w:rsidR="00C02906" w:rsidRPr="00DE2D34">
        <w:rPr>
          <w:b/>
          <w:bCs/>
          <w:sz w:val="24"/>
          <w:szCs w:val="24"/>
        </w:rPr>
        <w:t>In Person, Art Room</w:t>
      </w:r>
      <w:r w:rsidR="00241BD3" w:rsidRPr="00DE2D34">
        <w:rPr>
          <w:b/>
          <w:bCs/>
          <w:sz w:val="24"/>
          <w:szCs w:val="24"/>
        </w:rPr>
        <w:t xml:space="preserve"> </w:t>
      </w:r>
      <w:r w:rsidR="00C44502" w:rsidRPr="00DE2D34">
        <w:rPr>
          <w:b/>
          <w:bCs/>
          <w:sz w:val="24"/>
          <w:szCs w:val="24"/>
        </w:rPr>
        <w:t xml:space="preserve"> </w:t>
      </w:r>
    </w:p>
    <w:p w14:paraId="3B18D55E" w14:textId="55A08F71" w:rsidR="00C44502" w:rsidRPr="007C0635" w:rsidRDefault="00C44502" w:rsidP="00241BD3">
      <w:pPr>
        <w:pStyle w:val="NoSpacing"/>
        <w:jc w:val="center"/>
        <w:rPr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D0BF5" w:rsidRPr="007C0635" w14:paraId="1A0D8D65" w14:textId="77777777" w:rsidTr="00CB30DA">
        <w:trPr>
          <w:trHeight w:val="390"/>
        </w:trPr>
        <w:tc>
          <w:tcPr>
            <w:tcW w:w="9350" w:type="dxa"/>
          </w:tcPr>
          <w:p w14:paraId="42BE4FF0" w14:textId="77777777" w:rsidR="00C44502" w:rsidRPr="007C0635" w:rsidRDefault="00C44502" w:rsidP="00CB30DA">
            <w:pPr>
              <w:pStyle w:val="TableParagraph"/>
              <w:spacing w:before="1" w:line="370" w:lineRule="exact"/>
              <w:ind w:left="3511" w:right="3499"/>
              <w:jc w:val="center"/>
              <w:rPr>
                <w:b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AGENDA ITEMS</w:t>
            </w:r>
          </w:p>
        </w:tc>
      </w:tr>
      <w:tr w:rsidR="001D0BF5" w:rsidRPr="007C0635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79B81E79" w:rsidR="00C44502" w:rsidRPr="007C0635" w:rsidRDefault="007C0635" w:rsidP="00BC7E22">
            <w:pPr>
              <w:pStyle w:val="TableParagraph"/>
              <w:rPr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Welcome</w:t>
            </w:r>
            <w:r>
              <w:rPr>
                <w:b/>
                <w:sz w:val="24"/>
                <w:szCs w:val="24"/>
              </w:rPr>
              <w:t>:</w:t>
            </w:r>
            <w:r w:rsidR="008451B7" w:rsidRPr="007C0635">
              <w:rPr>
                <w:sz w:val="24"/>
                <w:szCs w:val="24"/>
              </w:rPr>
              <w:t xml:space="preserve"> </w:t>
            </w:r>
            <w:r w:rsidR="00FE1F01">
              <w:rPr>
                <w:sz w:val="24"/>
                <w:szCs w:val="24"/>
              </w:rPr>
              <w:t xml:space="preserve">AC </w:t>
            </w:r>
            <w:r w:rsidR="008451B7" w:rsidRPr="007C0635">
              <w:rPr>
                <w:sz w:val="24"/>
                <w:szCs w:val="24"/>
              </w:rPr>
              <w:t>Chair</w:t>
            </w:r>
            <w:r>
              <w:rPr>
                <w:sz w:val="24"/>
                <w:szCs w:val="24"/>
              </w:rPr>
              <w:t xml:space="preserve">, </w:t>
            </w:r>
            <w:r w:rsidR="001F6D76" w:rsidRPr="007C0635">
              <w:rPr>
                <w:sz w:val="24"/>
                <w:szCs w:val="24"/>
              </w:rPr>
              <w:t>Jon Podkowka and PTO President</w:t>
            </w:r>
            <w:r>
              <w:rPr>
                <w:sz w:val="24"/>
                <w:szCs w:val="24"/>
              </w:rPr>
              <w:t xml:space="preserve">, </w:t>
            </w:r>
            <w:r w:rsidR="001F6D76" w:rsidRPr="007C0635">
              <w:rPr>
                <w:sz w:val="24"/>
                <w:szCs w:val="24"/>
              </w:rPr>
              <w:t>Julia White</w:t>
            </w:r>
          </w:p>
        </w:tc>
      </w:tr>
      <w:tr w:rsidR="00C44502" w:rsidRPr="007C0635" w14:paraId="4684FECA" w14:textId="77777777" w:rsidTr="001D0BF5">
        <w:trPr>
          <w:trHeight w:val="358"/>
        </w:trPr>
        <w:tc>
          <w:tcPr>
            <w:tcW w:w="9350" w:type="dxa"/>
            <w:shd w:val="clear" w:color="auto" w:fill="FFFFFF" w:themeFill="background1"/>
          </w:tcPr>
          <w:p w14:paraId="6043AF83" w14:textId="03666768" w:rsidR="00C44502" w:rsidRPr="007C0635" w:rsidRDefault="00C44502" w:rsidP="00CB30DA">
            <w:pPr>
              <w:pStyle w:val="TableParagraph"/>
              <w:rPr>
                <w:bCs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 xml:space="preserve">Review/Approval </w:t>
            </w:r>
            <w:r w:rsidR="007C0635" w:rsidRPr="007C0635">
              <w:rPr>
                <w:b/>
                <w:sz w:val="24"/>
                <w:szCs w:val="24"/>
              </w:rPr>
              <w:t>of April</w:t>
            </w:r>
            <w:r w:rsidR="00CD54C6" w:rsidRPr="007C0635">
              <w:rPr>
                <w:b/>
                <w:sz w:val="24"/>
                <w:szCs w:val="24"/>
              </w:rPr>
              <w:t xml:space="preserve"> </w:t>
            </w:r>
            <w:r w:rsidR="005F04E3" w:rsidRPr="007C0635">
              <w:rPr>
                <w:b/>
                <w:sz w:val="24"/>
                <w:szCs w:val="24"/>
              </w:rPr>
              <w:t>2026</w:t>
            </w:r>
            <w:r w:rsidR="001F6D76" w:rsidRPr="007C0635">
              <w:rPr>
                <w:b/>
                <w:sz w:val="24"/>
                <w:szCs w:val="24"/>
              </w:rPr>
              <w:t xml:space="preserve"> </w:t>
            </w:r>
            <w:r w:rsidRPr="007C0635">
              <w:rPr>
                <w:b/>
                <w:sz w:val="24"/>
                <w:szCs w:val="24"/>
              </w:rPr>
              <w:t>Minutes</w:t>
            </w:r>
            <w:r w:rsidR="007C0635">
              <w:rPr>
                <w:b/>
                <w:sz w:val="24"/>
                <w:szCs w:val="24"/>
              </w:rPr>
              <w:t xml:space="preserve">- </w:t>
            </w:r>
            <w:r w:rsidR="007C0635" w:rsidRPr="007C0635">
              <w:rPr>
                <w:bCs/>
                <w:sz w:val="24"/>
                <w:szCs w:val="24"/>
              </w:rPr>
              <w:t>Motion to Approv</w:t>
            </w:r>
            <w:r w:rsidR="00DE2D34">
              <w:rPr>
                <w:bCs/>
                <w:sz w:val="24"/>
                <w:szCs w:val="24"/>
              </w:rPr>
              <w:t>e:</w:t>
            </w:r>
            <w:r w:rsidR="007C0635" w:rsidRPr="007C0635">
              <w:rPr>
                <w:bCs/>
                <w:sz w:val="24"/>
                <w:szCs w:val="24"/>
              </w:rPr>
              <w:t xml:space="preserve"> Jul</w:t>
            </w:r>
            <w:r w:rsidR="00D342C7">
              <w:rPr>
                <w:bCs/>
                <w:sz w:val="24"/>
                <w:szCs w:val="24"/>
              </w:rPr>
              <w:t>i</w:t>
            </w:r>
            <w:r w:rsidR="007C0635" w:rsidRPr="007C0635">
              <w:rPr>
                <w:bCs/>
                <w:sz w:val="24"/>
                <w:szCs w:val="24"/>
              </w:rPr>
              <w:t>a White and Meredith Rice</w:t>
            </w:r>
            <w:r w:rsidR="00DE2D34">
              <w:rPr>
                <w:bCs/>
                <w:sz w:val="24"/>
                <w:szCs w:val="24"/>
              </w:rPr>
              <w:t xml:space="preserve"> approved</w:t>
            </w:r>
          </w:p>
          <w:p w14:paraId="3E65128A" w14:textId="6F9C5A16" w:rsidR="00115EEB" w:rsidRPr="007C0635" w:rsidRDefault="00472A9C" w:rsidP="00CB30DA">
            <w:pPr>
              <w:pStyle w:val="TableParagraph"/>
              <w:rPr>
                <w:b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Introduc</w:t>
            </w:r>
            <w:r>
              <w:rPr>
                <w:b/>
                <w:sz w:val="24"/>
                <w:szCs w:val="24"/>
              </w:rPr>
              <w:t>ing</w:t>
            </w:r>
            <w:r w:rsidR="00115EEB" w:rsidRPr="007C0635">
              <w:rPr>
                <w:b/>
                <w:sz w:val="24"/>
                <w:szCs w:val="24"/>
              </w:rPr>
              <w:t xml:space="preserve"> new </w:t>
            </w:r>
            <w:r w:rsidR="00DE2D34">
              <w:rPr>
                <w:b/>
                <w:sz w:val="24"/>
                <w:szCs w:val="24"/>
              </w:rPr>
              <w:t xml:space="preserve">AC </w:t>
            </w:r>
            <w:r w:rsidR="00115EEB" w:rsidRPr="007C0635">
              <w:rPr>
                <w:b/>
                <w:sz w:val="24"/>
                <w:szCs w:val="24"/>
              </w:rPr>
              <w:t>members</w:t>
            </w:r>
            <w:r w:rsidR="008C1B1C">
              <w:rPr>
                <w:b/>
                <w:sz w:val="24"/>
                <w:szCs w:val="24"/>
              </w:rPr>
              <w:t xml:space="preserve"> for </w:t>
            </w:r>
            <w:r w:rsidR="00DE2D34">
              <w:rPr>
                <w:b/>
                <w:sz w:val="24"/>
                <w:szCs w:val="24"/>
              </w:rPr>
              <w:t xml:space="preserve">the </w:t>
            </w:r>
            <w:r w:rsidR="008C1B1C">
              <w:rPr>
                <w:b/>
                <w:sz w:val="24"/>
                <w:szCs w:val="24"/>
              </w:rPr>
              <w:t>2026-2027 school year</w:t>
            </w:r>
          </w:p>
        </w:tc>
      </w:tr>
      <w:tr w:rsidR="00E622A0" w:rsidRPr="007C0635" w14:paraId="4211FC77" w14:textId="77777777" w:rsidTr="00290D3E">
        <w:trPr>
          <w:trHeight w:val="349"/>
        </w:trPr>
        <w:tc>
          <w:tcPr>
            <w:tcW w:w="9350" w:type="dxa"/>
          </w:tcPr>
          <w:p w14:paraId="16B347F2" w14:textId="77777777" w:rsidR="00E622A0" w:rsidRDefault="00E622A0" w:rsidP="00290D3E">
            <w:pPr>
              <w:pStyle w:val="TableParagraph"/>
              <w:rPr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Student Lighthouse Time</w:t>
            </w:r>
            <w:r w:rsidR="00290D3E" w:rsidRPr="007C0635">
              <w:rPr>
                <w:b/>
                <w:sz w:val="24"/>
                <w:szCs w:val="24"/>
              </w:rPr>
              <w:t xml:space="preserve">: </w:t>
            </w:r>
            <w:r w:rsidRPr="007C0635">
              <w:rPr>
                <w:sz w:val="24"/>
                <w:szCs w:val="24"/>
              </w:rPr>
              <w:t xml:space="preserve">  </w:t>
            </w:r>
            <w:r w:rsidR="00CA1C9D" w:rsidRPr="007C0635">
              <w:rPr>
                <w:sz w:val="24"/>
                <w:szCs w:val="24"/>
              </w:rPr>
              <w:t>Chapman Cortash (AC) and Rowan Fisher (PTO)</w:t>
            </w:r>
          </w:p>
          <w:p w14:paraId="1BDCCD2F" w14:textId="7C2DCECA" w:rsidR="007C0635" w:rsidRPr="00F114D3" w:rsidRDefault="007C0635" w:rsidP="00F114D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7C0635">
              <w:rPr>
                <w:bCs/>
                <w:sz w:val="24"/>
                <w:szCs w:val="24"/>
              </w:rPr>
              <w:t xml:space="preserve">Chapman </w:t>
            </w:r>
            <w:r w:rsidR="008C1B1C">
              <w:rPr>
                <w:bCs/>
                <w:sz w:val="24"/>
                <w:szCs w:val="24"/>
              </w:rPr>
              <w:t xml:space="preserve">Cortash </w:t>
            </w:r>
            <w:r w:rsidRPr="007C0635">
              <w:rPr>
                <w:bCs/>
                <w:sz w:val="24"/>
                <w:szCs w:val="24"/>
              </w:rPr>
              <w:t xml:space="preserve">thanked all </w:t>
            </w:r>
            <w:r w:rsidR="008C1B1C">
              <w:rPr>
                <w:bCs/>
                <w:sz w:val="24"/>
                <w:szCs w:val="24"/>
              </w:rPr>
              <w:t xml:space="preserve">the </w:t>
            </w:r>
            <w:r w:rsidRPr="007C0635">
              <w:rPr>
                <w:bCs/>
                <w:sz w:val="24"/>
                <w:szCs w:val="24"/>
              </w:rPr>
              <w:t>teachers</w:t>
            </w:r>
            <w:r w:rsidR="00580A29">
              <w:rPr>
                <w:bCs/>
                <w:sz w:val="24"/>
                <w:szCs w:val="24"/>
              </w:rPr>
              <w:t xml:space="preserve"> for their support this school year</w:t>
            </w:r>
            <w:r w:rsidRPr="007C0635">
              <w:rPr>
                <w:bCs/>
                <w:sz w:val="24"/>
                <w:szCs w:val="24"/>
              </w:rPr>
              <w:t>, congratulated Dr</w:t>
            </w:r>
            <w:r w:rsidR="00472A9C">
              <w:rPr>
                <w:bCs/>
                <w:sz w:val="24"/>
                <w:szCs w:val="24"/>
              </w:rPr>
              <w:t xml:space="preserve">. </w:t>
            </w:r>
            <w:r w:rsidRPr="007C0635">
              <w:rPr>
                <w:bCs/>
                <w:sz w:val="24"/>
                <w:szCs w:val="24"/>
              </w:rPr>
              <w:t>B</w:t>
            </w:r>
            <w:r w:rsidR="00821AC0">
              <w:rPr>
                <w:bCs/>
                <w:sz w:val="24"/>
                <w:szCs w:val="24"/>
              </w:rPr>
              <w:t>uchheit</w:t>
            </w:r>
            <w:r w:rsidR="00B33C79">
              <w:rPr>
                <w:bCs/>
                <w:sz w:val="24"/>
                <w:szCs w:val="24"/>
              </w:rPr>
              <w:t xml:space="preserve"> </w:t>
            </w:r>
            <w:r w:rsidRPr="007C0635">
              <w:rPr>
                <w:bCs/>
                <w:sz w:val="24"/>
                <w:szCs w:val="24"/>
              </w:rPr>
              <w:t xml:space="preserve">on </w:t>
            </w:r>
            <w:r w:rsidR="00934436">
              <w:rPr>
                <w:bCs/>
                <w:sz w:val="24"/>
                <w:szCs w:val="24"/>
              </w:rPr>
              <w:t>earning</w:t>
            </w:r>
            <w:r w:rsidRPr="007C0635">
              <w:rPr>
                <w:bCs/>
                <w:sz w:val="24"/>
                <w:szCs w:val="24"/>
              </w:rPr>
              <w:t xml:space="preserve"> </w:t>
            </w:r>
            <w:r w:rsidR="00B620BC" w:rsidRPr="00F114D3">
              <w:rPr>
                <w:sz w:val="24"/>
                <w:szCs w:val="24"/>
              </w:rPr>
              <w:t>Virginia’s 2026 National Distinguished Principal</w:t>
            </w:r>
            <w:r w:rsidR="00F114D3">
              <w:rPr>
                <w:b/>
                <w:bCs/>
                <w:sz w:val="24"/>
                <w:szCs w:val="24"/>
              </w:rPr>
              <w:t xml:space="preserve"> </w:t>
            </w:r>
            <w:r w:rsidR="00580A29">
              <w:rPr>
                <w:bCs/>
                <w:sz w:val="24"/>
                <w:szCs w:val="24"/>
              </w:rPr>
              <w:t>A</w:t>
            </w:r>
            <w:r w:rsidRPr="007C0635">
              <w:rPr>
                <w:bCs/>
                <w:sz w:val="24"/>
                <w:szCs w:val="24"/>
              </w:rPr>
              <w:t>ward</w:t>
            </w:r>
            <w:r w:rsidR="008C1B1C">
              <w:rPr>
                <w:bCs/>
                <w:sz w:val="24"/>
                <w:szCs w:val="24"/>
              </w:rPr>
              <w:t>,</w:t>
            </w:r>
            <w:r w:rsidRPr="007C0635">
              <w:rPr>
                <w:bCs/>
                <w:sz w:val="24"/>
                <w:szCs w:val="24"/>
              </w:rPr>
              <w:t xml:space="preserve"> and </w:t>
            </w:r>
            <w:r w:rsidR="00EA1686">
              <w:rPr>
                <w:bCs/>
                <w:sz w:val="24"/>
                <w:szCs w:val="24"/>
              </w:rPr>
              <w:t xml:space="preserve">congratulated </w:t>
            </w:r>
            <w:r w:rsidRPr="007C0635">
              <w:rPr>
                <w:bCs/>
                <w:sz w:val="24"/>
                <w:szCs w:val="24"/>
              </w:rPr>
              <w:t>Mrs.</w:t>
            </w:r>
            <w:r w:rsidR="008C1B1C">
              <w:rPr>
                <w:bCs/>
                <w:sz w:val="24"/>
                <w:szCs w:val="24"/>
              </w:rPr>
              <w:t xml:space="preserve"> Yu</w:t>
            </w:r>
            <w:r w:rsidR="00942212">
              <w:rPr>
                <w:bCs/>
                <w:sz w:val="24"/>
                <w:szCs w:val="24"/>
              </w:rPr>
              <w:t xml:space="preserve">ditsky </w:t>
            </w:r>
            <w:r w:rsidR="00EA1686">
              <w:rPr>
                <w:bCs/>
                <w:sz w:val="24"/>
                <w:szCs w:val="24"/>
              </w:rPr>
              <w:t>o</w:t>
            </w:r>
            <w:r w:rsidR="00EA1686" w:rsidRPr="007C0635">
              <w:rPr>
                <w:bCs/>
                <w:sz w:val="24"/>
                <w:szCs w:val="24"/>
              </w:rPr>
              <w:t>n</w:t>
            </w:r>
            <w:r w:rsidRPr="007C0635">
              <w:rPr>
                <w:bCs/>
                <w:sz w:val="24"/>
                <w:szCs w:val="24"/>
              </w:rPr>
              <w:t xml:space="preserve"> her new position</w:t>
            </w:r>
            <w:r w:rsidR="00EA1686">
              <w:rPr>
                <w:bCs/>
                <w:sz w:val="24"/>
                <w:szCs w:val="24"/>
              </w:rPr>
              <w:t xml:space="preserve"> as Principal</w:t>
            </w:r>
            <w:r w:rsidRPr="007C0635">
              <w:rPr>
                <w:bCs/>
                <w:sz w:val="24"/>
                <w:szCs w:val="24"/>
              </w:rPr>
              <w:t xml:space="preserve"> at B</w:t>
            </w:r>
            <w:r w:rsidR="008C1B1C">
              <w:rPr>
                <w:bCs/>
                <w:sz w:val="24"/>
                <w:szCs w:val="24"/>
              </w:rPr>
              <w:t>ristow Run Elementary</w:t>
            </w:r>
          </w:p>
          <w:p w14:paraId="7C1EBBA7" w14:textId="16D15D67" w:rsidR="007C0635" w:rsidRPr="007C0635" w:rsidRDefault="00773A31" w:rsidP="00290D3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-Seeking</w:t>
            </w:r>
            <w:r w:rsidR="007C0635" w:rsidRPr="007C0635">
              <w:rPr>
                <w:bCs/>
                <w:sz w:val="24"/>
                <w:szCs w:val="24"/>
              </w:rPr>
              <w:t xml:space="preserve"> student applicants for next year</w:t>
            </w:r>
            <w:r w:rsidR="00515598">
              <w:rPr>
                <w:b/>
                <w:sz w:val="24"/>
                <w:szCs w:val="24"/>
              </w:rPr>
              <w:t>, will be posted week of May 11</w:t>
            </w:r>
            <w:r w:rsidR="00515598" w:rsidRPr="00515598">
              <w:rPr>
                <w:b/>
                <w:sz w:val="24"/>
                <w:szCs w:val="24"/>
                <w:vertAlign w:val="superscript"/>
              </w:rPr>
              <w:t>th</w:t>
            </w:r>
            <w:r w:rsidR="00515598">
              <w:rPr>
                <w:b/>
                <w:sz w:val="24"/>
                <w:szCs w:val="24"/>
              </w:rPr>
              <w:t xml:space="preserve"> for 4</w:t>
            </w:r>
            <w:r w:rsidR="00515598" w:rsidRPr="00515598">
              <w:rPr>
                <w:b/>
                <w:sz w:val="24"/>
                <w:szCs w:val="24"/>
                <w:vertAlign w:val="superscript"/>
              </w:rPr>
              <w:t>th</w:t>
            </w:r>
            <w:r w:rsidR="00515598">
              <w:rPr>
                <w:b/>
                <w:sz w:val="24"/>
                <w:szCs w:val="24"/>
              </w:rPr>
              <w:t xml:space="preserve"> and 5</w:t>
            </w:r>
            <w:r w:rsidR="00515598" w:rsidRPr="00515598">
              <w:rPr>
                <w:b/>
                <w:sz w:val="24"/>
                <w:szCs w:val="24"/>
                <w:vertAlign w:val="superscript"/>
              </w:rPr>
              <w:t>th</w:t>
            </w:r>
            <w:r w:rsidR="00515598">
              <w:rPr>
                <w:b/>
                <w:sz w:val="24"/>
                <w:szCs w:val="24"/>
              </w:rPr>
              <w:t xml:space="preserve"> grade </w:t>
            </w:r>
          </w:p>
        </w:tc>
      </w:tr>
      <w:tr w:rsidR="00C44502" w:rsidRPr="007C0635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717CDC4F" w:rsidR="00667FEF" w:rsidRPr="007C0635" w:rsidRDefault="00667FEF" w:rsidP="00290D3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C0635">
              <w:rPr>
                <w:b/>
                <w:sz w:val="24"/>
                <w:szCs w:val="24"/>
              </w:rPr>
              <w:t>Guest Presenter</w:t>
            </w:r>
            <w:r w:rsidR="008378E0" w:rsidRPr="007C0635">
              <w:rPr>
                <w:b/>
                <w:sz w:val="24"/>
                <w:szCs w:val="24"/>
              </w:rPr>
              <w:t>:</w:t>
            </w:r>
            <w:r w:rsidR="002835E4" w:rsidRPr="007C0635">
              <w:rPr>
                <w:b/>
                <w:sz w:val="24"/>
                <w:szCs w:val="24"/>
              </w:rPr>
              <w:t xml:space="preserve"> </w:t>
            </w:r>
            <w:r w:rsidR="007C0635" w:rsidRPr="007C0635">
              <w:rPr>
                <w:bCs/>
                <w:sz w:val="24"/>
                <w:szCs w:val="24"/>
              </w:rPr>
              <w:t>None this meeting</w:t>
            </w:r>
          </w:p>
        </w:tc>
      </w:tr>
      <w:tr w:rsidR="00C44502" w:rsidRPr="007C0635" w14:paraId="5804D63C" w14:textId="77777777" w:rsidTr="00A64E91">
        <w:trPr>
          <w:trHeight w:val="421"/>
        </w:trPr>
        <w:tc>
          <w:tcPr>
            <w:tcW w:w="9350" w:type="dxa"/>
          </w:tcPr>
          <w:p w14:paraId="178C78A7" w14:textId="77777777" w:rsidR="00E80371" w:rsidRDefault="00667FEF" w:rsidP="00A64E91">
            <w:pPr>
              <w:pStyle w:val="TableParagraph"/>
              <w:rPr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Citizen/Representative’s Time</w:t>
            </w:r>
            <w:r w:rsidR="00097C28">
              <w:rPr>
                <w:b/>
                <w:sz w:val="24"/>
                <w:szCs w:val="24"/>
              </w:rPr>
              <w:t xml:space="preserve"> </w:t>
            </w:r>
            <w:r w:rsidR="00097C28" w:rsidRPr="00097C28">
              <w:rPr>
                <w:bCs/>
                <w:sz w:val="24"/>
                <w:szCs w:val="24"/>
              </w:rPr>
              <w:t>(</w:t>
            </w:r>
            <w:r w:rsidR="00097C28" w:rsidRPr="00E80371">
              <w:rPr>
                <w:i/>
                <w:iCs/>
                <w:sz w:val="24"/>
                <w:szCs w:val="24"/>
              </w:rPr>
              <w:t>Any concerns or positives to share</w:t>
            </w:r>
            <w:r w:rsidR="00097C28">
              <w:rPr>
                <w:sz w:val="24"/>
                <w:szCs w:val="24"/>
              </w:rPr>
              <w:t>)</w:t>
            </w:r>
            <w:r w:rsidR="00A64E91" w:rsidRPr="007C0635">
              <w:rPr>
                <w:b/>
                <w:sz w:val="24"/>
                <w:szCs w:val="24"/>
              </w:rPr>
              <w:t>:</w:t>
            </w:r>
            <w:r w:rsidR="007C0635">
              <w:rPr>
                <w:sz w:val="24"/>
                <w:szCs w:val="24"/>
              </w:rPr>
              <w:t xml:space="preserve"> </w:t>
            </w:r>
          </w:p>
          <w:p w14:paraId="2FFEAB78" w14:textId="19208072" w:rsidR="00C44502" w:rsidRPr="007C0635" w:rsidRDefault="00F95024" w:rsidP="00A64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-Attendees shared p</w:t>
            </w:r>
            <w:r w:rsidR="007C0635">
              <w:rPr>
                <w:sz w:val="24"/>
                <w:szCs w:val="24"/>
              </w:rPr>
              <w:t xml:space="preserve">ositive feedback </w:t>
            </w:r>
            <w:r>
              <w:rPr>
                <w:sz w:val="24"/>
                <w:szCs w:val="24"/>
              </w:rPr>
              <w:t>regarding</w:t>
            </w:r>
            <w:r w:rsidR="007C0635">
              <w:rPr>
                <w:sz w:val="24"/>
                <w:szCs w:val="24"/>
              </w:rPr>
              <w:t xml:space="preserve"> the Wolf Pack Family Fest </w:t>
            </w:r>
            <w:r>
              <w:rPr>
                <w:sz w:val="24"/>
                <w:szCs w:val="24"/>
              </w:rPr>
              <w:t>event</w:t>
            </w:r>
          </w:p>
        </w:tc>
      </w:tr>
      <w:tr w:rsidR="00C44502" w:rsidRPr="007C0635" w14:paraId="56EA7078" w14:textId="77777777" w:rsidTr="00CB30DA">
        <w:trPr>
          <w:trHeight w:val="1415"/>
        </w:trPr>
        <w:tc>
          <w:tcPr>
            <w:tcW w:w="9350" w:type="dxa"/>
          </w:tcPr>
          <w:p w14:paraId="4C9BAC1D" w14:textId="12CBDEE3" w:rsidR="00C44502" w:rsidRPr="007C0635" w:rsidRDefault="00C44502" w:rsidP="00CB30DA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 xml:space="preserve">PTO </w:t>
            </w:r>
            <w:r w:rsidR="00667FEF" w:rsidRPr="007C0635">
              <w:rPr>
                <w:b/>
                <w:sz w:val="24"/>
                <w:szCs w:val="24"/>
              </w:rPr>
              <w:t>Monthly Update</w:t>
            </w:r>
          </w:p>
          <w:p w14:paraId="383A47E9" w14:textId="243E3A4E" w:rsidR="0097219E" w:rsidRPr="00EF2183" w:rsidRDefault="00B01B9A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Recent </w:t>
            </w:r>
            <w:r w:rsidR="00667FEF" w:rsidRPr="00EF2183">
              <w:rPr>
                <w:b/>
                <w:bCs/>
                <w:sz w:val="24"/>
                <w:szCs w:val="24"/>
              </w:rPr>
              <w:t xml:space="preserve">PTO </w:t>
            </w:r>
            <w:r w:rsidRPr="00B01B9A">
              <w:rPr>
                <w:b/>
                <w:bCs/>
                <w:sz w:val="24"/>
                <w:szCs w:val="24"/>
              </w:rPr>
              <w:t>Events completed</w:t>
            </w:r>
            <w:r w:rsidR="007C0635" w:rsidRPr="00B01B9A">
              <w:rPr>
                <w:b/>
                <w:bCs/>
                <w:sz w:val="24"/>
                <w:szCs w:val="24"/>
              </w:rPr>
              <w:t>:</w:t>
            </w:r>
            <w:r w:rsidR="00B35167" w:rsidRPr="00EF218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71DBB0" w14:textId="77777777" w:rsidR="00B01B9A" w:rsidRDefault="00B01B9A" w:rsidP="0097219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5167">
              <w:rPr>
                <w:sz w:val="24"/>
                <w:szCs w:val="24"/>
              </w:rPr>
              <w:t xml:space="preserve">4/22 </w:t>
            </w:r>
            <w:r w:rsidR="003D06E6">
              <w:rPr>
                <w:sz w:val="24"/>
                <w:szCs w:val="24"/>
              </w:rPr>
              <w:t>Admin Day</w:t>
            </w:r>
            <w:r w:rsidR="00B35167">
              <w:rPr>
                <w:sz w:val="24"/>
                <w:szCs w:val="24"/>
              </w:rPr>
              <w:t xml:space="preserve"> lunch</w:t>
            </w:r>
          </w:p>
          <w:p w14:paraId="04D23EFE" w14:textId="0D978927" w:rsidR="00B01B9A" w:rsidRDefault="00B01B9A" w:rsidP="00361FD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5167">
              <w:rPr>
                <w:sz w:val="24"/>
                <w:szCs w:val="24"/>
              </w:rPr>
              <w:t xml:space="preserve">4/23 </w:t>
            </w:r>
            <w:r w:rsidR="00361FDE">
              <w:rPr>
                <w:sz w:val="24"/>
                <w:szCs w:val="24"/>
              </w:rPr>
              <w:t xml:space="preserve">sold concessions at </w:t>
            </w:r>
            <w:r w:rsidR="00B35167">
              <w:rPr>
                <w:sz w:val="24"/>
                <w:szCs w:val="24"/>
              </w:rPr>
              <w:t xml:space="preserve">STEM </w:t>
            </w:r>
            <w:r>
              <w:rPr>
                <w:sz w:val="24"/>
                <w:szCs w:val="24"/>
              </w:rPr>
              <w:t>N</w:t>
            </w:r>
            <w:r w:rsidR="00B35167">
              <w:rPr>
                <w:sz w:val="24"/>
                <w:szCs w:val="24"/>
              </w:rPr>
              <w:t>ight</w:t>
            </w:r>
            <w:r w:rsidR="003D06E6">
              <w:rPr>
                <w:sz w:val="24"/>
                <w:szCs w:val="24"/>
              </w:rPr>
              <w:t xml:space="preserve"> </w:t>
            </w:r>
            <w:r w:rsidR="00B35167">
              <w:rPr>
                <w:sz w:val="24"/>
                <w:szCs w:val="24"/>
              </w:rPr>
              <w:t xml:space="preserve"> </w:t>
            </w:r>
          </w:p>
          <w:p w14:paraId="258FE443" w14:textId="19A70711" w:rsidR="00B01B9A" w:rsidRDefault="00B01B9A" w:rsidP="0097219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5167">
              <w:rPr>
                <w:sz w:val="24"/>
                <w:szCs w:val="24"/>
              </w:rPr>
              <w:t xml:space="preserve">5/1 </w:t>
            </w:r>
            <w:r w:rsidR="0097219E">
              <w:rPr>
                <w:sz w:val="24"/>
                <w:szCs w:val="24"/>
              </w:rPr>
              <w:t>Wolf Pack Family Fest</w:t>
            </w:r>
            <w:r w:rsidR="00F95024">
              <w:rPr>
                <w:sz w:val="24"/>
                <w:szCs w:val="24"/>
              </w:rPr>
              <w:t xml:space="preserve"> held,</w:t>
            </w:r>
            <w:r w:rsidR="0097219E">
              <w:rPr>
                <w:sz w:val="24"/>
                <w:szCs w:val="24"/>
              </w:rPr>
              <w:t xml:space="preserve"> and</w:t>
            </w:r>
            <w:r w:rsidR="00F95024">
              <w:rPr>
                <w:sz w:val="24"/>
                <w:szCs w:val="24"/>
              </w:rPr>
              <w:t xml:space="preserve"> the</w:t>
            </w:r>
            <w:r w:rsidR="0097219E">
              <w:rPr>
                <w:sz w:val="24"/>
                <w:szCs w:val="24"/>
              </w:rPr>
              <w:t xml:space="preserve"> kindergarten </w:t>
            </w:r>
            <w:r w:rsidR="00F95024">
              <w:rPr>
                <w:sz w:val="24"/>
                <w:szCs w:val="24"/>
              </w:rPr>
              <w:t xml:space="preserve">playground </w:t>
            </w:r>
            <w:r w:rsidR="00515598">
              <w:rPr>
                <w:sz w:val="24"/>
                <w:szCs w:val="24"/>
              </w:rPr>
              <w:t>sunshade</w:t>
            </w:r>
            <w:r w:rsidR="00F95024">
              <w:rPr>
                <w:sz w:val="24"/>
                <w:szCs w:val="24"/>
              </w:rPr>
              <w:t xml:space="preserve"> was</w:t>
            </w:r>
            <w:r w:rsidR="003D06E6">
              <w:rPr>
                <w:sz w:val="24"/>
                <w:szCs w:val="24"/>
              </w:rPr>
              <w:t xml:space="preserve"> installed</w:t>
            </w:r>
            <w:r w:rsidR="00B35167">
              <w:rPr>
                <w:sz w:val="24"/>
                <w:szCs w:val="24"/>
              </w:rPr>
              <w:t xml:space="preserve"> </w:t>
            </w:r>
          </w:p>
          <w:p w14:paraId="75426C9E" w14:textId="1C3493D7" w:rsidR="00667FEF" w:rsidRDefault="00B01B9A" w:rsidP="0097219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5167">
              <w:rPr>
                <w:sz w:val="24"/>
                <w:szCs w:val="24"/>
              </w:rPr>
              <w:t>5/2 upper grade playground upgrades</w:t>
            </w:r>
            <w:r w:rsidR="0097219E">
              <w:rPr>
                <w:sz w:val="24"/>
                <w:szCs w:val="24"/>
              </w:rPr>
              <w:t xml:space="preserve"> installed</w:t>
            </w:r>
          </w:p>
          <w:p w14:paraId="3EB1B6A9" w14:textId="5B53D071" w:rsidR="003D06E6" w:rsidRDefault="00EF2183" w:rsidP="00EF2183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06E6">
              <w:rPr>
                <w:sz w:val="24"/>
                <w:szCs w:val="24"/>
              </w:rPr>
              <w:t>Teacher Appreciation Week occurring week of May 4</w:t>
            </w:r>
            <w:r w:rsidR="003D06E6" w:rsidRPr="003D06E6">
              <w:rPr>
                <w:sz w:val="24"/>
                <w:szCs w:val="24"/>
                <w:vertAlign w:val="superscript"/>
              </w:rPr>
              <w:t>th</w:t>
            </w:r>
            <w:r w:rsidR="003D06E6">
              <w:rPr>
                <w:sz w:val="24"/>
                <w:szCs w:val="24"/>
              </w:rPr>
              <w:t xml:space="preserve"> </w:t>
            </w:r>
          </w:p>
          <w:p w14:paraId="384D3981" w14:textId="15B52A4D" w:rsidR="003D06E6" w:rsidRDefault="00EF2183" w:rsidP="00EF2183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06E6" w:rsidRPr="00B01B9A">
              <w:rPr>
                <w:sz w:val="24"/>
                <w:szCs w:val="24"/>
              </w:rPr>
              <w:t xml:space="preserve">Thank you to </w:t>
            </w:r>
            <w:r w:rsidR="005339A8">
              <w:rPr>
                <w:sz w:val="24"/>
                <w:szCs w:val="24"/>
              </w:rPr>
              <w:t xml:space="preserve">the </w:t>
            </w:r>
            <w:r w:rsidR="003D06E6" w:rsidRPr="00B01B9A">
              <w:rPr>
                <w:sz w:val="24"/>
                <w:szCs w:val="24"/>
              </w:rPr>
              <w:t>Wolf Pack Family Fest volunteers</w:t>
            </w:r>
            <w:r w:rsidR="00361FDE">
              <w:rPr>
                <w:sz w:val="24"/>
                <w:szCs w:val="24"/>
              </w:rPr>
              <w:t xml:space="preserve"> and </w:t>
            </w:r>
            <w:r w:rsidR="003D06E6" w:rsidRPr="00B01B9A">
              <w:rPr>
                <w:sz w:val="24"/>
                <w:szCs w:val="24"/>
              </w:rPr>
              <w:t>vendors, experience survey coming, planning for next year’s event</w:t>
            </w:r>
            <w:r w:rsidR="0076586E">
              <w:rPr>
                <w:sz w:val="24"/>
                <w:szCs w:val="24"/>
              </w:rPr>
              <w:t xml:space="preserve">, </w:t>
            </w:r>
            <w:r w:rsidR="003421FC" w:rsidRPr="00B01B9A">
              <w:rPr>
                <w:sz w:val="24"/>
                <w:szCs w:val="24"/>
              </w:rPr>
              <w:t xml:space="preserve">and </w:t>
            </w:r>
            <w:r w:rsidR="00F95024">
              <w:rPr>
                <w:sz w:val="24"/>
                <w:szCs w:val="24"/>
              </w:rPr>
              <w:t>seeking</w:t>
            </w:r>
            <w:r w:rsidR="003D06E6" w:rsidRPr="00B01B9A">
              <w:rPr>
                <w:sz w:val="24"/>
                <w:szCs w:val="24"/>
              </w:rPr>
              <w:t xml:space="preserve"> volunteers for next year</w:t>
            </w:r>
          </w:p>
          <w:p w14:paraId="16DB050B" w14:textId="77777777" w:rsidR="007C0635" w:rsidRPr="007C0635" w:rsidRDefault="007C0635" w:rsidP="00B35167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rPr>
                <w:sz w:val="24"/>
                <w:szCs w:val="24"/>
              </w:rPr>
            </w:pPr>
          </w:p>
          <w:p w14:paraId="3F6CDE56" w14:textId="192C94C3" w:rsidR="00B35167" w:rsidRPr="00CB0DF5" w:rsidRDefault="004715E0" w:rsidP="0097219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b/>
                <w:bCs/>
                <w:sz w:val="24"/>
                <w:szCs w:val="24"/>
              </w:rPr>
            </w:pPr>
            <w:r w:rsidRPr="00CB0DF5">
              <w:rPr>
                <w:b/>
                <w:bCs/>
                <w:sz w:val="24"/>
                <w:szCs w:val="24"/>
              </w:rPr>
              <w:t>Grade Level updates (Kg/1</w:t>
            </w:r>
            <w:r w:rsidRPr="00CB0DF5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CB0DF5">
              <w:rPr>
                <w:b/>
                <w:bCs/>
                <w:sz w:val="24"/>
                <w:szCs w:val="24"/>
              </w:rPr>
              <w:t>, 2</w:t>
            </w:r>
            <w:r w:rsidRPr="00CB0DF5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CB0DF5">
              <w:rPr>
                <w:b/>
                <w:bCs/>
                <w:sz w:val="24"/>
                <w:szCs w:val="24"/>
              </w:rPr>
              <w:t>/3</w:t>
            </w:r>
            <w:r w:rsidRPr="00CB0DF5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CB0DF5">
              <w:rPr>
                <w:b/>
                <w:bCs/>
                <w:sz w:val="24"/>
                <w:szCs w:val="24"/>
              </w:rPr>
              <w:t>, 4</w:t>
            </w:r>
            <w:r w:rsidRPr="00CB0DF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CB0DF5">
              <w:rPr>
                <w:b/>
                <w:bCs/>
                <w:sz w:val="24"/>
                <w:szCs w:val="24"/>
              </w:rPr>
              <w:t>/5</w:t>
            </w:r>
            <w:r w:rsidRPr="00CB0DF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CB0DF5">
              <w:rPr>
                <w:b/>
                <w:bCs/>
                <w:sz w:val="24"/>
                <w:szCs w:val="24"/>
              </w:rPr>
              <w:t>, Encore/Resource, Sped/ESOL)</w:t>
            </w:r>
            <w:r w:rsidR="00B35167" w:rsidRPr="00CB0DF5">
              <w:rPr>
                <w:b/>
                <w:bCs/>
                <w:sz w:val="24"/>
                <w:szCs w:val="24"/>
              </w:rPr>
              <w:t>:</w:t>
            </w:r>
          </w:p>
          <w:p w14:paraId="1F9F4315" w14:textId="6DB8310A" w:rsidR="00B35167" w:rsidRPr="0097219E" w:rsidRDefault="0097219E" w:rsidP="0097219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5167">
              <w:rPr>
                <w:sz w:val="24"/>
                <w:szCs w:val="24"/>
              </w:rPr>
              <w:t>Ms. Schuman</w:t>
            </w:r>
            <w:r w:rsidR="00CB0DF5">
              <w:rPr>
                <w:sz w:val="24"/>
                <w:szCs w:val="24"/>
              </w:rPr>
              <w:t>:</w:t>
            </w:r>
            <w:r w:rsidR="00B35167">
              <w:rPr>
                <w:sz w:val="24"/>
                <w:szCs w:val="24"/>
              </w:rPr>
              <w:t xml:space="preserve"> </w:t>
            </w:r>
            <w:r w:rsidR="0076586E">
              <w:rPr>
                <w:sz w:val="24"/>
                <w:szCs w:val="24"/>
              </w:rPr>
              <w:t>(</w:t>
            </w:r>
            <w:r w:rsidR="00B35167">
              <w:rPr>
                <w:sz w:val="24"/>
                <w:szCs w:val="24"/>
              </w:rPr>
              <w:t>4</w:t>
            </w:r>
            <w:r w:rsidR="0076586E">
              <w:rPr>
                <w:sz w:val="24"/>
                <w:szCs w:val="24"/>
              </w:rPr>
              <w:t>th</w:t>
            </w:r>
            <w:r w:rsidR="00B35167">
              <w:rPr>
                <w:sz w:val="24"/>
                <w:szCs w:val="24"/>
              </w:rPr>
              <w:t xml:space="preserve"> and 5</w:t>
            </w:r>
            <w:r w:rsidR="00B35167" w:rsidRPr="00B35167">
              <w:rPr>
                <w:sz w:val="24"/>
                <w:szCs w:val="24"/>
                <w:vertAlign w:val="superscript"/>
              </w:rPr>
              <w:t>th</w:t>
            </w:r>
            <w:r w:rsidR="00B35167">
              <w:rPr>
                <w:sz w:val="24"/>
                <w:szCs w:val="24"/>
              </w:rPr>
              <w:t xml:space="preserve"> grade</w:t>
            </w:r>
            <w:r w:rsidR="0076586E">
              <w:rPr>
                <w:sz w:val="24"/>
                <w:szCs w:val="24"/>
              </w:rPr>
              <w:t>)</w:t>
            </w:r>
            <w:r w:rsidR="00B35167">
              <w:rPr>
                <w:sz w:val="24"/>
                <w:szCs w:val="24"/>
              </w:rPr>
              <w:t xml:space="preserve"> reviewing for SOLs and completing SOLs</w:t>
            </w:r>
          </w:p>
          <w:p w14:paraId="07533EDC" w14:textId="10254E56" w:rsidR="00B35167" w:rsidRPr="00B35167" w:rsidRDefault="0097219E" w:rsidP="0097219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5167">
              <w:rPr>
                <w:sz w:val="24"/>
                <w:szCs w:val="24"/>
              </w:rPr>
              <w:t>Ms. P</w:t>
            </w:r>
            <w:r w:rsidR="00CB0DF5">
              <w:rPr>
                <w:sz w:val="24"/>
                <w:szCs w:val="24"/>
              </w:rPr>
              <w:t>odkowka:</w:t>
            </w:r>
            <w:r w:rsidR="00B35167">
              <w:rPr>
                <w:sz w:val="24"/>
                <w:szCs w:val="24"/>
              </w:rPr>
              <w:t xml:space="preserve"> </w:t>
            </w:r>
            <w:r w:rsidR="0076586E">
              <w:rPr>
                <w:sz w:val="24"/>
                <w:szCs w:val="24"/>
              </w:rPr>
              <w:t>(</w:t>
            </w:r>
            <w:r w:rsidR="00B35167">
              <w:rPr>
                <w:sz w:val="24"/>
                <w:szCs w:val="24"/>
              </w:rPr>
              <w:t>Kg/1</w:t>
            </w:r>
            <w:r w:rsidR="00B35167" w:rsidRPr="00B35167">
              <w:rPr>
                <w:sz w:val="24"/>
                <w:szCs w:val="24"/>
                <w:vertAlign w:val="superscript"/>
              </w:rPr>
              <w:t>st</w:t>
            </w:r>
            <w:r w:rsidR="0076586E">
              <w:rPr>
                <w:sz w:val="24"/>
                <w:szCs w:val="24"/>
              </w:rPr>
              <w:t>)</w:t>
            </w:r>
            <w:r w:rsidR="00B35167">
              <w:rPr>
                <w:sz w:val="24"/>
                <w:szCs w:val="24"/>
              </w:rPr>
              <w:t>: Preparing for VA</w:t>
            </w:r>
            <w:r w:rsidR="00303232">
              <w:rPr>
                <w:sz w:val="24"/>
                <w:szCs w:val="24"/>
              </w:rPr>
              <w:t>LLS</w:t>
            </w:r>
            <w:r w:rsidR="00B35167">
              <w:rPr>
                <w:sz w:val="24"/>
                <w:szCs w:val="24"/>
              </w:rPr>
              <w:t xml:space="preserve"> state testing, K</w:t>
            </w:r>
            <w:r w:rsidR="00A6538E">
              <w:rPr>
                <w:sz w:val="24"/>
                <w:szCs w:val="24"/>
              </w:rPr>
              <w:t>g</w:t>
            </w:r>
            <w:r w:rsidR="00B35167">
              <w:rPr>
                <w:sz w:val="24"/>
                <w:szCs w:val="24"/>
              </w:rPr>
              <w:t xml:space="preserve"> field trip was cancelled</w:t>
            </w:r>
            <w:r w:rsidR="006A52BE">
              <w:rPr>
                <w:sz w:val="24"/>
                <w:szCs w:val="24"/>
              </w:rPr>
              <w:t xml:space="preserve"> and</w:t>
            </w:r>
            <w:r w:rsidR="00B35167">
              <w:rPr>
                <w:sz w:val="24"/>
                <w:szCs w:val="24"/>
              </w:rPr>
              <w:t xml:space="preserve"> rescheduled for May 26</w:t>
            </w:r>
            <w:r w:rsidR="00B35167" w:rsidRPr="00B35167">
              <w:rPr>
                <w:sz w:val="24"/>
                <w:szCs w:val="24"/>
                <w:vertAlign w:val="superscript"/>
              </w:rPr>
              <w:t>th</w:t>
            </w:r>
            <w:r w:rsidR="00B35167">
              <w:rPr>
                <w:sz w:val="24"/>
                <w:szCs w:val="24"/>
              </w:rPr>
              <w:t>. Provided updates on current subject studies</w:t>
            </w:r>
            <w:r w:rsidR="00411644">
              <w:rPr>
                <w:sz w:val="24"/>
                <w:szCs w:val="24"/>
              </w:rPr>
              <w:t xml:space="preserve"> and planning e</w:t>
            </w:r>
            <w:r w:rsidR="00B35167">
              <w:rPr>
                <w:sz w:val="24"/>
                <w:szCs w:val="24"/>
              </w:rPr>
              <w:t>nd of year events</w:t>
            </w:r>
          </w:p>
          <w:p w14:paraId="38E57C9D" w14:textId="7C5D89C6" w:rsidR="00EC78A3" w:rsidRPr="007C0635" w:rsidRDefault="00EC78A3" w:rsidP="00CB0DF5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  <w:szCs w:val="24"/>
              </w:rPr>
            </w:pPr>
          </w:p>
        </w:tc>
      </w:tr>
      <w:tr w:rsidR="004F3A28" w:rsidRPr="007C0635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7CAC0F8E" w14:textId="7C03DA11" w:rsidR="004F3A28" w:rsidRDefault="004F3A28" w:rsidP="00656B4C">
            <w:pPr>
              <w:pStyle w:val="TableParagraph"/>
              <w:rPr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Superintendent’s Advisory Council Report</w:t>
            </w:r>
            <w:r w:rsidR="00656B4C" w:rsidRPr="007C0635">
              <w:rPr>
                <w:b/>
                <w:sz w:val="24"/>
                <w:szCs w:val="24"/>
              </w:rPr>
              <w:t xml:space="preserve">: </w:t>
            </w:r>
            <w:r w:rsidR="00656B4C" w:rsidRPr="007C0635">
              <w:rPr>
                <w:sz w:val="24"/>
                <w:szCs w:val="24"/>
              </w:rPr>
              <w:t>Mrs. Farag &amp; Mrs. Armstrong</w:t>
            </w:r>
            <w:r w:rsidR="006E3EB2">
              <w:rPr>
                <w:sz w:val="24"/>
                <w:szCs w:val="24"/>
              </w:rPr>
              <w:t>-</w:t>
            </w:r>
          </w:p>
          <w:p w14:paraId="5E1A0784" w14:textId="3F36318E" w:rsidR="003421FC" w:rsidRPr="003421FC" w:rsidRDefault="003421FC" w:rsidP="00656B4C">
            <w:pPr>
              <w:pStyle w:val="TableParagraph"/>
              <w:rPr>
                <w:bCs/>
                <w:sz w:val="24"/>
                <w:szCs w:val="24"/>
              </w:rPr>
            </w:pPr>
            <w:r w:rsidRPr="003421FC">
              <w:rPr>
                <w:bCs/>
                <w:sz w:val="24"/>
                <w:szCs w:val="24"/>
              </w:rPr>
              <w:t>Mrs. Farag provided an update from latest meeting</w:t>
            </w:r>
          </w:p>
        </w:tc>
      </w:tr>
      <w:tr w:rsidR="00133112" w:rsidRPr="007C0635" w14:paraId="49F2B69E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7669F965" w14:textId="77777777" w:rsidR="00133112" w:rsidRDefault="00133112" w:rsidP="00656B4C">
            <w:pPr>
              <w:pStyle w:val="TableParagraph"/>
              <w:rPr>
                <w:b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Advisory Chair</w:t>
            </w:r>
            <w:r w:rsidR="007C0635">
              <w:rPr>
                <w:b/>
                <w:sz w:val="24"/>
                <w:szCs w:val="24"/>
              </w:rPr>
              <w:t>:</w:t>
            </w:r>
            <w:r w:rsidRPr="007C0635">
              <w:rPr>
                <w:b/>
                <w:sz w:val="24"/>
                <w:szCs w:val="24"/>
              </w:rPr>
              <w:t xml:space="preserve"> </w:t>
            </w:r>
            <w:r w:rsidR="00CD54C6" w:rsidRPr="007C0635">
              <w:rPr>
                <w:b/>
                <w:sz w:val="24"/>
                <w:szCs w:val="24"/>
              </w:rPr>
              <w:t>Mr. Podkowka – Advisory Council/School Review</w:t>
            </w:r>
          </w:p>
          <w:p w14:paraId="492A0605" w14:textId="6A143621" w:rsidR="003421FC" w:rsidRPr="003421FC" w:rsidRDefault="003421FC" w:rsidP="003421FC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3421FC">
              <w:rPr>
                <w:bCs/>
                <w:sz w:val="24"/>
                <w:szCs w:val="24"/>
              </w:rPr>
              <w:t xml:space="preserve">Ensure everyone saw updated bylaws and new roster </w:t>
            </w:r>
          </w:p>
          <w:p w14:paraId="08B60537" w14:textId="0DFF7899" w:rsidR="003421FC" w:rsidRPr="007C0635" w:rsidRDefault="003421FC" w:rsidP="003421FC">
            <w:pPr>
              <w:pStyle w:val="TableParagraph"/>
              <w:rPr>
                <w:b/>
                <w:sz w:val="24"/>
                <w:szCs w:val="24"/>
              </w:rPr>
            </w:pPr>
            <w:r w:rsidRPr="003421FC">
              <w:rPr>
                <w:bCs/>
                <w:sz w:val="24"/>
                <w:szCs w:val="24"/>
              </w:rPr>
              <w:t>-Calendar for next year</w:t>
            </w:r>
            <w:r w:rsidR="003A72D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21FC">
              <w:rPr>
                <w:bCs/>
                <w:sz w:val="24"/>
                <w:szCs w:val="24"/>
              </w:rPr>
              <w:t>guest speakers w</w:t>
            </w:r>
            <w:r w:rsidR="005D437C">
              <w:rPr>
                <w:bCs/>
                <w:sz w:val="24"/>
                <w:szCs w:val="24"/>
              </w:rPr>
              <w:t>ere</w:t>
            </w:r>
            <w:r w:rsidRPr="003421FC">
              <w:rPr>
                <w:bCs/>
                <w:sz w:val="24"/>
                <w:szCs w:val="24"/>
              </w:rPr>
              <w:t xml:space="preserve"> a challenge this year</w:t>
            </w:r>
            <w:r>
              <w:rPr>
                <w:bCs/>
                <w:sz w:val="24"/>
                <w:szCs w:val="24"/>
              </w:rPr>
              <w:t xml:space="preserve"> and hoping for better representation for next year</w:t>
            </w:r>
            <w:r w:rsidR="00086E0C">
              <w:rPr>
                <w:bCs/>
                <w:sz w:val="24"/>
                <w:szCs w:val="24"/>
              </w:rPr>
              <w:t>. Reviewed monthly plans for next year</w:t>
            </w:r>
          </w:p>
        </w:tc>
      </w:tr>
      <w:tr w:rsidR="00C44502" w:rsidRPr="007C0635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Pr="007C0635" w:rsidRDefault="00C44502" w:rsidP="00CB30DA">
            <w:pPr>
              <w:pStyle w:val="TableParagraph"/>
              <w:rPr>
                <w:b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Principal’s Time</w:t>
            </w:r>
          </w:p>
          <w:p w14:paraId="346D599B" w14:textId="77777777" w:rsidR="004A5F9D" w:rsidRDefault="004A5F9D" w:rsidP="004A5F9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szCs w:val="24"/>
              </w:rPr>
              <w:t xml:space="preserve">Final Review of Budget/Enrollment – Principal </w:t>
            </w:r>
          </w:p>
          <w:p w14:paraId="15C5F43D" w14:textId="3D602503" w:rsidR="00BB54D6" w:rsidRPr="00BB54D6" w:rsidRDefault="00BB54D6" w:rsidP="00BB54D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BB54D6">
              <w:rPr>
                <w:szCs w:val="24"/>
              </w:rPr>
              <w:t xml:space="preserve">Adding two half time </w:t>
            </w:r>
            <w:proofErr w:type="gramStart"/>
            <w:r w:rsidR="00542DD6">
              <w:rPr>
                <w:szCs w:val="24"/>
              </w:rPr>
              <w:t>P</w:t>
            </w:r>
            <w:r w:rsidRPr="00BB54D6">
              <w:rPr>
                <w:szCs w:val="24"/>
              </w:rPr>
              <w:t>re-k</w:t>
            </w:r>
            <w:proofErr w:type="gramEnd"/>
            <w:r w:rsidRPr="00BB54D6">
              <w:rPr>
                <w:szCs w:val="24"/>
              </w:rPr>
              <w:t xml:space="preserve"> classes for 2</w:t>
            </w:r>
            <w:r w:rsidR="003166C7">
              <w:rPr>
                <w:szCs w:val="24"/>
              </w:rPr>
              <w:t xml:space="preserve">’s and </w:t>
            </w:r>
            <w:r w:rsidRPr="00BB54D6">
              <w:rPr>
                <w:szCs w:val="24"/>
              </w:rPr>
              <w:t>3’s</w:t>
            </w:r>
            <w:r w:rsidR="00CA02DA">
              <w:rPr>
                <w:szCs w:val="24"/>
              </w:rPr>
              <w:t xml:space="preserve">, </w:t>
            </w:r>
            <w:r w:rsidRPr="00BB54D6">
              <w:rPr>
                <w:szCs w:val="24"/>
              </w:rPr>
              <w:t>AM program 6v6</w:t>
            </w:r>
            <w:r w:rsidR="003166C7">
              <w:rPr>
                <w:szCs w:val="24"/>
              </w:rPr>
              <w:t xml:space="preserve"> model</w:t>
            </w:r>
            <w:r w:rsidR="00CA02DA">
              <w:rPr>
                <w:szCs w:val="24"/>
              </w:rPr>
              <w:t>,</w:t>
            </w:r>
            <w:r w:rsidRPr="00BB54D6">
              <w:rPr>
                <w:szCs w:val="24"/>
              </w:rPr>
              <w:t xml:space="preserve"> PM program special education </w:t>
            </w:r>
          </w:p>
          <w:p w14:paraId="1F8B64A2" w14:textId="77777777" w:rsidR="003166C7" w:rsidRPr="001C4622" w:rsidRDefault="00DE3627" w:rsidP="00BB54D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1C4622">
              <w:rPr>
                <w:b/>
                <w:bCs/>
                <w:szCs w:val="24"/>
              </w:rPr>
              <w:t xml:space="preserve">Job Postings: </w:t>
            </w:r>
          </w:p>
          <w:p w14:paraId="726F7AEB" w14:textId="293011A5" w:rsidR="00BB54D6" w:rsidRDefault="00BB54D6" w:rsidP="003166C7">
            <w:pPr>
              <w:pStyle w:val="ListParagraph"/>
              <w:ind w:left="887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1C4622">
              <w:rPr>
                <w:szCs w:val="24"/>
              </w:rPr>
              <w:t xml:space="preserve">  </w:t>
            </w:r>
            <w:r>
              <w:rPr>
                <w:szCs w:val="24"/>
              </w:rPr>
              <w:t>Two assistant positions posted (one KG and one Pre-K)</w:t>
            </w:r>
          </w:p>
          <w:p w14:paraId="5F2453A4" w14:textId="77777777" w:rsidR="00F826D7" w:rsidRDefault="0011209D" w:rsidP="003166C7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>One 3</w:t>
            </w:r>
            <w:r w:rsidRPr="0011209D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 grade position will be posted </w:t>
            </w:r>
          </w:p>
          <w:p w14:paraId="743BD5BD" w14:textId="6CA03D7E" w:rsidR="0011209D" w:rsidRPr="003166C7" w:rsidRDefault="001C4622" w:rsidP="003166C7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1C4622">
              <w:rPr>
                <w:szCs w:val="24"/>
                <w:lang w:bidi="en-US"/>
              </w:rPr>
              <w:t>Assistant</w:t>
            </w:r>
            <w:r>
              <w:rPr>
                <w:szCs w:val="24"/>
                <w:lang w:bidi="en-US"/>
              </w:rPr>
              <w:t xml:space="preserve"> </w:t>
            </w:r>
            <w:r w:rsidR="00515598" w:rsidRPr="003166C7">
              <w:rPr>
                <w:szCs w:val="24"/>
              </w:rPr>
              <w:t>Principal</w:t>
            </w:r>
            <w:r w:rsidR="0011209D" w:rsidRPr="003166C7">
              <w:rPr>
                <w:szCs w:val="24"/>
              </w:rPr>
              <w:t xml:space="preserve"> position posted on </w:t>
            </w:r>
            <w:r w:rsidR="005D437C" w:rsidRPr="003166C7">
              <w:rPr>
                <w:szCs w:val="24"/>
              </w:rPr>
              <w:t xml:space="preserve">May </w:t>
            </w:r>
            <w:r w:rsidR="00CA02DA" w:rsidRPr="003166C7">
              <w:rPr>
                <w:szCs w:val="24"/>
              </w:rPr>
              <w:t>6th,</w:t>
            </w:r>
            <w:r w:rsidR="0011209D" w:rsidRPr="003166C7">
              <w:rPr>
                <w:szCs w:val="24"/>
              </w:rPr>
              <w:t xml:space="preserve"> and interviews will begin next week  </w:t>
            </w:r>
          </w:p>
          <w:p w14:paraId="6DC0ECFF" w14:textId="54B7BC03" w:rsidR="00086E0C" w:rsidRPr="007C0635" w:rsidRDefault="00086E0C" w:rsidP="004A5F9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Universal preschool- full-day preschool program for 4’s</w:t>
            </w:r>
          </w:p>
          <w:p w14:paraId="266DD566" w14:textId="47854D80" w:rsidR="00BE49EA" w:rsidRPr="007C0635" w:rsidRDefault="00BE49EA" w:rsidP="004A5F9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szCs w:val="24"/>
              </w:rPr>
              <w:t>Confirm Calendar (Planning/Capital Improvements and Preschool)</w:t>
            </w:r>
          </w:p>
          <w:p w14:paraId="550EFA72" w14:textId="77777777" w:rsidR="004F0A0F" w:rsidRDefault="00490C9E" w:rsidP="00EC10BE">
            <w:pPr>
              <w:pStyle w:val="TableParagraph"/>
              <w:rPr>
                <w:b/>
                <w:bCs/>
                <w:sz w:val="24"/>
                <w:szCs w:val="24"/>
                <w:u w:val="single"/>
              </w:rPr>
            </w:pPr>
            <w:r w:rsidRPr="00F8098B">
              <w:rPr>
                <w:b/>
                <w:bCs/>
                <w:sz w:val="24"/>
                <w:szCs w:val="24"/>
                <w:u w:val="single"/>
              </w:rPr>
              <w:lastRenderedPageBreak/>
              <w:t xml:space="preserve"> </w:t>
            </w:r>
          </w:p>
          <w:p w14:paraId="323CE5BE" w14:textId="09491DF5" w:rsidR="00490C9E" w:rsidRPr="00F8098B" w:rsidRDefault="00490C9E" w:rsidP="00EC10BE">
            <w:pPr>
              <w:pStyle w:val="TableParagraph"/>
              <w:rPr>
                <w:b/>
                <w:bCs/>
                <w:sz w:val="24"/>
                <w:szCs w:val="24"/>
                <w:u w:val="single"/>
              </w:rPr>
            </w:pPr>
            <w:r w:rsidRPr="00F8098B">
              <w:rPr>
                <w:b/>
                <w:bCs/>
                <w:sz w:val="24"/>
                <w:szCs w:val="24"/>
                <w:u w:val="single"/>
              </w:rPr>
              <w:t>Dates – Dr. Buchheit</w:t>
            </w:r>
          </w:p>
          <w:p w14:paraId="32CDD06F" w14:textId="5AF4483B" w:rsidR="004F0A0F" w:rsidRPr="007F40FC" w:rsidRDefault="004F0A0F" w:rsidP="007F40FC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Cs w:val="24"/>
              </w:rPr>
            </w:pPr>
            <w:r w:rsidRPr="007F40FC">
              <w:rPr>
                <w:szCs w:val="24"/>
              </w:rPr>
              <w:t xml:space="preserve">May 22: </w:t>
            </w:r>
            <w:r w:rsidRPr="007F40FC">
              <w:rPr>
                <w:bCs/>
                <w:szCs w:val="24"/>
              </w:rPr>
              <w:t>Mrs. Yuditsky</w:t>
            </w:r>
            <w:r w:rsidRPr="007F40FC">
              <w:rPr>
                <w:szCs w:val="24"/>
              </w:rPr>
              <w:t xml:space="preserve"> farewell celebration</w:t>
            </w:r>
          </w:p>
          <w:p w14:paraId="7EA9DF5F" w14:textId="52CA37DC" w:rsidR="00115EEB" w:rsidRPr="007C0635" w:rsidRDefault="004A5F9D" w:rsidP="004A5F9D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C0635">
              <w:rPr>
                <w:szCs w:val="24"/>
              </w:rPr>
              <w:t xml:space="preserve">SOL Testing </w:t>
            </w:r>
          </w:p>
          <w:p w14:paraId="13ED70AB" w14:textId="73B32CCC" w:rsidR="0036526E" w:rsidRDefault="0036526E" w:rsidP="004A5F9D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C0635">
              <w:rPr>
                <w:szCs w:val="24"/>
              </w:rPr>
              <w:t>June 3</w:t>
            </w:r>
            <w:r w:rsidR="00F8098B">
              <w:rPr>
                <w:szCs w:val="24"/>
              </w:rPr>
              <w:t>:</w:t>
            </w:r>
            <w:r w:rsidRPr="007C0635">
              <w:rPr>
                <w:szCs w:val="24"/>
              </w:rPr>
              <w:t xml:space="preserve"> Strings Concert</w:t>
            </w:r>
          </w:p>
          <w:p w14:paraId="3F4C08F6" w14:textId="0F92862D" w:rsidR="00F8098B" w:rsidRPr="007C0635" w:rsidRDefault="00F8098B" w:rsidP="004A5F9D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 xml:space="preserve">June 8: Read Out Picnic with Kona Ice </w:t>
            </w:r>
          </w:p>
          <w:p w14:paraId="0C15156D" w14:textId="3AC9659A" w:rsidR="0036526E" w:rsidRPr="007C0635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C0635">
              <w:rPr>
                <w:szCs w:val="24"/>
              </w:rPr>
              <w:t>June 9</w:t>
            </w:r>
            <w:r w:rsidR="00F8098B">
              <w:rPr>
                <w:szCs w:val="24"/>
              </w:rPr>
              <w:t xml:space="preserve">: </w:t>
            </w:r>
            <w:r w:rsidRPr="007C0635">
              <w:rPr>
                <w:szCs w:val="24"/>
              </w:rPr>
              <w:t>Hooray for K</w:t>
            </w:r>
          </w:p>
          <w:p w14:paraId="17BE83D8" w14:textId="6D6E4DF4" w:rsidR="00303B3B" w:rsidRPr="007C0635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C0635">
              <w:rPr>
                <w:szCs w:val="24"/>
              </w:rPr>
              <w:t>June 11</w:t>
            </w:r>
            <w:r w:rsidR="00F8098B">
              <w:rPr>
                <w:szCs w:val="24"/>
              </w:rPr>
              <w:t xml:space="preserve">: </w:t>
            </w:r>
            <w:r w:rsidRPr="007C0635">
              <w:rPr>
                <w:szCs w:val="24"/>
              </w:rPr>
              <w:t>5</w:t>
            </w:r>
            <w:r w:rsidRPr="007C0635">
              <w:rPr>
                <w:szCs w:val="24"/>
                <w:vertAlign w:val="superscript"/>
              </w:rPr>
              <w:t>th</w:t>
            </w:r>
            <w:r w:rsidRPr="007C0635">
              <w:rPr>
                <w:szCs w:val="24"/>
              </w:rPr>
              <w:t xml:space="preserve"> grade Promotion</w:t>
            </w:r>
          </w:p>
          <w:p w14:paraId="52D84F57" w14:textId="2CB4A751" w:rsidR="00303B3B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C0635">
              <w:rPr>
                <w:szCs w:val="24"/>
              </w:rPr>
              <w:t>June 12</w:t>
            </w:r>
            <w:r w:rsidR="00F8098B">
              <w:rPr>
                <w:szCs w:val="24"/>
              </w:rPr>
              <w:t xml:space="preserve">: </w:t>
            </w:r>
            <w:r w:rsidRPr="007C0635">
              <w:rPr>
                <w:szCs w:val="24"/>
              </w:rPr>
              <w:t>Last Day</w:t>
            </w:r>
            <w:r w:rsidR="00F8098B">
              <w:rPr>
                <w:szCs w:val="24"/>
              </w:rPr>
              <w:t xml:space="preserve"> of school will be half day </w:t>
            </w:r>
          </w:p>
          <w:p w14:paraId="463A81B7" w14:textId="77777777" w:rsidR="00CA02DA" w:rsidRDefault="00CA02DA" w:rsidP="00CA02DA">
            <w:pPr>
              <w:rPr>
                <w:szCs w:val="24"/>
              </w:rPr>
            </w:pPr>
          </w:p>
          <w:p w14:paraId="73EB3C05" w14:textId="60652A73" w:rsidR="00CA02DA" w:rsidRDefault="00CA02DA" w:rsidP="00CA02D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 w:rsidRPr="00CA02DA">
              <w:rPr>
                <w:b/>
                <w:bCs/>
                <w:sz w:val="24"/>
                <w:szCs w:val="24"/>
                <w:u w:val="single"/>
              </w:rPr>
              <w:t xml:space="preserve">Leadership Opportunities: </w:t>
            </w:r>
          </w:p>
          <w:p w14:paraId="62966FFC" w14:textId="6ED1B756" w:rsidR="00CA02DA" w:rsidRPr="00967D00" w:rsidRDefault="00332B23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A lot depends on sponsors and support for many</w:t>
            </w:r>
            <w:r w:rsidR="00145269">
              <w:rPr>
                <w:szCs w:val="24"/>
              </w:rPr>
              <w:t xml:space="preserve"> </w:t>
            </w:r>
            <w:r>
              <w:rPr>
                <w:szCs w:val="24"/>
              </w:rPr>
              <w:t>4th and 5</w:t>
            </w:r>
            <w:r w:rsidRPr="00332B2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</w:t>
            </w:r>
          </w:p>
          <w:p w14:paraId="4A78AA1B" w14:textId="20ED22C9" w:rsidR="00967D00" w:rsidRPr="00873C07" w:rsidRDefault="00967D00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Each class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="0088052C">
              <w:rPr>
                <w:szCs w:val="24"/>
              </w:rPr>
              <w:t>Student</w:t>
            </w:r>
            <w:r w:rsidR="00873C07">
              <w:rPr>
                <w:szCs w:val="24"/>
              </w:rPr>
              <w:t>s who are buddies with new students</w:t>
            </w:r>
          </w:p>
          <w:p w14:paraId="6D907891" w14:textId="206B8711" w:rsidR="00873C07" w:rsidRPr="00873C07" w:rsidRDefault="00873C07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Each class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Student Greeters</w:t>
            </w:r>
          </w:p>
          <w:p w14:paraId="5EFAB49A" w14:textId="47660932" w:rsidR="00873C07" w:rsidRPr="00873C07" w:rsidRDefault="00873C07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Each class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Class Jobs</w:t>
            </w:r>
          </w:p>
          <w:p w14:paraId="58655BEF" w14:textId="123A35EB" w:rsidR="00873C07" w:rsidRPr="00224C96" w:rsidRDefault="00145269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Library</w:t>
            </w:r>
            <w:r w:rsidR="00873C07">
              <w:rPr>
                <w:szCs w:val="24"/>
              </w:rPr>
              <w:t xml:space="preserve"> helpers</w:t>
            </w:r>
            <w:r w:rsidR="00714C38">
              <w:rPr>
                <w:szCs w:val="24"/>
              </w:rPr>
              <w:t>:</w:t>
            </w:r>
            <w:r w:rsidR="00224C96">
              <w:rPr>
                <w:szCs w:val="24"/>
              </w:rPr>
              <w:t xml:space="preserve"> 4</w:t>
            </w:r>
            <w:r w:rsidR="00224C96" w:rsidRPr="00224C96">
              <w:rPr>
                <w:szCs w:val="24"/>
                <w:vertAlign w:val="superscript"/>
              </w:rPr>
              <w:t>th</w:t>
            </w:r>
            <w:r w:rsidR="00224C96">
              <w:rPr>
                <w:szCs w:val="24"/>
              </w:rPr>
              <w:t xml:space="preserve"> graders</w:t>
            </w:r>
          </w:p>
          <w:p w14:paraId="1CF6FEC7" w14:textId="512184E2" w:rsidR="00224C96" w:rsidRPr="00224C96" w:rsidRDefault="00224C9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Patrols</w:t>
            </w:r>
            <w:r w:rsidR="00714C38">
              <w:rPr>
                <w:szCs w:val="24"/>
              </w:rPr>
              <w:t xml:space="preserve">: </w:t>
            </w:r>
            <w:r>
              <w:rPr>
                <w:szCs w:val="24"/>
              </w:rPr>
              <w:t>5</w:t>
            </w:r>
            <w:r w:rsidRPr="00224C9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</w:t>
            </w:r>
          </w:p>
          <w:p w14:paraId="4F9DD33B" w14:textId="0454470E" w:rsidR="00224C96" w:rsidRPr="00224C96" w:rsidRDefault="00224C9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Service Leadership</w:t>
            </w:r>
            <w:r w:rsidR="00714C38">
              <w:rPr>
                <w:szCs w:val="24"/>
              </w:rPr>
              <w:t xml:space="preserve">: </w:t>
            </w:r>
            <w:r>
              <w:rPr>
                <w:szCs w:val="24"/>
              </w:rPr>
              <w:t>usually 5</w:t>
            </w:r>
            <w:r w:rsidRPr="00224C9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</w:t>
            </w:r>
          </w:p>
          <w:p w14:paraId="29760ACF" w14:textId="3A7D0C1B" w:rsidR="00224C96" w:rsidRPr="00224C96" w:rsidRDefault="00224C9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Lighthouse Leaders</w:t>
            </w:r>
            <w:r w:rsidR="00714C38">
              <w:rPr>
                <w:szCs w:val="24"/>
              </w:rPr>
              <w:t xml:space="preserve">: </w:t>
            </w:r>
            <w:r>
              <w:rPr>
                <w:szCs w:val="24"/>
              </w:rPr>
              <w:t>4</w:t>
            </w:r>
            <w:r w:rsidRPr="00224C9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and 5</w:t>
            </w:r>
            <w:r w:rsidRPr="00224C9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</w:p>
          <w:p w14:paraId="281E0FA1" w14:textId="2193EE89" w:rsidR="00224C96" w:rsidRPr="00224C96" w:rsidRDefault="00224C9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 xml:space="preserve">Justice </w:t>
            </w:r>
            <w:r w:rsidR="00145269">
              <w:rPr>
                <w:szCs w:val="24"/>
              </w:rPr>
              <w:t>League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4</w:t>
            </w:r>
            <w:r w:rsidRPr="00224C9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and 5</w:t>
            </w:r>
            <w:r w:rsidRPr="00224C9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</w:p>
          <w:p w14:paraId="206264D9" w14:textId="6AD29BAD" w:rsidR="00224C96" w:rsidRPr="00100232" w:rsidRDefault="00224C9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Morning B</w:t>
            </w:r>
            <w:r w:rsidR="00100232">
              <w:rPr>
                <w:szCs w:val="24"/>
              </w:rPr>
              <w:t>roadcast/PM Announcers</w:t>
            </w:r>
            <w:r w:rsidR="00714C38">
              <w:rPr>
                <w:szCs w:val="24"/>
              </w:rPr>
              <w:t>: 5th grade</w:t>
            </w:r>
            <w:r w:rsidR="00714C38">
              <w:rPr>
                <w:szCs w:val="24"/>
                <w:vertAlign w:val="superscript"/>
              </w:rPr>
              <w:t xml:space="preserve">         </w:t>
            </w:r>
          </w:p>
          <w:p w14:paraId="774A5945" w14:textId="0E94C292" w:rsidR="00100232" w:rsidRPr="00720AB6" w:rsidRDefault="00100232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Robotics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4</w:t>
            </w:r>
            <w:r w:rsidRPr="00100232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and 5</w:t>
            </w:r>
            <w:r w:rsidRPr="00720AB6">
              <w:rPr>
                <w:szCs w:val="24"/>
                <w:vertAlign w:val="superscript"/>
              </w:rPr>
              <w:t>th</w:t>
            </w:r>
            <w:r w:rsidR="00714C38">
              <w:rPr>
                <w:szCs w:val="24"/>
              </w:rPr>
              <w:t xml:space="preserve">: </w:t>
            </w:r>
            <w:r w:rsidR="00720AB6">
              <w:rPr>
                <w:szCs w:val="24"/>
              </w:rPr>
              <w:t xml:space="preserve">right </w:t>
            </w:r>
            <w:r w:rsidR="00714C38">
              <w:rPr>
                <w:szCs w:val="24"/>
              </w:rPr>
              <w:t>now,</w:t>
            </w:r>
            <w:r w:rsidR="00720AB6">
              <w:rPr>
                <w:szCs w:val="24"/>
              </w:rPr>
              <w:t xml:space="preserve"> we do not have a coordinator for it. Often Robotics does a 3</w:t>
            </w:r>
            <w:r w:rsidR="00720AB6" w:rsidRPr="00720AB6">
              <w:rPr>
                <w:szCs w:val="24"/>
                <w:vertAlign w:val="superscript"/>
              </w:rPr>
              <w:t>rd</w:t>
            </w:r>
            <w:r w:rsidR="00720AB6">
              <w:rPr>
                <w:szCs w:val="24"/>
              </w:rPr>
              <w:t xml:space="preserve"> grade program</w:t>
            </w:r>
          </w:p>
          <w:p w14:paraId="09866EC2" w14:textId="5AFC5FE5" w:rsidR="00720AB6" w:rsidRPr="00720AB6" w:rsidRDefault="00720AB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Math 24</w:t>
            </w:r>
            <w:proofErr w:type="gramStart"/>
            <w:r w:rsidR="00714C38">
              <w:rPr>
                <w:szCs w:val="24"/>
              </w:rPr>
              <w:t xml:space="preserve">: </w:t>
            </w:r>
            <w:r w:rsidR="00145269">
              <w:rPr>
                <w:szCs w:val="24"/>
              </w:rPr>
              <w:t xml:space="preserve"> </w:t>
            </w:r>
            <w:r>
              <w:rPr>
                <w:szCs w:val="24"/>
              </w:rPr>
              <w:t>4</w:t>
            </w:r>
            <w:r w:rsidRPr="00720AB6">
              <w:rPr>
                <w:szCs w:val="24"/>
                <w:vertAlign w:val="superscript"/>
              </w:rPr>
              <w:t>th</w:t>
            </w:r>
            <w:proofErr w:type="gramEnd"/>
            <w:r>
              <w:rPr>
                <w:szCs w:val="24"/>
              </w:rPr>
              <w:t xml:space="preserve"> and 5</w:t>
            </w:r>
            <w:r w:rsidRPr="00720AB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>, sometimes 3</w:t>
            </w:r>
            <w:r w:rsidRPr="00720AB6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. Amy Hildreth will be </w:t>
            </w:r>
            <w:r w:rsidR="00145269">
              <w:rPr>
                <w:szCs w:val="24"/>
              </w:rPr>
              <w:t>coordinating</w:t>
            </w:r>
            <w:r>
              <w:rPr>
                <w:szCs w:val="24"/>
              </w:rPr>
              <w:t xml:space="preserve"> it</w:t>
            </w:r>
          </w:p>
          <w:p w14:paraId="250032EB" w14:textId="0A2EA56E" w:rsidR="00720AB6" w:rsidRPr="00720AB6" w:rsidRDefault="00720AB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Garden Committee/Sustainability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Mrs. </w:t>
            </w:r>
            <w:r w:rsidR="00145269">
              <w:rPr>
                <w:szCs w:val="24"/>
              </w:rPr>
              <w:t>B</w:t>
            </w:r>
            <w:r>
              <w:rPr>
                <w:szCs w:val="24"/>
              </w:rPr>
              <w:t>aker is coordinating</w:t>
            </w:r>
            <w:r w:rsidR="00145269">
              <w:rPr>
                <w:szCs w:val="24"/>
              </w:rPr>
              <w:t>, and has</w:t>
            </w:r>
            <w:r>
              <w:rPr>
                <w:szCs w:val="24"/>
              </w:rPr>
              <w:t xml:space="preserve"> not identified groups yet</w:t>
            </w:r>
          </w:p>
          <w:p w14:paraId="28FC1217" w14:textId="5050DA6D" w:rsidR="00720AB6" w:rsidRPr="00720AB6" w:rsidRDefault="00720AB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Basketball (SEP)</w:t>
            </w:r>
          </w:p>
          <w:p w14:paraId="300AB844" w14:textId="4FD7C7DF" w:rsidR="00720AB6" w:rsidRPr="00720AB6" w:rsidRDefault="00720AB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Science Olympiad</w:t>
            </w:r>
            <w:r w:rsidR="00714C38">
              <w:rPr>
                <w:szCs w:val="24"/>
              </w:rPr>
              <w:t xml:space="preserve">: </w:t>
            </w:r>
            <w:r>
              <w:rPr>
                <w:szCs w:val="24"/>
              </w:rPr>
              <w:t>no coordinator</w:t>
            </w:r>
          </w:p>
          <w:p w14:paraId="0E9E5D79" w14:textId="4F425D30" w:rsidR="00720AB6" w:rsidRPr="00720AB6" w:rsidRDefault="00720AB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Watch Dog Liaison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5</w:t>
            </w:r>
            <w:r w:rsidRPr="00720AB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 </w:t>
            </w:r>
          </w:p>
          <w:p w14:paraId="38445965" w14:textId="081315FA" w:rsidR="00720AB6" w:rsidRPr="00725AFD" w:rsidRDefault="00720AB6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Battle of Books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Mrs. Rice and Mrs. Smith have coordinated- 4</w:t>
            </w:r>
            <w:r w:rsidRPr="00720AB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and 5</w:t>
            </w:r>
            <w:r w:rsidRPr="00725AFD">
              <w:rPr>
                <w:szCs w:val="24"/>
                <w:vertAlign w:val="superscript"/>
              </w:rPr>
              <w:t>th</w:t>
            </w:r>
          </w:p>
          <w:p w14:paraId="7A5ED064" w14:textId="064DE4A1" w:rsidR="00725AFD" w:rsidRPr="00725AFD" w:rsidRDefault="00725AFD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Strings Program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5</w:t>
            </w:r>
            <w:r w:rsidRPr="00725AFD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</w:t>
            </w:r>
          </w:p>
          <w:p w14:paraId="3E78949D" w14:textId="0029B75B" w:rsidR="00725AFD" w:rsidRPr="00725AFD" w:rsidRDefault="00725AFD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Chorus</w:t>
            </w:r>
            <w:r w:rsidR="00714C38">
              <w:rPr>
                <w:szCs w:val="24"/>
              </w:rPr>
              <w:t>:</w:t>
            </w:r>
            <w:r>
              <w:rPr>
                <w:szCs w:val="24"/>
              </w:rPr>
              <w:t xml:space="preserve"> 4</w:t>
            </w:r>
            <w:r w:rsidRPr="00725AFD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and 5</w:t>
            </w:r>
            <w:r w:rsidRPr="00725AFD">
              <w:rPr>
                <w:szCs w:val="24"/>
                <w:vertAlign w:val="superscript"/>
              </w:rPr>
              <w:t>th</w:t>
            </w:r>
          </w:p>
          <w:p w14:paraId="1A188FA8" w14:textId="036CE859" w:rsidR="00725AFD" w:rsidRPr="00CA02DA" w:rsidRDefault="00725AFD" w:rsidP="00CA02DA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szCs w:val="24"/>
              </w:rPr>
              <w:t>PTO SEP</w:t>
            </w:r>
          </w:p>
          <w:p w14:paraId="66A641B9" w14:textId="77777777" w:rsidR="00303B3B" w:rsidRPr="00F8098B" w:rsidRDefault="00303B3B" w:rsidP="00F8098B">
            <w:pPr>
              <w:pStyle w:val="ListParagraph"/>
              <w:rPr>
                <w:szCs w:val="24"/>
              </w:rPr>
            </w:pPr>
          </w:p>
          <w:p w14:paraId="6A6A680F" w14:textId="271CF79B" w:rsidR="00EC10BE" w:rsidRPr="00F8098B" w:rsidRDefault="00EC10BE" w:rsidP="009333DC">
            <w:pPr>
              <w:pStyle w:val="TableParagraph"/>
              <w:rPr>
                <w:b/>
                <w:bCs/>
                <w:sz w:val="24"/>
                <w:szCs w:val="24"/>
                <w:u w:val="single"/>
              </w:rPr>
            </w:pPr>
            <w:r w:rsidRPr="00F8098B">
              <w:rPr>
                <w:b/>
                <w:bCs/>
                <w:sz w:val="24"/>
                <w:szCs w:val="24"/>
                <w:u w:val="single"/>
              </w:rPr>
              <w:t>Assistant Principal/Admin Intern Time</w:t>
            </w:r>
            <w:r w:rsidR="00CA02DA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7CD8BC67" w14:textId="77777777" w:rsidR="00D97661" w:rsidRDefault="00115EEB" w:rsidP="00D97661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szCs w:val="24"/>
              </w:rPr>
              <w:t xml:space="preserve">Administer EOY Rubric – Admin Intern </w:t>
            </w:r>
          </w:p>
          <w:p w14:paraId="253361B0" w14:textId="22F3C4FC" w:rsidR="00115EEB" w:rsidRPr="00CA02DA" w:rsidRDefault="00115EEB" w:rsidP="00D97661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D97661">
              <w:rPr>
                <w:b/>
                <w:bCs/>
                <w:szCs w:val="24"/>
              </w:rPr>
              <w:t>Pass out certificates and recertification – All Admin</w:t>
            </w:r>
          </w:p>
          <w:p w14:paraId="302DF9C9" w14:textId="77777777" w:rsidR="00CA02DA" w:rsidRPr="00D97661" w:rsidRDefault="00CA02DA" w:rsidP="00CA02DA">
            <w:pPr>
              <w:pStyle w:val="ListParagraph"/>
              <w:ind w:left="887"/>
              <w:rPr>
                <w:szCs w:val="24"/>
              </w:rPr>
            </w:pPr>
          </w:p>
          <w:p w14:paraId="1CB8993E" w14:textId="6A2A482A" w:rsidR="00490C9E" w:rsidRPr="00CB00CE" w:rsidRDefault="00E218FF" w:rsidP="009333DC">
            <w:pPr>
              <w:pStyle w:val="TableParagraph"/>
              <w:rPr>
                <w:sz w:val="24"/>
                <w:szCs w:val="24"/>
                <w:u w:val="single"/>
              </w:rPr>
            </w:pPr>
            <w:r w:rsidRPr="00F8098B">
              <w:rPr>
                <w:b/>
                <w:bCs/>
                <w:sz w:val="24"/>
                <w:szCs w:val="24"/>
                <w:u w:val="single"/>
              </w:rPr>
              <w:t xml:space="preserve">Advisory </w:t>
            </w:r>
            <w:r w:rsidRPr="00CB00CE">
              <w:rPr>
                <w:b/>
                <w:bCs/>
                <w:sz w:val="24"/>
                <w:szCs w:val="24"/>
                <w:u w:val="single"/>
              </w:rPr>
              <w:t xml:space="preserve">Council </w:t>
            </w:r>
            <w:r w:rsidR="00A14761" w:rsidRPr="00CB00CE">
              <w:rPr>
                <w:b/>
                <w:bCs/>
                <w:sz w:val="24"/>
                <w:szCs w:val="24"/>
                <w:u w:val="single"/>
              </w:rPr>
              <w:t>Officer</w:t>
            </w:r>
            <w:r w:rsidR="00CA4D3D" w:rsidRPr="00CB00CE">
              <w:rPr>
                <w:b/>
                <w:bCs/>
                <w:sz w:val="24"/>
                <w:szCs w:val="24"/>
                <w:u w:val="single"/>
              </w:rPr>
              <w:t>s</w:t>
            </w:r>
            <w:r w:rsidR="00A14761" w:rsidRPr="00CB00CE">
              <w:rPr>
                <w:b/>
                <w:bCs/>
                <w:sz w:val="24"/>
                <w:szCs w:val="24"/>
                <w:u w:val="single"/>
              </w:rPr>
              <w:t xml:space="preserve">:  </w:t>
            </w:r>
            <w:r w:rsidR="0069066E" w:rsidRPr="00CB00C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9D6BDD0" w14:textId="00F0881B" w:rsidR="009333DC" w:rsidRPr="007C0635" w:rsidRDefault="009333DC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 xml:space="preserve">President:  </w:t>
            </w:r>
            <w:r w:rsidR="00CB00CE">
              <w:rPr>
                <w:sz w:val="24"/>
                <w:szCs w:val="24"/>
              </w:rPr>
              <w:t>Jon</w:t>
            </w:r>
            <w:r w:rsidRPr="00515598">
              <w:rPr>
                <w:sz w:val="24"/>
                <w:szCs w:val="24"/>
              </w:rPr>
              <w:t xml:space="preserve"> Podkowka</w:t>
            </w:r>
          </w:p>
          <w:p w14:paraId="53842C39" w14:textId="3D5FF404" w:rsidR="009333DC" w:rsidRPr="007C0635" w:rsidRDefault="009333DC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</w:rPr>
              <w:t>VP</w:t>
            </w:r>
            <w:r w:rsidR="00515598">
              <w:rPr>
                <w:b/>
                <w:bCs/>
                <w:szCs w:val="24"/>
              </w:rPr>
              <w:t>:</w:t>
            </w:r>
            <w:r w:rsidRPr="007C0635">
              <w:rPr>
                <w:b/>
                <w:bCs/>
                <w:szCs w:val="24"/>
              </w:rPr>
              <w:t xml:space="preserve"> </w:t>
            </w:r>
            <w:r w:rsidRPr="00515598">
              <w:rPr>
                <w:szCs w:val="24"/>
              </w:rPr>
              <w:t>M</w:t>
            </w:r>
            <w:r w:rsidR="00CB00CE">
              <w:rPr>
                <w:szCs w:val="24"/>
              </w:rPr>
              <w:t>elissa</w:t>
            </w:r>
            <w:r w:rsidRPr="00515598">
              <w:rPr>
                <w:szCs w:val="24"/>
              </w:rPr>
              <w:t xml:space="preserve"> Podkowka</w:t>
            </w:r>
          </w:p>
          <w:p w14:paraId="7EDF6D56" w14:textId="07ECF16F" w:rsidR="00577BDC" w:rsidRPr="00515598" w:rsidRDefault="009333DC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>Secretary</w:t>
            </w:r>
            <w:r w:rsidR="00515598">
              <w:rPr>
                <w:b/>
                <w:bCs/>
                <w:sz w:val="24"/>
                <w:szCs w:val="24"/>
              </w:rPr>
              <w:t>:</w:t>
            </w:r>
            <w:r w:rsidRPr="00515598">
              <w:rPr>
                <w:sz w:val="24"/>
                <w:szCs w:val="24"/>
              </w:rPr>
              <w:t xml:space="preserve"> </w:t>
            </w:r>
            <w:r w:rsidR="00100B3F" w:rsidRPr="00515598">
              <w:rPr>
                <w:sz w:val="24"/>
                <w:szCs w:val="24"/>
              </w:rPr>
              <w:t>Crystal MacCallum</w:t>
            </w:r>
          </w:p>
          <w:p w14:paraId="0B7E8C45" w14:textId="11F32FA4" w:rsidR="00CD54C6" w:rsidRPr="00515598" w:rsidRDefault="00CD54C6" w:rsidP="00115EEB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b/>
                <w:bCs/>
                <w:szCs w:val="24"/>
              </w:rPr>
              <w:t>Tartan Hills Rep</w:t>
            </w:r>
            <w:r w:rsidR="00515598">
              <w:rPr>
                <w:b/>
                <w:bCs/>
                <w:szCs w:val="24"/>
              </w:rPr>
              <w:t xml:space="preserve">: </w:t>
            </w:r>
            <w:r w:rsidRPr="00515598">
              <w:rPr>
                <w:szCs w:val="24"/>
              </w:rPr>
              <w:t>Robin Murphy</w:t>
            </w:r>
          </w:p>
          <w:p w14:paraId="23B3FBD9" w14:textId="53771D22" w:rsidR="00CD54C6" w:rsidRPr="00515598" w:rsidRDefault="00CD54C6" w:rsidP="00115EEB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b/>
                <w:bCs/>
                <w:szCs w:val="24"/>
              </w:rPr>
              <w:t>Tartan Hills Alternate</w:t>
            </w:r>
            <w:r w:rsidR="00515598">
              <w:rPr>
                <w:b/>
                <w:bCs/>
                <w:szCs w:val="24"/>
              </w:rPr>
              <w:t xml:space="preserve">: </w:t>
            </w:r>
            <w:r w:rsidRPr="00515598">
              <w:rPr>
                <w:szCs w:val="24"/>
              </w:rPr>
              <w:t>Stephanie Duffey</w:t>
            </w:r>
          </w:p>
          <w:p w14:paraId="10D7EF63" w14:textId="790B5435" w:rsidR="00CD54C6" w:rsidRPr="007C0635" w:rsidRDefault="00CD54C6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</w:rPr>
              <w:t>New Bristow Village Rep</w:t>
            </w:r>
            <w:r w:rsidR="00515598">
              <w:rPr>
                <w:b/>
                <w:bCs/>
                <w:szCs w:val="24"/>
              </w:rPr>
              <w:t xml:space="preserve">: </w:t>
            </w:r>
            <w:r w:rsidRPr="00515598">
              <w:rPr>
                <w:szCs w:val="24"/>
              </w:rPr>
              <w:t>Allison Deckert</w:t>
            </w:r>
          </w:p>
          <w:p w14:paraId="4493F396" w14:textId="4554F822" w:rsidR="00D4244C" w:rsidRPr="007C0635" w:rsidRDefault="00D4244C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</w:rPr>
              <w:t>Kettle Run/Schaffer Lane Alternate</w:t>
            </w:r>
            <w:r w:rsidR="00515598">
              <w:rPr>
                <w:b/>
                <w:bCs/>
                <w:szCs w:val="24"/>
              </w:rPr>
              <w:t xml:space="preserve">: </w:t>
            </w:r>
            <w:r w:rsidRPr="00515598">
              <w:rPr>
                <w:szCs w:val="24"/>
              </w:rPr>
              <w:t>Danielle Miller</w:t>
            </w:r>
            <w:r w:rsidRPr="007C0635">
              <w:rPr>
                <w:b/>
                <w:bCs/>
                <w:szCs w:val="24"/>
              </w:rPr>
              <w:t xml:space="preserve"> </w:t>
            </w:r>
          </w:p>
          <w:p w14:paraId="470764E8" w14:textId="71B01777" w:rsidR="00CD54C6" w:rsidRPr="00515598" w:rsidRDefault="00CD54C6" w:rsidP="00115EEB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b/>
                <w:bCs/>
                <w:szCs w:val="24"/>
              </w:rPr>
              <w:t>Superintendent's Advisory Council</w:t>
            </w:r>
            <w:r w:rsidR="00515598">
              <w:rPr>
                <w:b/>
                <w:bCs/>
                <w:szCs w:val="24"/>
              </w:rPr>
              <w:t>:</w:t>
            </w:r>
            <w:r w:rsidRPr="007C0635">
              <w:rPr>
                <w:b/>
                <w:bCs/>
                <w:szCs w:val="24"/>
              </w:rPr>
              <w:t xml:space="preserve"> </w:t>
            </w:r>
            <w:r w:rsidRPr="00515598">
              <w:rPr>
                <w:szCs w:val="24"/>
              </w:rPr>
              <w:t>Supria Calvert -Reisner</w:t>
            </w:r>
          </w:p>
          <w:p w14:paraId="3597AB7D" w14:textId="77777777" w:rsidR="00C7426D" w:rsidRPr="00C7426D" w:rsidRDefault="00CD54C6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  <w:highlight w:val="yellow"/>
              </w:rPr>
              <w:t>Superintendent’s Advisory Council Alternate</w:t>
            </w:r>
            <w:r w:rsidR="00515598">
              <w:rPr>
                <w:b/>
                <w:bCs/>
                <w:szCs w:val="24"/>
                <w:highlight w:val="yellow"/>
              </w:rPr>
              <w:t xml:space="preserve">: </w:t>
            </w:r>
            <w:r w:rsidR="00C7426D" w:rsidRPr="00FB2A69">
              <w:rPr>
                <w:rFonts w:ascii="Bookman Old Style" w:hAnsi="Bookman Old Style"/>
                <w:highlight w:val="yellow"/>
              </w:rPr>
              <w:t xml:space="preserve">Jackalyn Peterson- </w:t>
            </w:r>
          </w:p>
          <w:p w14:paraId="76E3A809" w14:textId="66D50F3F" w:rsidR="00D4244C" w:rsidRPr="00E53765" w:rsidRDefault="00D4244C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E53765">
              <w:rPr>
                <w:b/>
                <w:bCs/>
                <w:szCs w:val="24"/>
              </w:rPr>
              <w:t>Principal Appointment/At Large Member Alternate</w:t>
            </w:r>
            <w:r w:rsidR="00515598" w:rsidRPr="00E53765">
              <w:rPr>
                <w:b/>
                <w:bCs/>
                <w:szCs w:val="24"/>
              </w:rPr>
              <w:t>:</w:t>
            </w:r>
            <w:r w:rsidR="00515598" w:rsidRPr="00E53765">
              <w:rPr>
                <w:szCs w:val="24"/>
              </w:rPr>
              <w:t xml:space="preserve"> </w:t>
            </w:r>
            <w:r w:rsidR="00E53765" w:rsidRPr="00E53765">
              <w:rPr>
                <w:szCs w:val="24"/>
              </w:rPr>
              <w:t>Eva</w:t>
            </w:r>
            <w:r w:rsidR="009A5BBF">
              <w:rPr>
                <w:szCs w:val="24"/>
              </w:rPr>
              <w:t xml:space="preserve"> </w:t>
            </w:r>
            <w:r w:rsidR="00C42C88">
              <w:rPr>
                <w:bCs/>
                <w:szCs w:val="24"/>
              </w:rPr>
              <w:t>Fernandez</w:t>
            </w:r>
            <w:r w:rsidR="00C7426D">
              <w:rPr>
                <w:bCs/>
                <w:szCs w:val="24"/>
              </w:rPr>
              <w:t xml:space="preserve"> and Mr.</w:t>
            </w:r>
            <w:r w:rsidR="00C7426D">
              <w:rPr>
                <w:b/>
                <w:bCs/>
                <w:szCs w:val="24"/>
              </w:rPr>
              <w:t xml:space="preserve"> Gonzalez. </w:t>
            </w:r>
          </w:p>
          <w:p w14:paraId="5D855028" w14:textId="5148EB46" w:rsidR="00B11973" w:rsidRPr="00515598" w:rsidRDefault="00B11973" w:rsidP="00115EEB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7C0635">
              <w:rPr>
                <w:b/>
                <w:bCs/>
                <w:szCs w:val="24"/>
              </w:rPr>
              <w:t>Sped/E</w:t>
            </w:r>
            <w:r w:rsidR="00515598">
              <w:rPr>
                <w:b/>
                <w:bCs/>
                <w:szCs w:val="24"/>
              </w:rPr>
              <w:t>L:</w:t>
            </w:r>
            <w:r w:rsidRPr="007C0635">
              <w:rPr>
                <w:b/>
                <w:bCs/>
                <w:szCs w:val="24"/>
              </w:rPr>
              <w:t xml:space="preserve"> </w:t>
            </w:r>
            <w:r w:rsidRPr="00515598">
              <w:rPr>
                <w:szCs w:val="24"/>
              </w:rPr>
              <w:t>Dwight Parker</w:t>
            </w:r>
          </w:p>
          <w:p w14:paraId="09DA40F9" w14:textId="0560EE03" w:rsidR="00B11973" w:rsidRPr="007C0635" w:rsidRDefault="00B11973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</w:rPr>
              <w:lastRenderedPageBreak/>
              <w:t>2</w:t>
            </w:r>
            <w:r w:rsidRPr="007C0635">
              <w:rPr>
                <w:b/>
                <w:bCs/>
                <w:szCs w:val="24"/>
                <w:vertAlign w:val="superscript"/>
              </w:rPr>
              <w:t>nd</w:t>
            </w:r>
            <w:r w:rsidRPr="007C0635">
              <w:rPr>
                <w:b/>
                <w:bCs/>
                <w:szCs w:val="24"/>
              </w:rPr>
              <w:t>/3</w:t>
            </w:r>
            <w:r w:rsidRPr="007C0635">
              <w:rPr>
                <w:b/>
                <w:bCs/>
                <w:szCs w:val="24"/>
                <w:vertAlign w:val="superscript"/>
              </w:rPr>
              <w:t>rd</w:t>
            </w:r>
            <w:r w:rsidR="00515598">
              <w:rPr>
                <w:b/>
                <w:bCs/>
                <w:szCs w:val="24"/>
              </w:rPr>
              <w:t>:</w:t>
            </w:r>
            <w:r w:rsidRPr="00515598">
              <w:rPr>
                <w:szCs w:val="24"/>
              </w:rPr>
              <w:t xml:space="preserve"> Dana Fonner</w:t>
            </w:r>
          </w:p>
          <w:p w14:paraId="4553A9EF" w14:textId="5A543349" w:rsidR="00B11973" w:rsidRPr="007C0635" w:rsidRDefault="00B11973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</w:rPr>
              <w:t>4</w:t>
            </w:r>
            <w:r w:rsidRPr="007C0635">
              <w:rPr>
                <w:b/>
                <w:bCs/>
                <w:szCs w:val="24"/>
                <w:vertAlign w:val="superscript"/>
              </w:rPr>
              <w:t>th</w:t>
            </w:r>
            <w:r w:rsidRPr="007C0635">
              <w:rPr>
                <w:b/>
                <w:bCs/>
                <w:szCs w:val="24"/>
              </w:rPr>
              <w:t>/5</w:t>
            </w:r>
            <w:r w:rsidRPr="007C0635">
              <w:rPr>
                <w:b/>
                <w:bCs/>
                <w:szCs w:val="24"/>
                <w:vertAlign w:val="superscript"/>
              </w:rPr>
              <w:t>th</w:t>
            </w:r>
            <w:r w:rsidR="00515598">
              <w:rPr>
                <w:b/>
                <w:bCs/>
                <w:szCs w:val="24"/>
              </w:rPr>
              <w:t xml:space="preserve">: </w:t>
            </w:r>
            <w:r w:rsidR="00C7426D">
              <w:rPr>
                <w:szCs w:val="24"/>
              </w:rPr>
              <w:t>Katie Cortash</w:t>
            </w:r>
          </w:p>
          <w:p w14:paraId="48FE59D5" w14:textId="717F161F" w:rsidR="00B11973" w:rsidRPr="00CF52B1" w:rsidRDefault="00B11973" w:rsidP="00115EE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7C0635">
              <w:rPr>
                <w:b/>
                <w:bCs/>
                <w:szCs w:val="24"/>
              </w:rPr>
              <w:t>Encore/Resource</w:t>
            </w:r>
            <w:r w:rsidR="00515598">
              <w:rPr>
                <w:b/>
                <w:bCs/>
                <w:szCs w:val="24"/>
              </w:rPr>
              <w:t xml:space="preserve">: </w:t>
            </w:r>
            <w:r w:rsidRPr="00515598">
              <w:rPr>
                <w:szCs w:val="24"/>
              </w:rPr>
              <w:t>Laura Fawley</w:t>
            </w:r>
          </w:p>
          <w:p w14:paraId="0D3C885B" w14:textId="77777777" w:rsidR="00CF52B1" w:rsidRPr="007C0635" w:rsidRDefault="00CF52B1" w:rsidP="00CF52B1">
            <w:pPr>
              <w:pStyle w:val="ListParagraph"/>
              <w:ind w:left="887"/>
              <w:rPr>
                <w:b/>
                <w:bCs/>
                <w:szCs w:val="24"/>
              </w:rPr>
            </w:pPr>
          </w:p>
          <w:p w14:paraId="398C1DAE" w14:textId="77777777" w:rsidR="00E218FF" w:rsidRPr="00F8098B" w:rsidRDefault="00E218FF" w:rsidP="00C17528">
            <w:pPr>
              <w:pStyle w:val="TableParagraph"/>
              <w:rPr>
                <w:b/>
                <w:bCs/>
                <w:sz w:val="24"/>
                <w:szCs w:val="24"/>
                <w:u w:val="single"/>
              </w:rPr>
            </w:pPr>
            <w:r w:rsidRPr="00F8098B">
              <w:rPr>
                <w:b/>
                <w:bCs/>
                <w:sz w:val="24"/>
                <w:szCs w:val="24"/>
                <w:u w:val="single"/>
              </w:rPr>
              <w:t>2026-2027 PTO Nominees</w:t>
            </w:r>
          </w:p>
          <w:p w14:paraId="216D6F76" w14:textId="3A4E97E2" w:rsidR="00E218FF" w:rsidRPr="007C0635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F8098B">
              <w:rPr>
                <w:b/>
                <w:bCs/>
                <w:sz w:val="24"/>
                <w:szCs w:val="24"/>
              </w:rPr>
              <w:t>President</w:t>
            </w:r>
            <w:r w:rsidR="00515598" w:rsidRPr="00F8098B">
              <w:rPr>
                <w:b/>
                <w:bCs/>
                <w:sz w:val="24"/>
                <w:szCs w:val="24"/>
              </w:rPr>
              <w:t xml:space="preserve">: </w:t>
            </w:r>
            <w:r w:rsidRPr="00F8098B">
              <w:rPr>
                <w:sz w:val="24"/>
                <w:szCs w:val="24"/>
              </w:rPr>
              <w:t>Kate Case</w:t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</w:p>
          <w:p w14:paraId="53E1F361" w14:textId="2BD728AA" w:rsidR="00E218FF" w:rsidRPr="007C0635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>Vice-President</w:t>
            </w:r>
            <w:r w:rsidR="00515598">
              <w:rPr>
                <w:b/>
                <w:bCs/>
                <w:sz w:val="24"/>
                <w:szCs w:val="24"/>
              </w:rPr>
              <w:t xml:space="preserve">: </w:t>
            </w:r>
            <w:r w:rsidRPr="00515598">
              <w:rPr>
                <w:sz w:val="24"/>
                <w:szCs w:val="24"/>
              </w:rPr>
              <w:t>Julia White</w:t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</w:p>
          <w:p w14:paraId="04AB0916" w14:textId="148485CC" w:rsidR="00E218FF" w:rsidRPr="007C0635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>Secretary</w:t>
            </w:r>
            <w:r w:rsidR="00515598">
              <w:rPr>
                <w:b/>
                <w:bCs/>
                <w:sz w:val="24"/>
                <w:szCs w:val="24"/>
              </w:rPr>
              <w:t xml:space="preserve">: </w:t>
            </w:r>
            <w:r w:rsidRPr="00515598">
              <w:rPr>
                <w:sz w:val="24"/>
                <w:szCs w:val="24"/>
              </w:rPr>
              <w:t>Lauren Bell</w:t>
            </w:r>
            <w:r w:rsidRPr="00515598">
              <w:rPr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</w:p>
          <w:p w14:paraId="45A347BD" w14:textId="70A65FE9" w:rsidR="00E218FF" w:rsidRPr="00515598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val="fr-FR"/>
              </w:rPr>
            </w:pPr>
            <w:r w:rsidRPr="007C0635">
              <w:rPr>
                <w:b/>
                <w:bCs/>
                <w:sz w:val="24"/>
                <w:szCs w:val="24"/>
                <w:lang w:val="fr-FR"/>
              </w:rPr>
              <w:t>Communications &amp; Engagement Director</w:t>
            </w:r>
            <w:r w:rsidR="00515598">
              <w:rPr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515598">
              <w:rPr>
                <w:sz w:val="24"/>
                <w:szCs w:val="24"/>
                <w:lang w:val="fr-FR"/>
              </w:rPr>
              <w:t>Jen Farag-Nasser</w:t>
            </w:r>
          </w:p>
          <w:p w14:paraId="496E21D3" w14:textId="70A21D95" w:rsidR="00E218FF" w:rsidRPr="007C0635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>Treasurer</w:t>
            </w:r>
            <w:r w:rsidR="00515598">
              <w:rPr>
                <w:b/>
                <w:bCs/>
                <w:sz w:val="24"/>
                <w:szCs w:val="24"/>
              </w:rPr>
              <w:t xml:space="preserve">: </w:t>
            </w:r>
            <w:r w:rsidRPr="00515598">
              <w:rPr>
                <w:sz w:val="24"/>
                <w:szCs w:val="24"/>
              </w:rPr>
              <w:t>Bethzaely Feliciano-Rivera</w:t>
            </w:r>
            <w:r w:rsidRPr="00515598">
              <w:rPr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</w:p>
          <w:p w14:paraId="634AC285" w14:textId="4CD355ED" w:rsidR="00E218FF" w:rsidRPr="007C0635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>Assistant Treasure</w:t>
            </w:r>
            <w:r w:rsidR="00515598">
              <w:rPr>
                <w:b/>
                <w:bCs/>
                <w:sz w:val="24"/>
                <w:szCs w:val="24"/>
              </w:rPr>
              <w:t xml:space="preserve">r: </w:t>
            </w:r>
            <w:r w:rsidRPr="00515598">
              <w:rPr>
                <w:sz w:val="24"/>
                <w:szCs w:val="24"/>
              </w:rPr>
              <w:t>Kelsey Fisher</w:t>
            </w:r>
            <w:r w:rsidRPr="00515598">
              <w:rPr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</w:p>
          <w:p w14:paraId="5D82738A" w14:textId="759BD7C8" w:rsidR="00E218FF" w:rsidRPr="007C0635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C0635">
              <w:rPr>
                <w:b/>
                <w:bCs/>
                <w:sz w:val="24"/>
                <w:szCs w:val="24"/>
              </w:rPr>
              <w:t>Director (2 positions)</w:t>
            </w:r>
            <w:r w:rsidR="00515598">
              <w:rPr>
                <w:b/>
                <w:bCs/>
                <w:sz w:val="24"/>
                <w:szCs w:val="24"/>
              </w:rPr>
              <w:t xml:space="preserve"> </w:t>
            </w:r>
            <w:r w:rsidRPr="007C0635">
              <w:rPr>
                <w:b/>
                <w:bCs/>
                <w:sz w:val="24"/>
                <w:szCs w:val="24"/>
              </w:rPr>
              <w:t>1.</w:t>
            </w:r>
            <w:r w:rsidR="00515598">
              <w:rPr>
                <w:b/>
                <w:bCs/>
                <w:sz w:val="24"/>
                <w:szCs w:val="24"/>
              </w:rPr>
              <w:t xml:space="preserve"> </w:t>
            </w:r>
            <w:r w:rsidRPr="00515598">
              <w:rPr>
                <w:sz w:val="24"/>
                <w:szCs w:val="24"/>
              </w:rPr>
              <w:t>Amelia Hunter</w:t>
            </w:r>
            <w:r w:rsidR="00515598">
              <w:rPr>
                <w:sz w:val="24"/>
                <w:szCs w:val="24"/>
              </w:rPr>
              <w:t xml:space="preserve"> </w:t>
            </w:r>
            <w:r w:rsidRPr="007C0635">
              <w:rPr>
                <w:b/>
                <w:bCs/>
                <w:sz w:val="24"/>
                <w:szCs w:val="24"/>
              </w:rPr>
              <w:t>2.</w:t>
            </w:r>
            <w:r w:rsidR="00515598">
              <w:rPr>
                <w:b/>
                <w:bCs/>
                <w:sz w:val="24"/>
                <w:szCs w:val="24"/>
              </w:rPr>
              <w:t xml:space="preserve"> </w:t>
            </w:r>
            <w:r w:rsidRPr="00515598">
              <w:rPr>
                <w:sz w:val="24"/>
                <w:szCs w:val="24"/>
              </w:rPr>
              <w:t>Diane Waters</w:t>
            </w:r>
            <w:r w:rsidRPr="007C0635">
              <w:rPr>
                <w:b/>
                <w:bCs/>
                <w:sz w:val="24"/>
                <w:szCs w:val="24"/>
              </w:rPr>
              <w:tab/>
            </w:r>
            <w:r w:rsidRPr="007C0635">
              <w:rPr>
                <w:b/>
                <w:bCs/>
                <w:sz w:val="24"/>
                <w:szCs w:val="24"/>
              </w:rPr>
              <w:tab/>
            </w:r>
          </w:p>
          <w:p w14:paraId="37046BA1" w14:textId="3DAB211D" w:rsidR="00E218FF" w:rsidRPr="00F8098B" w:rsidRDefault="00DB50B8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F8098B">
              <w:rPr>
                <w:sz w:val="24"/>
                <w:szCs w:val="24"/>
              </w:rPr>
              <w:t>Teacher rep will be the Advisory/PTO staff members</w:t>
            </w:r>
          </w:p>
        </w:tc>
      </w:tr>
      <w:tr w:rsidR="0067506C" w:rsidRPr="007C0635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3AD85816" w14:textId="7B6E2A9B" w:rsidR="00590EB9" w:rsidRPr="00935F03" w:rsidRDefault="0067506C" w:rsidP="00935F03">
            <w:pPr>
              <w:pStyle w:val="TableParagraph"/>
              <w:rPr>
                <w:b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lastRenderedPageBreak/>
              <w:t>N</w:t>
            </w:r>
            <w:r w:rsidR="00515598">
              <w:rPr>
                <w:b/>
                <w:sz w:val="24"/>
                <w:szCs w:val="24"/>
              </w:rPr>
              <w:t xml:space="preserve">ext </w:t>
            </w:r>
            <w:r w:rsidRPr="007C0635">
              <w:rPr>
                <w:b/>
                <w:sz w:val="24"/>
                <w:szCs w:val="24"/>
              </w:rPr>
              <w:t>M</w:t>
            </w:r>
            <w:r w:rsidR="00515598">
              <w:rPr>
                <w:b/>
                <w:sz w:val="24"/>
                <w:szCs w:val="24"/>
              </w:rPr>
              <w:t xml:space="preserve">eeting: </w:t>
            </w:r>
            <w:r w:rsidR="00515598" w:rsidRPr="007C0635">
              <w:rPr>
                <w:b/>
                <w:sz w:val="24"/>
                <w:szCs w:val="24"/>
              </w:rPr>
              <w:t>Next</w:t>
            </w:r>
            <w:r w:rsidR="00115EEB" w:rsidRPr="00515598">
              <w:rPr>
                <w:bCs/>
                <w:sz w:val="24"/>
                <w:szCs w:val="24"/>
              </w:rPr>
              <w:t xml:space="preserve"> Meeting September </w:t>
            </w:r>
            <w:r w:rsidR="00020F91" w:rsidRPr="00515598">
              <w:rPr>
                <w:bCs/>
                <w:sz w:val="24"/>
                <w:szCs w:val="24"/>
              </w:rPr>
              <w:t xml:space="preserve">17, </w:t>
            </w:r>
            <w:r w:rsidR="00086E0C" w:rsidRPr="00515598">
              <w:rPr>
                <w:bCs/>
                <w:sz w:val="24"/>
                <w:szCs w:val="24"/>
              </w:rPr>
              <w:t>2026,</w:t>
            </w:r>
            <w:r w:rsidR="00020F91" w:rsidRPr="00515598">
              <w:rPr>
                <w:bCs/>
                <w:sz w:val="24"/>
                <w:szCs w:val="24"/>
              </w:rPr>
              <w:t xml:space="preserve"> </w:t>
            </w:r>
            <w:r w:rsidR="00020F91" w:rsidRPr="00F8098B">
              <w:rPr>
                <w:bCs/>
                <w:sz w:val="24"/>
                <w:szCs w:val="24"/>
                <w:u w:val="single"/>
              </w:rPr>
              <w:t>in person</w:t>
            </w:r>
            <w:r w:rsidR="00020F91" w:rsidRPr="00515598">
              <w:rPr>
                <w:b/>
                <w:sz w:val="24"/>
                <w:szCs w:val="24"/>
              </w:rPr>
              <w:t xml:space="preserve">. </w:t>
            </w:r>
          </w:p>
          <w:p w14:paraId="39087AE5" w14:textId="1E118131" w:rsidR="00115EEB" w:rsidRPr="007C0635" w:rsidRDefault="00115EEB" w:rsidP="00115EEB">
            <w:pPr>
              <w:pStyle w:val="ListParagraph"/>
              <w:ind w:left="630"/>
              <w:rPr>
                <w:szCs w:val="24"/>
              </w:rPr>
            </w:pPr>
          </w:p>
        </w:tc>
      </w:tr>
      <w:tr w:rsidR="00C44502" w:rsidRPr="007C0635" w14:paraId="018BD7EF" w14:textId="77777777" w:rsidTr="00CB30DA">
        <w:trPr>
          <w:trHeight w:val="402"/>
        </w:trPr>
        <w:tc>
          <w:tcPr>
            <w:tcW w:w="9350" w:type="dxa"/>
          </w:tcPr>
          <w:p w14:paraId="00D5B213" w14:textId="699D4C5F" w:rsidR="005D437C" w:rsidRPr="007C0635" w:rsidRDefault="00C44502" w:rsidP="005D437C">
            <w:pPr>
              <w:pStyle w:val="TableParagraph"/>
              <w:rPr>
                <w:bCs/>
                <w:sz w:val="24"/>
                <w:szCs w:val="24"/>
              </w:rPr>
            </w:pPr>
            <w:r w:rsidRPr="007C0635">
              <w:rPr>
                <w:b/>
                <w:sz w:val="24"/>
                <w:szCs w:val="24"/>
              </w:rPr>
              <w:t>Adjournment</w:t>
            </w:r>
            <w:r w:rsidR="003C3411">
              <w:rPr>
                <w:b/>
                <w:sz w:val="24"/>
                <w:szCs w:val="24"/>
              </w:rPr>
              <w:t xml:space="preserve">: </w:t>
            </w:r>
            <w:r w:rsidR="005D437C" w:rsidRPr="007C0635">
              <w:rPr>
                <w:bCs/>
                <w:sz w:val="24"/>
                <w:szCs w:val="24"/>
              </w:rPr>
              <w:t>Motion to A</w:t>
            </w:r>
            <w:r w:rsidR="005D437C">
              <w:rPr>
                <w:bCs/>
                <w:sz w:val="24"/>
                <w:szCs w:val="24"/>
              </w:rPr>
              <w:t>djourn-</w:t>
            </w:r>
            <w:r w:rsidR="005D437C" w:rsidRPr="007C0635">
              <w:rPr>
                <w:bCs/>
                <w:sz w:val="24"/>
                <w:szCs w:val="24"/>
              </w:rPr>
              <w:t xml:space="preserve"> Jul</w:t>
            </w:r>
            <w:r w:rsidR="005D437C">
              <w:rPr>
                <w:bCs/>
                <w:sz w:val="24"/>
                <w:szCs w:val="24"/>
              </w:rPr>
              <w:t>i</w:t>
            </w:r>
            <w:r w:rsidR="005D437C" w:rsidRPr="007C0635">
              <w:rPr>
                <w:bCs/>
                <w:sz w:val="24"/>
                <w:szCs w:val="24"/>
              </w:rPr>
              <w:t>a White and Meredith Rice</w:t>
            </w:r>
            <w:r w:rsidR="005D437C">
              <w:rPr>
                <w:bCs/>
                <w:sz w:val="24"/>
                <w:szCs w:val="24"/>
              </w:rPr>
              <w:t xml:space="preserve"> approved</w:t>
            </w:r>
          </w:p>
          <w:p w14:paraId="3DA86DDF" w14:textId="211D3149" w:rsidR="00C44502" w:rsidRPr="007C0635" w:rsidRDefault="00C44502" w:rsidP="00CB30DA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01743BFE" w14:textId="77777777" w:rsidR="008D48C1" w:rsidRPr="00086E0C" w:rsidRDefault="008D48C1" w:rsidP="008D48C1">
      <w:pPr>
        <w:jc w:val="center"/>
        <w:rPr>
          <w:sz w:val="24"/>
          <w:szCs w:val="24"/>
          <w:u w:val="single"/>
        </w:rPr>
      </w:pPr>
      <w:r w:rsidRPr="00086E0C">
        <w:rPr>
          <w:sz w:val="24"/>
          <w:szCs w:val="24"/>
          <w:u w:val="single"/>
        </w:rPr>
        <w:t>2025-2026 Meeting Dates - 6:30 p.m.</w:t>
      </w:r>
    </w:p>
    <w:p w14:paraId="16A3EDAE" w14:textId="77777777" w:rsidR="008D48C1" w:rsidRPr="00086E0C" w:rsidRDefault="008D48C1" w:rsidP="008D48C1">
      <w:pPr>
        <w:jc w:val="center"/>
        <w:rPr>
          <w:b/>
          <w:bCs/>
          <w:sz w:val="24"/>
          <w:szCs w:val="24"/>
        </w:rPr>
      </w:pPr>
      <w:r w:rsidRPr="00086E0C">
        <w:rPr>
          <w:b/>
          <w:bCs/>
          <w:sz w:val="24"/>
          <w:szCs w:val="24"/>
        </w:rPr>
        <w:t>May 7, 2026 – In Person</w:t>
      </w:r>
    </w:p>
    <w:p w14:paraId="51CE3C9F" w14:textId="77777777" w:rsidR="00F9692D" w:rsidRPr="00086E0C" w:rsidRDefault="00F9692D" w:rsidP="00F9692D">
      <w:pPr>
        <w:jc w:val="center"/>
        <w:rPr>
          <w:strike/>
          <w:sz w:val="24"/>
          <w:szCs w:val="24"/>
        </w:rPr>
      </w:pPr>
      <w:r w:rsidRPr="00086E0C">
        <w:rPr>
          <w:b/>
          <w:bCs/>
          <w:strike/>
          <w:sz w:val="24"/>
          <w:szCs w:val="24"/>
        </w:rPr>
        <w:t>September 4, 2025 – In Person</w:t>
      </w:r>
      <w:r w:rsidRPr="00086E0C">
        <w:rPr>
          <w:sz w:val="24"/>
          <w:szCs w:val="24"/>
        </w:rPr>
        <w:br/>
      </w:r>
      <w:r w:rsidRPr="00086E0C">
        <w:rPr>
          <w:b/>
          <w:bCs/>
          <w:strike/>
          <w:sz w:val="24"/>
          <w:szCs w:val="24"/>
        </w:rPr>
        <w:t>October 16, 2025 – ZOOM</w:t>
      </w:r>
    </w:p>
    <w:p w14:paraId="6FF87E8B" w14:textId="77777777" w:rsidR="00F9692D" w:rsidRPr="00086E0C" w:rsidRDefault="00F9692D" w:rsidP="00F9692D">
      <w:pPr>
        <w:jc w:val="center"/>
        <w:rPr>
          <w:strike/>
          <w:sz w:val="24"/>
          <w:szCs w:val="24"/>
        </w:rPr>
      </w:pPr>
      <w:r w:rsidRPr="00086E0C">
        <w:rPr>
          <w:strike/>
          <w:sz w:val="24"/>
          <w:szCs w:val="24"/>
        </w:rPr>
        <w:t>Nov. 6, 2025 – ZOOM</w:t>
      </w:r>
    </w:p>
    <w:p w14:paraId="44F33FA1" w14:textId="77777777" w:rsidR="00571F09" w:rsidRPr="00086E0C" w:rsidRDefault="00D969D2" w:rsidP="00571F09">
      <w:pPr>
        <w:jc w:val="center"/>
        <w:rPr>
          <w:sz w:val="24"/>
          <w:szCs w:val="24"/>
        </w:rPr>
      </w:pPr>
      <w:r w:rsidRPr="00086E0C">
        <w:rPr>
          <w:b/>
          <w:bCs/>
          <w:strike/>
          <w:sz w:val="24"/>
          <w:szCs w:val="24"/>
        </w:rPr>
        <w:t>January 15, 2026 -In Person</w:t>
      </w:r>
      <w:r w:rsidR="00571F09" w:rsidRPr="00086E0C">
        <w:rPr>
          <w:sz w:val="24"/>
          <w:szCs w:val="24"/>
        </w:rPr>
        <w:t xml:space="preserve"> </w:t>
      </w:r>
    </w:p>
    <w:p w14:paraId="2B5DCCA2" w14:textId="4670FB1D" w:rsidR="0006056C" w:rsidRPr="00086E0C" w:rsidRDefault="00571F09" w:rsidP="00E31BF5">
      <w:pPr>
        <w:jc w:val="center"/>
        <w:rPr>
          <w:strike/>
          <w:sz w:val="24"/>
          <w:szCs w:val="24"/>
        </w:rPr>
      </w:pPr>
      <w:r w:rsidRPr="00086E0C">
        <w:rPr>
          <w:strike/>
          <w:sz w:val="24"/>
          <w:szCs w:val="24"/>
        </w:rPr>
        <w:t>February 5, 2026 – ZOOM</w:t>
      </w:r>
    </w:p>
    <w:p w14:paraId="0FA3E26D" w14:textId="77777777" w:rsidR="003B6594" w:rsidRPr="00086E0C" w:rsidRDefault="00456C18" w:rsidP="003B6594">
      <w:pPr>
        <w:jc w:val="center"/>
        <w:rPr>
          <w:strike/>
          <w:sz w:val="24"/>
          <w:szCs w:val="24"/>
        </w:rPr>
      </w:pPr>
      <w:r w:rsidRPr="00086E0C">
        <w:rPr>
          <w:strike/>
          <w:sz w:val="24"/>
          <w:szCs w:val="24"/>
        </w:rPr>
        <w:t>March 5, 2026 – ZOOM</w:t>
      </w:r>
      <w:r w:rsidR="003B6594" w:rsidRPr="00086E0C">
        <w:rPr>
          <w:strike/>
          <w:sz w:val="24"/>
          <w:szCs w:val="24"/>
        </w:rPr>
        <w:t xml:space="preserve"> </w:t>
      </w:r>
    </w:p>
    <w:p w14:paraId="5ED18E3B" w14:textId="63295AAC" w:rsidR="00050F04" w:rsidRPr="00935F03" w:rsidRDefault="003B6594" w:rsidP="00935F03">
      <w:pPr>
        <w:jc w:val="center"/>
        <w:rPr>
          <w:strike/>
          <w:sz w:val="24"/>
          <w:szCs w:val="24"/>
        </w:rPr>
      </w:pPr>
      <w:r w:rsidRPr="00086E0C">
        <w:rPr>
          <w:strike/>
          <w:sz w:val="24"/>
          <w:szCs w:val="24"/>
        </w:rPr>
        <w:t>April 16, 2026 – ZOOM</w:t>
      </w:r>
    </w:p>
    <w:p w14:paraId="768888FE" w14:textId="77777777" w:rsidR="002E72CD" w:rsidRDefault="002E72CD" w:rsidP="00050F04">
      <w:pPr>
        <w:rPr>
          <w:b/>
          <w:bCs/>
          <w:sz w:val="24"/>
          <w:szCs w:val="24"/>
        </w:rPr>
      </w:pPr>
    </w:p>
    <w:p w14:paraId="6605B94F" w14:textId="326E9AA3" w:rsidR="002E72CD" w:rsidRDefault="002E72CD" w:rsidP="00050F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Attendees:</w:t>
      </w:r>
    </w:p>
    <w:p w14:paraId="1F6911AD" w14:textId="77777777" w:rsidR="002E72CD" w:rsidRPr="002E72CD" w:rsidRDefault="002E72CD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 w:rsidRPr="007C0635">
        <w:rPr>
          <w:bCs/>
          <w:szCs w:val="24"/>
        </w:rPr>
        <w:t>Dr</w:t>
      </w:r>
      <w:r>
        <w:rPr>
          <w:bCs/>
          <w:szCs w:val="24"/>
        </w:rPr>
        <w:t xml:space="preserve">. </w:t>
      </w:r>
      <w:r w:rsidRPr="007C0635">
        <w:rPr>
          <w:bCs/>
          <w:szCs w:val="24"/>
        </w:rPr>
        <w:t>B</w:t>
      </w:r>
      <w:r>
        <w:rPr>
          <w:bCs/>
          <w:szCs w:val="24"/>
        </w:rPr>
        <w:t xml:space="preserve">uchheit </w:t>
      </w:r>
    </w:p>
    <w:p w14:paraId="337FF5CD" w14:textId="17E0F897" w:rsidR="002E72CD" w:rsidRPr="002E72CD" w:rsidRDefault="002E72CD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M</w:t>
      </w:r>
      <w:r w:rsidRPr="007C0635">
        <w:rPr>
          <w:bCs/>
          <w:szCs w:val="24"/>
        </w:rPr>
        <w:t>rs.</w:t>
      </w:r>
      <w:r>
        <w:rPr>
          <w:bCs/>
          <w:szCs w:val="24"/>
        </w:rPr>
        <w:t xml:space="preserve"> Yuditsky</w:t>
      </w:r>
    </w:p>
    <w:p w14:paraId="159779BE" w14:textId="249DE846" w:rsidR="002E72CD" w:rsidRPr="002E72CD" w:rsidRDefault="002E72CD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 xml:space="preserve">Mr. Johnson </w:t>
      </w:r>
    </w:p>
    <w:p w14:paraId="512180E4" w14:textId="50943DA0" w:rsidR="002E72CD" w:rsidRPr="002E72CD" w:rsidRDefault="002E72CD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Julia White</w:t>
      </w:r>
    </w:p>
    <w:p w14:paraId="2762A0A1" w14:textId="7DBC12CE" w:rsidR="002E72CD" w:rsidRPr="002E72CD" w:rsidRDefault="002E72CD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Ameila Hunter</w:t>
      </w:r>
    </w:p>
    <w:p w14:paraId="7E45C834" w14:textId="7F76D2BC" w:rsidR="002E72CD" w:rsidRPr="00DB4D4E" w:rsidRDefault="002E72CD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 xml:space="preserve">Crystal MacCallum </w:t>
      </w:r>
    </w:p>
    <w:p w14:paraId="62E84D25" w14:textId="6E48F582" w:rsidR="00DB4D4E" w:rsidRPr="00DB4D4E" w:rsidRDefault="00DB4D4E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Marie Schumann</w:t>
      </w:r>
    </w:p>
    <w:p w14:paraId="04A6588C" w14:textId="6E008A62" w:rsidR="00DB4D4E" w:rsidRPr="00DB4D4E" w:rsidRDefault="00DB4D4E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Rebecca Ciavolella</w:t>
      </w:r>
    </w:p>
    <w:p w14:paraId="4912AE23" w14:textId="754ED3C7" w:rsidR="00DB4D4E" w:rsidRPr="00DB4D4E" w:rsidRDefault="00DB4D4E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Allison Deckert</w:t>
      </w:r>
    </w:p>
    <w:p w14:paraId="0F25C7A5" w14:textId="2A0BF72F" w:rsidR="00DB4D4E" w:rsidRPr="00C42C88" w:rsidRDefault="00C42C88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Eva Fernandez</w:t>
      </w:r>
    </w:p>
    <w:p w14:paraId="63B7A4E7" w14:textId="2B664041" w:rsidR="00C42C88" w:rsidRPr="00C42C88" w:rsidRDefault="00C42C88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Lisa McFaddin</w:t>
      </w:r>
    </w:p>
    <w:p w14:paraId="192C1E05" w14:textId="7A789E07" w:rsidR="00C42C88" w:rsidRPr="00C42C88" w:rsidRDefault="00C42C88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Jon Podkowka</w:t>
      </w:r>
    </w:p>
    <w:p w14:paraId="1D1AF310" w14:textId="172AC618" w:rsidR="00C42C88" w:rsidRPr="00C42C88" w:rsidRDefault="00C42C88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Melissa Podkowka</w:t>
      </w:r>
    </w:p>
    <w:p w14:paraId="59D4C44B" w14:textId="0FE175F1" w:rsidR="00C42C88" w:rsidRPr="00C42C88" w:rsidRDefault="00C42C88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Robin Murphy</w:t>
      </w:r>
    </w:p>
    <w:p w14:paraId="70BCEDA5" w14:textId="0CE070F6" w:rsidR="00C42C88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Kathleen Waterfall</w:t>
      </w:r>
    </w:p>
    <w:p w14:paraId="3709098C" w14:textId="5655C6E1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Danielle Miller</w:t>
      </w:r>
    </w:p>
    <w:p w14:paraId="3A062EDA" w14:textId="2FFF1E80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Jackalyn Peterson</w:t>
      </w:r>
    </w:p>
    <w:p w14:paraId="1E2296A8" w14:textId="67AE5766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Meredith Rice</w:t>
      </w:r>
    </w:p>
    <w:p w14:paraId="2C4B20EE" w14:textId="36AED93D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Jina Kang</w:t>
      </w:r>
    </w:p>
    <w:p w14:paraId="23804A0F" w14:textId="68EA073F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Supria Calvert-Reisner</w:t>
      </w:r>
    </w:p>
    <w:p w14:paraId="268054AF" w14:textId="42F20E39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Isabella Yearwood</w:t>
      </w:r>
    </w:p>
    <w:p w14:paraId="577DC35F" w14:textId="719BB0B3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Katie Cortash</w:t>
      </w:r>
    </w:p>
    <w:p w14:paraId="52F04414" w14:textId="48A4E964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Su Welsh</w:t>
      </w:r>
    </w:p>
    <w:p w14:paraId="349F6760" w14:textId="695232CD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Dana Fonner</w:t>
      </w:r>
    </w:p>
    <w:p w14:paraId="20739615" w14:textId="328BB39C" w:rsidR="00067812" w:rsidRPr="00067812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t>Stephanie Berg Duffey</w:t>
      </w:r>
    </w:p>
    <w:p w14:paraId="347A75C4" w14:textId="0E18A7B6" w:rsidR="00067812" w:rsidRPr="002E72CD" w:rsidRDefault="00067812" w:rsidP="002E72CD">
      <w:pPr>
        <w:pStyle w:val="ListParagraph"/>
        <w:numPr>
          <w:ilvl w:val="0"/>
          <w:numId w:val="22"/>
        </w:numPr>
        <w:rPr>
          <w:b/>
          <w:bCs/>
          <w:szCs w:val="24"/>
        </w:rPr>
      </w:pPr>
      <w:r>
        <w:rPr>
          <w:bCs/>
          <w:szCs w:val="24"/>
        </w:rPr>
        <w:lastRenderedPageBreak/>
        <w:t>Jen Farag-Nasser</w:t>
      </w:r>
    </w:p>
    <w:sectPr w:rsidR="00067812" w:rsidRPr="002E72CD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786"/>
    <w:multiLevelType w:val="hybridMultilevel"/>
    <w:tmpl w:val="57A6F95E"/>
    <w:lvl w:ilvl="0" w:tplc="49442F2E">
      <w:start w:val="2"/>
      <w:numFmt w:val="decimal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2" w15:restartNumberingAfterBreak="0">
    <w:nsid w:val="08560AE5"/>
    <w:multiLevelType w:val="hybridMultilevel"/>
    <w:tmpl w:val="37BA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B4C"/>
    <w:multiLevelType w:val="hybridMultilevel"/>
    <w:tmpl w:val="7A10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187"/>
    <w:multiLevelType w:val="hybridMultilevel"/>
    <w:tmpl w:val="BE34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06BEF"/>
    <w:multiLevelType w:val="hybridMultilevel"/>
    <w:tmpl w:val="ED626F68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C381A72"/>
    <w:multiLevelType w:val="hybridMultilevel"/>
    <w:tmpl w:val="76AC48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 w15:restartNumberingAfterBreak="0">
    <w:nsid w:val="2F9942BE"/>
    <w:multiLevelType w:val="hybridMultilevel"/>
    <w:tmpl w:val="5874C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1558"/>
    <w:multiLevelType w:val="hybridMultilevel"/>
    <w:tmpl w:val="FBDA82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2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52E27B89"/>
    <w:multiLevelType w:val="multilevel"/>
    <w:tmpl w:val="084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824262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8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9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1733E05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21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68BD6F4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24" w15:restartNumberingAfterBreak="0">
    <w:nsid w:val="76C36734"/>
    <w:multiLevelType w:val="multilevel"/>
    <w:tmpl w:val="E88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322600">
    <w:abstractNumId w:val="16"/>
  </w:num>
  <w:num w:numId="2" w16cid:durableId="128406404">
    <w:abstractNumId w:val="1"/>
  </w:num>
  <w:num w:numId="3" w16cid:durableId="1360357092">
    <w:abstractNumId w:val="21"/>
  </w:num>
  <w:num w:numId="4" w16cid:durableId="1420633586">
    <w:abstractNumId w:val="18"/>
  </w:num>
  <w:num w:numId="5" w16cid:durableId="1441484419">
    <w:abstractNumId w:val="7"/>
  </w:num>
  <w:num w:numId="6" w16cid:durableId="1560894297">
    <w:abstractNumId w:val="6"/>
  </w:num>
  <w:num w:numId="7" w16cid:durableId="1702700873">
    <w:abstractNumId w:val="14"/>
  </w:num>
  <w:num w:numId="8" w16cid:durableId="1889561619">
    <w:abstractNumId w:val="5"/>
  </w:num>
  <w:num w:numId="9" w16cid:durableId="2017295356">
    <w:abstractNumId w:val="8"/>
  </w:num>
  <w:num w:numId="10" w16cid:durableId="209731801">
    <w:abstractNumId w:val="19"/>
  </w:num>
  <w:num w:numId="11" w16cid:durableId="62021904">
    <w:abstractNumId w:val="22"/>
  </w:num>
  <w:num w:numId="12" w16cid:durableId="643313244">
    <w:abstractNumId w:val="11"/>
  </w:num>
  <w:num w:numId="13" w16cid:durableId="774404560">
    <w:abstractNumId w:val="13"/>
  </w:num>
  <w:num w:numId="14" w16cid:durableId="964044505">
    <w:abstractNumId w:val="12"/>
  </w:num>
  <w:num w:numId="15" w16cid:durableId="163934005">
    <w:abstractNumId w:val="20"/>
  </w:num>
  <w:num w:numId="16" w16cid:durableId="1649893729">
    <w:abstractNumId w:val="17"/>
  </w:num>
  <w:num w:numId="17" w16cid:durableId="2010139341">
    <w:abstractNumId w:val="23"/>
  </w:num>
  <w:num w:numId="18" w16cid:durableId="408158752">
    <w:abstractNumId w:val="10"/>
  </w:num>
  <w:num w:numId="19" w16cid:durableId="212087837">
    <w:abstractNumId w:val="15"/>
  </w:num>
  <w:num w:numId="20" w16cid:durableId="1837189296">
    <w:abstractNumId w:val="24"/>
  </w:num>
  <w:num w:numId="21" w16cid:durableId="1109274981">
    <w:abstractNumId w:val="4"/>
  </w:num>
  <w:num w:numId="22" w16cid:durableId="743840033">
    <w:abstractNumId w:val="9"/>
  </w:num>
  <w:num w:numId="23" w16cid:durableId="1164201869">
    <w:abstractNumId w:val="2"/>
  </w:num>
  <w:num w:numId="24" w16cid:durableId="1709183708">
    <w:abstractNumId w:val="0"/>
  </w:num>
  <w:num w:numId="25" w16cid:durableId="102860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20F91"/>
    <w:rsid w:val="00030D07"/>
    <w:rsid w:val="00050F04"/>
    <w:rsid w:val="0005193E"/>
    <w:rsid w:val="0006056C"/>
    <w:rsid w:val="00062939"/>
    <w:rsid w:val="000653CE"/>
    <w:rsid w:val="00067812"/>
    <w:rsid w:val="00070FD3"/>
    <w:rsid w:val="0007248A"/>
    <w:rsid w:val="00086E0C"/>
    <w:rsid w:val="000905E1"/>
    <w:rsid w:val="00092432"/>
    <w:rsid w:val="00097C28"/>
    <w:rsid w:val="000A261B"/>
    <w:rsid w:val="000A59F8"/>
    <w:rsid w:val="000B1979"/>
    <w:rsid w:val="000B2BF6"/>
    <w:rsid w:val="000C118D"/>
    <w:rsid w:val="000C1559"/>
    <w:rsid w:val="000C6B91"/>
    <w:rsid w:val="000D2CF4"/>
    <w:rsid w:val="000F0229"/>
    <w:rsid w:val="00100232"/>
    <w:rsid w:val="00100B3F"/>
    <w:rsid w:val="001116FA"/>
    <w:rsid w:val="0011209D"/>
    <w:rsid w:val="00115EEB"/>
    <w:rsid w:val="00120AA1"/>
    <w:rsid w:val="00133112"/>
    <w:rsid w:val="0014235C"/>
    <w:rsid w:val="00145269"/>
    <w:rsid w:val="00156F51"/>
    <w:rsid w:val="00163E19"/>
    <w:rsid w:val="001646A0"/>
    <w:rsid w:val="001714C5"/>
    <w:rsid w:val="00181CDE"/>
    <w:rsid w:val="00190EF0"/>
    <w:rsid w:val="00193852"/>
    <w:rsid w:val="00196DB3"/>
    <w:rsid w:val="001C4622"/>
    <w:rsid w:val="001C5F56"/>
    <w:rsid w:val="001C72C4"/>
    <w:rsid w:val="001D0BF5"/>
    <w:rsid w:val="001F66B3"/>
    <w:rsid w:val="001F6D76"/>
    <w:rsid w:val="0020010B"/>
    <w:rsid w:val="00200E27"/>
    <w:rsid w:val="002075C5"/>
    <w:rsid w:val="00217B37"/>
    <w:rsid w:val="002213FF"/>
    <w:rsid w:val="00224C96"/>
    <w:rsid w:val="002255C6"/>
    <w:rsid w:val="00235432"/>
    <w:rsid w:val="00241BD3"/>
    <w:rsid w:val="002738D5"/>
    <w:rsid w:val="002835E4"/>
    <w:rsid w:val="002840FE"/>
    <w:rsid w:val="00285567"/>
    <w:rsid w:val="00290D3E"/>
    <w:rsid w:val="00291EB6"/>
    <w:rsid w:val="002946DD"/>
    <w:rsid w:val="002B68D3"/>
    <w:rsid w:val="002D07D7"/>
    <w:rsid w:val="002E5D9B"/>
    <w:rsid w:val="002E72CD"/>
    <w:rsid w:val="00303232"/>
    <w:rsid w:val="00303B3B"/>
    <w:rsid w:val="00303C0F"/>
    <w:rsid w:val="003166C7"/>
    <w:rsid w:val="003312DA"/>
    <w:rsid w:val="00332B23"/>
    <w:rsid w:val="003344CD"/>
    <w:rsid w:val="003421FC"/>
    <w:rsid w:val="00355356"/>
    <w:rsid w:val="00355A66"/>
    <w:rsid w:val="00361FDE"/>
    <w:rsid w:val="003640B5"/>
    <w:rsid w:val="00364691"/>
    <w:rsid w:val="0036526E"/>
    <w:rsid w:val="0036567F"/>
    <w:rsid w:val="00387663"/>
    <w:rsid w:val="003A2EAF"/>
    <w:rsid w:val="003A72D6"/>
    <w:rsid w:val="003B4000"/>
    <w:rsid w:val="003B6594"/>
    <w:rsid w:val="003C1E34"/>
    <w:rsid w:val="003C3411"/>
    <w:rsid w:val="003D01EC"/>
    <w:rsid w:val="003D06E6"/>
    <w:rsid w:val="003D6771"/>
    <w:rsid w:val="00411644"/>
    <w:rsid w:val="00420136"/>
    <w:rsid w:val="004232A6"/>
    <w:rsid w:val="00430F95"/>
    <w:rsid w:val="00436D10"/>
    <w:rsid w:val="00444F21"/>
    <w:rsid w:val="00447BD4"/>
    <w:rsid w:val="00456209"/>
    <w:rsid w:val="00456C18"/>
    <w:rsid w:val="00470B24"/>
    <w:rsid w:val="004715E0"/>
    <w:rsid w:val="00471A12"/>
    <w:rsid w:val="00472A9C"/>
    <w:rsid w:val="0047357D"/>
    <w:rsid w:val="004900BF"/>
    <w:rsid w:val="00490C9E"/>
    <w:rsid w:val="00495A69"/>
    <w:rsid w:val="004A4629"/>
    <w:rsid w:val="004A5F9D"/>
    <w:rsid w:val="004B3B9C"/>
    <w:rsid w:val="004E464A"/>
    <w:rsid w:val="004F0A0F"/>
    <w:rsid w:val="004F3A28"/>
    <w:rsid w:val="004F7277"/>
    <w:rsid w:val="00500484"/>
    <w:rsid w:val="00501278"/>
    <w:rsid w:val="00501C50"/>
    <w:rsid w:val="005139F0"/>
    <w:rsid w:val="00515598"/>
    <w:rsid w:val="00524031"/>
    <w:rsid w:val="00527E8F"/>
    <w:rsid w:val="005339A8"/>
    <w:rsid w:val="00542DD6"/>
    <w:rsid w:val="00552BBE"/>
    <w:rsid w:val="00562C4A"/>
    <w:rsid w:val="00571F09"/>
    <w:rsid w:val="00577BDC"/>
    <w:rsid w:val="0058004F"/>
    <w:rsid w:val="00580A29"/>
    <w:rsid w:val="00590EB9"/>
    <w:rsid w:val="005A22DC"/>
    <w:rsid w:val="005A3E65"/>
    <w:rsid w:val="005B0BEF"/>
    <w:rsid w:val="005D17A7"/>
    <w:rsid w:val="005D4333"/>
    <w:rsid w:val="005D437C"/>
    <w:rsid w:val="005D5127"/>
    <w:rsid w:val="005F04E3"/>
    <w:rsid w:val="005F277B"/>
    <w:rsid w:val="005F28F8"/>
    <w:rsid w:val="00611D3F"/>
    <w:rsid w:val="00640AF8"/>
    <w:rsid w:val="00656B4C"/>
    <w:rsid w:val="006632EE"/>
    <w:rsid w:val="00666D6F"/>
    <w:rsid w:val="00667FEF"/>
    <w:rsid w:val="0067506C"/>
    <w:rsid w:val="0069066E"/>
    <w:rsid w:val="006A52BE"/>
    <w:rsid w:val="006A588C"/>
    <w:rsid w:val="006E3EB2"/>
    <w:rsid w:val="006E602E"/>
    <w:rsid w:val="00714C38"/>
    <w:rsid w:val="00715F26"/>
    <w:rsid w:val="00720AB6"/>
    <w:rsid w:val="00725AFD"/>
    <w:rsid w:val="00726BFE"/>
    <w:rsid w:val="00744B0C"/>
    <w:rsid w:val="00753261"/>
    <w:rsid w:val="007543CF"/>
    <w:rsid w:val="00756CA8"/>
    <w:rsid w:val="0076586E"/>
    <w:rsid w:val="00773A31"/>
    <w:rsid w:val="0078182E"/>
    <w:rsid w:val="0078646E"/>
    <w:rsid w:val="007932E6"/>
    <w:rsid w:val="007A5587"/>
    <w:rsid w:val="007C0635"/>
    <w:rsid w:val="007C4D1D"/>
    <w:rsid w:val="007E47F7"/>
    <w:rsid w:val="007F1BFB"/>
    <w:rsid w:val="007F40FC"/>
    <w:rsid w:val="007F58F0"/>
    <w:rsid w:val="0081333E"/>
    <w:rsid w:val="00821AC0"/>
    <w:rsid w:val="00824BE7"/>
    <w:rsid w:val="00830905"/>
    <w:rsid w:val="00833E97"/>
    <w:rsid w:val="00836D0A"/>
    <w:rsid w:val="008378E0"/>
    <w:rsid w:val="00840314"/>
    <w:rsid w:val="008451B7"/>
    <w:rsid w:val="008638A6"/>
    <w:rsid w:val="00864FFF"/>
    <w:rsid w:val="00873C07"/>
    <w:rsid w:val="00876E39"/>
    <w:rsid w:val="00877690"/>
    <w:rsid w:val="0088052C"/>
    <w:rsid w:val="00891557"/>
    <w:rsid w:val="008A50F7"/>
    <w:rsid w:val="008B2297"/>
    <w:rsid w:val="008C0BB6"/>
    <w:rsid w:val="008C1B1C"/>
    <w:rsid w:val="008C1ED9"/>
    <w:rsid w:val="008C3627"/>
    <w:rsid w:val="008C3B78"/>
    <w:rsid w:val="008C5A82"/>
    <w:rsid w:val="008D48C1"/>
    <w:rsid w:val="008E13E6"/>
    <w:rsid w:val="009062B3"/>
    <w:rsid w:val="009333DC"/>
    <w:rsid w:val="00934436"/>
    <w:rsid w:val="00935F03"/>
    <w:rsid w:val="00942212"/>
    <w:rsid w:val="0094611D"/>
    <w:rsid w:val="00967D00"/>
    <w:rsid w:val="00970EE0"/>
    <w:rsid w:val="0097219E"/>
    <w:rsid w:val="009919EF"/>
    <w:rsid w:val="009A5BBF"/>
    <w:rsid w:val="009B2137"/>
    <w:rsid w:val="009B5EEF"/>
    <w:rsid w:val="009B6D40"/>
    <w:rsid w:val="009C2FDD"/>
    <w:rsid w:val="009C51D7"/>
    <w:rsid w:val="009C699A"/>
    <w:rsid w:val="00A0192B"/>
    <w:rsid w:val="00A071C9"/>
    <w:rsid w:val="00A14761"/>
    <w:rsid w:val="00A23894"/>
    <w:rsid w:val="00A33C77"/>
    <w:rsid w:val="00A60ADD"/>
    <w:rsid w:val="00A64E91"/>
    <w:rsid w:val="00A6538E"/>
    <w:rsid w:val="00A77766"/>
    <w:rsid w:val="00A86709"/>
    <w:rsid w:val="00A91645"/>
    <w:rsid w:val="00AA69A2"/>
    <w:rsid w:val="00AB23FC"/>
    <w:rsid w:val="00AC347F"/>
    <w:rsid w:val="00AC796A"/>
    <w:rsid w:val="00B01B9A"/>
    <w:rsid w:val="00B06905"/>
    <w:rsid w:val="00B0729E"/>
    <w:rsid w:val="00B11973"/>
    <w:rsid w:val="00B12A76"/>
    <w:rsid w:val="00B1513A"/>
    <w:rsid w:val="00B2222F"/>
    <w:rsid w:val="00B2344C"/>
    <w:rsid w:val="00B33C79"/>
    <w:rsid w:val="00B35167"/>
    <w:rsid w:val="00B52B34"/>
    <w:rsid w:val="00B620BC"/>
    <w:rsid w:val="00B63C1B"/>
    <w:rsid w:val="00B7513F"/>
    <w:rsid w:val="00B76531"/>
    <w:rsid w:val="00B92531"/>
    <w:rsid w:val="00BB54D6"/>
    <w:rsid w:val="00BB7823"/>
    <w:rsid w:val="00BC5F81"/>
    <w:rsid w:val="00BC71AF"/>
    <w:rsid w:val="00BC7E22"/>
    <w:rsid w:val="00BE49EA"/>
    <w:rsid w:val="00C02906"/>
    <w:rsid w:val="00C17528"/>
    <w:rsid w:val="00C32255"/>
    <w:rsid w:val="00C42C88"/>
    <w:rsid w:val="00C44502"/>
    <w:rsid w:val="00C452B8"/>
    <w:rsid w:val="00C46FF4"/>
    <w:rsid w:val="00C67A78"/>
    <w:rsid w:val="00C73E88"/>
    <w:rsid w:val="00C7426D"/>
    <w:rsid w:val="00C76593"/>
    <w:rsid w:val="00C80FC9"/>
    <w:rsid w:val="00CA02DA"/>
    <w:rsid w:val="00CA1C9D"/>
    <w:rsid w:val="00CA4D3D"/>
    <w:rsid w:val="00CA737E"/>
    <w:rsid w:val="00CB00CE"/>
    <w:rsid w:val="00CB0DF5"/>
    <w:rsid w:val="00CB1E24"/>
    <w:rsid w:val="00CB30DA"/>
    <w:rsid w:val="00CB7174"/>
    <w:rsid w:val="00CC3A14"/>
    <w:rsid w:val="00CD5218"/>
    <w:rsid w:val="00CD54C6"/>
    <w:rsid w:val="00CE19FC"/>
    <w:rsid w:val="00CE5389"/>
    <w:rsid w:val="00CE607F"/>
    <w:rsid w:val="00CF07C9"/>
    <w:rsid w:val="00CF52B1"/>
    <w:rsid w:val="00CF5BA0"/>
    <w:rsid w:val="00CF7894"/>
    <w:rsid w:val="00D23F3A"/>
    <w:rsid w:val="00D27413"/>
    <w:rsid w:val="00D342C7"/>
    <w:rsid w:val="00D37BD7"/>
    <w:rsid w:val="00D4244C"/>
    <w:rsid w:val="00D546C4"/>
    <w:rsid w:val="00D969D2"/>
    <w:rsid w:val="00D97661"/>
    <w:rsid w:val="00DB4D4E"/>
    <w:rsid w:val="00DB50B8"/>
    <w:rsid w:val="00DD54D8"/>
    <w:rsid w:val="00DE2D34"/>
    <w:rsid w:val="00DE3627"/>
    <w:rsid w:val="00E154F0"/>
    <w:rsid w:val="00E218FF"/>
    <w:rsid w:val="00E31BF5"/>
    <w:rsid w:val="00E3679F"/>
    <w:rsid w:val="00E41F28"/>
    <w:rsid w:val="00E53765"/>
    <w:rsid w:val="00E622A0"/>
    <w:rsid w:val="00E63D77"/>
    <w:rsid w:val="00E665D8"/>
    <w:rsid w:val="00E80371"/>
    <w:rsid w:val="00E82561"/>
    <w:rsid w:val="00E83E80"/>
    <w:rsid w:val="00EA1686"/>
    <w:rsid w:val="00EB41AE"/>
    <w:rsid w:val="00EC10BE"/>
    <w:rsid w:val="00EC78A3"/>
    <w:rsid w:val="00EF2183"/>
    <w:rsid w:val="00EF6CED"/>
    <w:rsid w:val="00F114D3"/>
    <w:rsid w:val="00F16CB3"/>
    <w:rsid w:val="00F22281"/>
    <w:rsid w:val="00F8098B"/>
    <w:rsid w:val="00F826D7"/>
    <w:rsid w:val="00F848D9"/>
    <w:rsid w:val="00F91583"/>
    <w:rsid w:val="00F95024"/>
    <w:rsid w:val="00F9692D"/>
    <w:rsid w:val="00FA7A33"/>
    <w:rsid w:val="00FB2518"/>
    <w:rsid w:val="00FC382C"/>
    <w:rsid w:val="00FE1F01"/>
    <w:rsid w:val="00FE3CFF"/>
    <w:rsid w:val="00FE523B"/>
    <w:rsid w:val="00FF1E7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4106AE51-183E-45D9-B4B0-264B980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20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2026-05-11T17:25:00Z</cp:lastPrinted>
  <dcterms:created xsi:type="dcterms:W3CDTF">2026-05-11T17:27:00Z</dcterms:created>
  <dcterms:modified xsi:type="dcterms:W3CDTF">2026-05-11T17:27:00Z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